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419BDF" w14:textId="2EBAED8C" w:rsidR="00E57B8D" w:rsidRPr="00AC5630" w:rsidRDefault="00E57B8D" w:rsidP="00E57B8D">
      <w:pPr>
        <w:autoSpaceDE w:val="0"/>
        <w:ind w:left="5387"/>
        <w:jc w:val="both"/>
        <w:rPr>
          <w:sz w:val="28"/>
          <w:szCs w:val="28"/>
        </w:rPr>
      </w:pPr>
      <w:bookmarkStart w:id="0" w:name="_Toc535233416"/>
      <w:r w:rsidRPr="00AC5630">
        <w:rPr>
          <w:sz w:val="28"/>
          <w:szCs w:val="28"/>
        </w:rPr>
        <w:t>УТВЕРЖД</w:t>
      </w:r>
      <w:r w:rsidR="00C93621">
        <w:rPr>
          <w:sz w:val="28"/>
          <w:szCs w:val="28"/>
        </w:rPr>
        <w:t>Е</w:t>
      </w:r>
      <w:r w:rsidRPr="00AC5630">
        <w:rPr>
          <w:sz w:val="28"/>
          <w:szCs w:val="28"/>
        </w:rPr>
        <w:t>Н</w:t>
      </w:r>
      <w:r w:rsidR="00C8643A">
        <w:rPr>
          <w:sz w:val="28"/>
          <w:szCs w:val="28"/>
        </w:rPr>
        <w:t>А</w:t>
      </w:r>
    </w:p>
    <w:p w14:paraId="760598DE" w14:textId="77777777" w:rsidR="00E57B8D" w:rsidRPr="00AC5630" w:rsidRDefault="00E57B8D" w:rsidP="00E57B8D">
      <w:pPr>
        <w:autoSpaceDE w:val="0"/>
        <w:ind w:left="5387"/>
        <w:rPr>
          <w:sz w:val="28"/>
          <w:szCs w:val="28"/>
        </w:rPr>
      </w:pPr>
      <w:r w:rsidRPr="00AC5630">
        <w:rPr>
          <w:sz w:val="28"/>
          <w:szCs w:val="28"/>
        </w:rPr>
        <w:t>постановлением</w:t>
      </w:r>
      <w:r>
        <w:rPr>
          <w:sz w:val="28"/>
          <w:szCs w:val="28"/>
        </w:rPr>
        <w:t xml:space="preserve"> </w:t>
      </w:r>
      <w:r w:rsidRPr="00AC5630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</w:t>
      </w:r>
      <w:r w:rsidRPr="00AC5630">
        <w:rPr>
          <w:sz w:val="28"/>
          <w:szCs w:val="28"/>
        </w:rPr>
        <w:t>города-курорта</w:t>
      </w:r>
      <w:r>
        <w:rPr>
          <w:sz w:val="28"/>
          <w:szCs w:val="28"/>
        </w:rPr>
        <w:t xml:space="preserve"> </w:t>
      </w:r>
      <w:r w:rsidRPr="00AC5630">
        <w:rPr>
          <w:sz w:val="28"/>
          <w:szCs w:val="28"/>
        </w:rPr>
        <w:t>Кисловодска</w:t>
      </w:r>
    </w:p>
    <w:p w14:paraId="4FC67B34" w14:textId="348FE7F6" w:rsidR="00E57B8D" w:rsidRPr="00326BE6" w:rsidRDefault="00E57B8D" w:rsidP="00E57B8D">
      <w:pPr>
        <w:autoSpaceDE w:val="0"/>
        <w:ind w:left="5387"/>
        <w:jc w:val="both"/>
        <w:rPr>
          <w:kern w:val="1"/>
          <w:sz w:val="28"/>
          <w:szCs w:val="28"/>
        </w:rPr>
      </w:pPr>
      <w:r w:rsidRPr="00326BE6">
        <w:rPr>
          <w:kern w:val="1"/>
          <w:sz w:val="28"/>
          <w:szCs w:val="28"/>
        </w:rPr>
        <w:t>от</w:t>
      </w:r>
      <w:r>
        <w:rPr>
          <w:kern w:val="1"/>
          <w:sz w:val="28"/>
          <w:szCs w:val="28"/>
        </w:rPr>
        <w:t xml:space="preserve"> </w:t>
      </w:r>
      <w:r w:rsidR="00D97C6F" w:rsidRPr="00D97C6F">
        <w:rPr>
          <w:kern w:val="1"/>
          <w:sz w:val="28"/>
          <w:szCs w:val="28"/>
          <w:u w:val="single"/>
        </w:rPr>
        <w:t>01.12.2022</w:t>
      </w:r>
    </w:p>
    <w:p w14:paraId="0C714BCA" w14:textId="3942D803" w:rsidR="00E57B8D" w:rsidRPr="00D97C6F" w:rsidRDefault="00E57B8D" w:rsidP="00E57B8D">
      <w:pPr>
        <w:autoSpaceDE w:val="0"/>
        <w:ind w:left="5387"/>
        <w:jc w:val="both"/>
        <w:rPr>
          <w:kern w:val="1"/>
          <w:sz w:val="28"/>
          <w:szCs w:val="28"/>
          <w:u w:val="single"/>
        </w:rPr>
      </w:pPr>
      <w:r w:rsidRPr="00AC5630">
        <w:rPr>
          <w:kern w:val="1"/>
          <w:sz w:val="28"/>
          <w:szCs w:val="28"/>
        </w:rPr>
        <w:t>№</w:t>
      </w:r>
      <w:r>
        <w:rPr>
          <w:kern w:val="1"/>
          <w:sz w:val="28"/>
          <w:szCs w:val="28"/>
        </w:rPr>
        <w:t xml:space="preserve"> </w:t>
      </w:r>
      <w:r w:rsidR="00D97C6F" w:rsidRPr="00D97C6F">
        <w:rPr>
          <w:kern w:val="1"/>
          <w:sz w:val="28"/>
          <w:szCs w:val="28"/>
          <w:u w:val="single"/>
        </w:rPr>
        <w:t>1555</w:t>
      </w:r>
    </w:p>
    <w:p w14:paraId="7A893B61" w14:textId="77777777" w:rsidR="00E57B8D" w:rsidRDefault="00E57B8D" w:rsidP="00566DAE">
      <w:pPr>
        <w:pStyle w:val="S0"/>
        <w:spacing w:line="240" w:lineRule="auto"/>
        <w:ind w:firstLine="0"/>
        <w:jc w:val="center"/>
        <w:rPr>
          <w:b/>
          <w:sz w:val="28"/>
          <w:szCs w:val="28"/>
          <w:lang w:val="ru-RU"/>
        </w:rPr>
      </w:pPr>
      <w:bookmarkStart w:id="1" w:name="_Toc368688169"/>
      <w:bookmarkStart w:id="2" w:name="_Toc368739385"/>
      <w:bookmarkStart w:id="3" w:name="_Toc369477046"/>
      <w:bookmarkStart w:id="4" w:name="_Toc369862696"/>
      <w:bookmarkStart w:id="5" w:name="_Toc375689668"/>
      <w:bookmarkStart w:id="6" w:name="_Toc375694883"/>
      <w:bookmarkStart w:id="7" w:name="_Toc375878414"/>
      <w:bookmarkStart w:id="8" w:name="_Toc379526209"/>
      <w:bookmarkStart w:id="9" w:name="_Toc379549657"/>
      <w:bookmarkStart w:id="10" w:name="_Toc87867029"/>
      <w:bookmarkEnd w:id="0"/>
    </w:p>
    <w:p w14:paraId="7DB7F511" w14:textId="77777777" w:rsidR="00E57B8D" w:rsidRDefault="00E57B8D" w:rsidP="00566DAE">
      <w:pPr>
        <w:pStyle w:val="S0"/>
        <w:spacing w:line="240" w:lineRule="auto"/>
        <w:ind w:firstLine="0"/>
        <w:jc w:val="center"/>
        <w:rPr>
          <w:b/>
          <w:sz w:val="28"/>
          <w:szCs w:val="28"/>
          <w:lang w:val="ru-RU"/>
        </w:rPr>
      </w:pPr>
    </w:p>
    <w:p w14:paraId="0DBE0852" w14:textId="0033C2E0" w:rsidR="00105375" w:rsidRPr="00E57B8D" w:rsidRDefault="00105375" w:rsidP="00566DAE">
      <w:pPr>
        <w:pStyle w:val="S0"/>
        <w:spacing w:line="240" w:lineRule="auto"/>
        <w:ind w:firstLine="0"/>
        <w:jc w:val="center"/>
        <w:rPr>
          <w:sz w:val="28"/>
          <w:szCs w:val="28"/>
          <w:lang w:val="ru-RU"/>
        </w:rPr>
      </w:pPr>
      <w:r w:rsidRPr="00E57B8D">
        <w:rPr>
          <w:sz w:val="28"/>
          <w:szCs w:val="28"/>
          <w:lang w:val="ru-RU"/>
        </w:rPr>
        <w:t>СХЕМ</w:t>
      </w:r>
      <w:r w:rsidR="00C8643A">
        <w:rPr>
          <w:sz w:val="28"/>
          <w:szCs w:val="28"/>
          <w:lang w:val="ru-RU"/>
        </w:rPr>
        <w:t>А</w:t>
      </w:r>
      <w:r w:rsidRPr="00E57B8D">
        <w:rPr>
          <w:sz w:val="28"/>
          <w:szCs w:val="28"/>
          <w:lang w:val="ru-RU"/>
        </w:rPr>
        <w:t xml:space="preserve"> РАЗМЕЩЕНИЯ РЕКЛАМНЫХ КОНСТРУКЦИЙ</w:t>
      </w:r>
    </w:p>
    <w:p w14:paraId="11ECDC45" w14:textId="77777777" w:rsidR="00E57B8D" w:rsidRDefault="00E57B8D" w:rsidP="00E57B8D">
      <w:pPr>
        <w:pStyle w:val="S0"/>
        <w:spacing w:line="240" w:lineRule="auto"/>
        <w:ind w:firstLine="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 территории </w:t>
      </w:r>
      <w:r w:rsidR="00105375" w:rsidRPr="00E57B8D">
        <w:rPr>
          <w:sz w:val="28"/>
          <w:szCs w:val="28"/>
          <w:lang w:val="ru-RU"/>
        </w:rPr>
        <w:t>города-курорта Кисловодска</w:t>
      </w:r>
      <w:bookmarkStart w:id="11" w:name="_Toc87867031"/>
      <w:bookmarkStart w:id="12" w:name="_Toc110868145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11B9F276" w14:textId="46CAEE3A" w:rsidR="00566DAE" w:rsidRPr="00E57B8D" w:rsidRDefault="00E57B8D" w:rsidP="00E57B8D">
      <w:pPr>
        <w:pStyle w:val="S0"/>
        <w:spacing w:line="240" w:lineRule="auto"/>
        <w:ind w:firstLine="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Ставропольского края </w:t>
      </w:r>
    </w:p>
    <w:p w14:paraId="50498E86" w14:textId="77777777" w:rsidR="00E57B8D" w:rsidRPr="002E0FD4" w:rsidRDefault="00E57B8D" w:rsidP="002E0FD4">
      <w:pPr>
        <w:pStyle w:val="S0"/>
        <w:spacing w:line="240" w:lineRule="auto"/>
        <w:ind w:firstLine="0"/>
        <w:jc w:val="center"/>
        <w:rPr>
          <w:sz w:val="28"/>
          <w:szCs w:val="28"/>
          <w:lang w:val="ru-RU"/>
        </w:rPr>
      </w:pPr>
    </w:p>
    <w:p w14:paraId="5FEE326C" w14:textId="77777777" w:rsidR="00E57B8D" w:rsidRPr="00645AC2" w:rsidRDefault="00E820B8" w:rsidP="00E57B8D">
      <w:pPr>
        <w:pStyle w:val="ad"/>
        <w:suppressAutoHyphens/>
        <w:autoSpaceDE w:val="0"/>
        <w:ind w:left="0"/>
        <w:jc w:val="center"/>
        <w:rPr>
          <w:sz w:val="28"/>
          <w:szCs w:val="28"/>
        </w:rPr>
      </w:pPr>
      <w:r w:rsidRPr="00F2064A">
        <w:rPr>
          <w:sz w:val="28"/>
          <w:szCs w:val="28"/>
        </w:rPr>
        <w:t xml:space="preserve">1. </w:t>
      </w:r>
      <w:bookmarkStart w:id="13" w:name="_Toc87867032"/>
      <w:bookmarkStart w:id="14" w:name="_Toc110868146"/>
      <w:bookmarkEnd w:id="11"/>
      <w:bookmarkEnd w:id="12"/>
      <w:r w:rsidR="00E57B8D" w:rsidRPr="00645AC2">
        <w:rPr>
          <w:sz w:val="28"/>
          <w:szCs w:val="28"/>
        </w:rPr>
        <w:t>Общие положения</w:t>
      </w:r>
    </w:p>
    <w:p w14:paraId="182EBA15" w14:textId="1651EC98" w:rsidR="00566DAE" w:rsidRPr="00E57B8D" w:rsidRDefault="00566DAE" w:rsidP="002E0FD4">
      <w:pPr>
        <w:pStyle w:val="S0"/>
        <w:spacing w:line="240" w:lineRule="auto"/>
        <w:ind w:firstLine="0"/>
        <w:jc w:val="center"/>
        <w:rPr>
          <w:sz w:val="28"/>
          <w:szCs w:val="28"/>
          <w:lang w:val="ru-RU"/>
        </w:rPr>
      </w:pPr>
    </w:p>
    <w:p w14:paraId="1B88D196" w14:textId="3C4A4907" w:rsidR="00E820B8" w:rsidRPr="00F2064A" w:rsidRDefault="00566DAE" w:rsidP="00566DAE">
      <w:pPr>
        <w:pStyle w:val="S0"/>
        <w:spacing w:line="240" w:lineRule="auto"/>
        <w:ind w:firstLine="567"/>
        <w:rPr>
          <w:b/>
          <w:sz w:val="28"/>
          <w:szCs w:val="28"/>
          <w:lang w:val="ru-RU"/>
        </w:rPr>
      </w:pPr>
      <w:r w:rsidRPr="00F2064A">
        <w:rPr>
          <w:sz w:val="28"/>
          <w:szCs w:val="28"/>
          <w:lang w:val="ru-RU"/>
        </w:rPr>
        <w:t>Статья 1</w:t>
      </w:r>
      <w:r w:rsidR="002E5C71" w:rsidRPr="00F2064A">
        <w:rPr>
          <w:sz w:val="28"/>
          <w:szCs w:val="28"/>
          <w:lang w:val="ru-RU"/>
        </w:rPr>
        <w:t xml:space="preserve">. </w:t>
      </w:r>
      <w:r w:rsidR="00B1386E" w:rsidRPr="00F2064A">
        <w:rPr>
          <w:sz w:val="28"/>
          <w:szCs w:val="28"/>
        </w:rPr>
        <w:t>Назначение</w:t>
      </w:r>
      <w:r w:rsidR="00233A06" w:rsidRPr="00F2064A">
        <w:rPr>
          <w:sz w:val="28"/>
          <w:szCs w:val="28"/>
        </w:rPr>
        <w:t xml:space="preserve"> настоящей Схемы размещения рекламных конструкций</w:t>
      </w:r>
      <w:bookmarkEnd w:id="13"/>
      <w:bookmarkEnd w:id="14"/>
      <w:r w:rsidR="002E5C71" w:rsidRPr="00F2064A">
        <w:rPr>
          <w:sz w:val="28"/>
          <w:szCs w:val="28"/>
          <w:lang w:val="ru-RU"/>
        </w:rPr>
        <w:t>.</w:t>
      </w:r>
    </w:p>
    <w:p w14:paraId="6ADD199E" w14:textId="49197DC3" w:rsidR="0006277A" w:rsidRPr="00F2064A" w:rsidRDefault="00CD7B7E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1.1. </w:t>
      </w:r>
      <w:r w:rsidR="0006277A" w:rsidRPr="00F2064A">
        <w:rPr>
          <w:sz w:val="28"/>
          <w:szCs w:val="28"/>
        </w:rPr>
        <w:t>Настоящая Схема размещения рекламных конструкций (далее – Схема) на территории города-курорта Кисловодска Ставропольского края разработана в целях реализации положений Федерального закона от 13 марта 2006 года №38-ФЗ «О рекламе», Закона Ставропольского края № 117-кз от 10.12.2013 г. «О некоторых вопросах, связанных с заключением договоров на установку и эксплуатацию рекламных конструкций», Постановления Правительства Ставропольского края от 11 сентября 2013 г. №335-п «Об утверждении порядка предварительного согласования схем размещения рекламных конструкций на земельных участках независимо от форм собственности, а так же на зданиях или ином недвижимом имуществе, находящемся в собственности Ставропольского края или муниципальной собственности, и вносимых в них изменений», иных законов и нормативных правовых актов, определяющих требования к распространению средств наружной рекламы.</w:t>
      </w:r>
    </w:p>
    <w:p w14:paraId="3F2CB018" w14:textId="63DF9E9E" w:rsidR="009447AE" w:rsidRPr="00F2064A" w:rsidRDefault="00CD7B7E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1.2. </w:t>
      </w:r>
      <w:r w:rsidR="00E61EDB" w:rsidRPr="00F2064A">
        <w:rPr>
          <w:sz w:val="28"/>
          <w:szCs w:val="28"/>
        </w:rPr>
        <w:t>Схема является документом, определяющим места размещения рекламных конструкций, типы и виды рекламных конструкций, установка которых допускается на данных местах, иные характеристики рекламных конструкций.</w:t>
      </w:r>
    </w:p>
    <w:p w14:paraId="306C5F90" w14:textId="2E7E225C" w:rsidR="00E61EDB" w:rsidRPr="00F2064A" w:rsidRDefault="00CD7B7E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1.3. </w:t>
      </w:r>
      <w:r w:rsidR="00E61EDB" w:rsidRPr="00F2064A">
        <w:rPr>
          <w:sz w:val="28"/>
          <w:szCs w:val="28"/>
        </w:rPr>
        <w:t xml:space="preserve">Схема </w:t>
      </w:r>
      <w:r w:rsidR="004F6F6C" w:rsidRPr="00F2064A">
        <w:rPr>
          <w:sz w:val="28"/>
          <w:szCs w:val="28"/>
        </w:rPr>
        <w:t>не нарушает</w:t>
      </w:r>
      <w:r w:rsidR="00E61EDB" w:rsidRPr="00F2064A">
        <w:rPr>
          <w:sz w:val="28"/>
          <w:szCs w:val="28"/>
        </w:rPr>
        <w:t xml:space="preserve"> внешнего архитектурного облика сложившейся </w:t>
      </w:r>
      <w:r w:rsidR="00D729A6" w:rsidRPr="00F2064A">
        <w:rPr>
          <w:sz w:val="28"/>
          <w:szCs w:val="28"/>
        </w:rPr>
        <w:t xml:space="preserve">городской </w:t>
      </w:r>
      <w:r w:rsidR="00E61EDB" w:rsidRPr="00F2064A">
        <w:rPr>
          <w:sz w:val="28"/>
          <w:szCs w:val="28"/>
        </w:rPr>
        <w:t xml:space="preserve">застройки, </w:t>
      </w:r>
      <w:r w:rsidR="000401FC" w:rsidRPr="00F2064A">
        <w:rPr>
          <w:sz w:val="28"/>
          <w:szCs w:val="28"/>
        </w:rPr>
        <w:t xml:space="preserve">обеспечивает соблюдение </w:t>
      </w:r>
      <w:r w:rsidR="00E61EDB" w:rsidRPr="00F2064A">
        <w:rPr>
          <w:sz w:val="28"/>
          <w:szCs w:val="28"/>
        </w:rPr>
        <w:t>градостроительных норм и правил, требований безопасности</w:t>
      </w:r>
      <w:r w:rsidR="00580324" w:rsidRPr="00F2064A">
        <w:rPr>
          <w:sz w:val="28"/>
          <w:szCs w:val="28"/>
        </w:rPr>
        <w:t xml:space="preserve"> при размещении рекламных конструкций и устанавливает единые требования к средствам наружной рекламы, их размещению, эксплуатации и демонтажу</w:t>
      </w:r>
      <w:r w:rsidR="003F4727" w:rsidRPr="00F2064A">
        <w:rPr>
          <w:sz w:val="28"/>
          <w:szCs w:val="28"/>
        </w:rPr>
        <w:t xml:space="preserve"> на территории </w:t>
      </w:r>
      <w:r w:rsidR="00143472" w:rsidRPr="00F2064A">
        <w:rPr>
          <w:sz w:val="28"/>
          <w:szCs w:val="28"/>
        </w:rPr>
        <w:t>города-курорта Кисловодска</w:t>
      </w:r>
      <w:r w:rsidR="00B12C7D" w:rsidRPr="00F2064A">
        <w:rPr>
          <w:sz w:val="28"/>
          <w:szCs w:val="28"/>
        </w:rPr>
        <w:t xml:space="preserve"> Ставропольского края</w:t>
      </w:r>
      <w:r w:rsidR="00580324" w:rsidRPr="00F2064A">
        <w:rPr>
          <w:sz w:val="28"/>
          <w:szCs w:val="28"/>
        </w:rPr>
        <w:t>.</w:t>
      </w:r>
    </w:p>
    <w:p w14:paraId="6EBA0FC9" w14:textId="77777777" w:rsidR="00F645E5" w:rsidRDefault="00143472" w:rsidP="002E5C71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1.4. Схема размещения рекламных конструкций на земельных участках независимо от форм собственности, а также на зданиях или ином недвижимом имуществе, находящихся в собственности Ставропольского края или муниципальной собственности утверждается в соответствии с Уставом города-курорта Кисловодска.</w:t>
      </w:r>
      <w:bookmarkStart w:id="15" w:name="_Toc87867033"/>
      <w:bookmarkStart w:id="16" w:name="_Toc110868147"/>
    </w:p>
    <w:p w14:paraId="613B5848" w14:textId="72FC7692" w:rsidR="00133154" w:rsidRPr="00F2064A" w:rsidRDefault="002E5C71" w:rsidP="002E5C71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Статья 2. </w:t>
      </w:r>
      <w:r w:rsidR="00133154" w:rsidRPr="00F2064A">
        <w:rPr>
          <w:sz w:val="28"/>
          <w:szCs w:val="28"/>
        </w:rPr>
        <w:t>Сфера применения Схемы</w:t>
      </w:r>
      <w:bookmarkEnd w:id="15"/>
      <w:bookmarkEnd w:id="16"/>
      <w:r w:rsidRPr="00F2064A">
        <w:rPr>
          <w:sz w:val="28"/>
          <w:szCs w:val="28"/>
        </w:rPr>
        <w:t>.</w:t>
      </w:r>
    </w:p>
    <w:p w14:paraId="3CB6A7AF" w14:textId="37D534C0" w:rsidR="00133154" w:rsidRPr="00F2064A" w:rsidRDefault="00CD7B7E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lastRenderedPageBreak/>
        <w:t xml:space="preserve">2.1. </w:t>
      </w:r>
      <w:r w:rsidR="00133154" w:rsidRPr="00F2064A">
        <w:rPr>
          <w:sz w:val="28"/>
          <w:szCs w:val="28"/>
        </w:rPr>
        <w:t>Настоящая Схема регулирует отношения, возникающие при распространении наружной рекламы</w:t>
      </w:r>
      <w:r w:rsidR="0037159B" w:rsidRPr="00F2064A">
        <w:rPr>
          <w:sz w:val="28"/>
          <w:szCs w:val="28"/>
        </w:rPr>
        <w:t xml:space="preserve"> с использованием рекламны</w:t>
      </w:r>
      <w:r w:rsidR="00C66D16" w:rsidRPr="00F2064A">
        <w:rPr>
          <w:sz w:val="28"/>
          <w:szCs w:val="28"/>
        </w:rPr>
        <w:t>х</w:t>
      </w:r>
      <w:r w:rsidR="0037159B" w:rsidRPr="00F2064A">
        <w:rPr>
          <w:sz w:val="28"/>
          <w:szCs w:val="28"/>
        </w:rPr>
        <w:t xml:space="preserve"> конструкци</w:t>
      </w:r>
      <w:r w:rsidR="00C66D16" w:rsidRPr="00F2064A">
        <w:rPr>
          <w:sz w:val="28"/>
          <w:szCs w:val="28"/>
        </w:rPr>
        <w:t>й</w:t>
      </w:r>
      <w:r w:rsidR="0037159B" w:rsidRPr="00F2064A">
        <w:rPr>
          <w:sz w:val="28"/>
          <w:szCs w:val="28"/>
        </w:rPr>
        <w:t xml:space="preserve">, а также при </w:t>
      </w:r>
      <w:r w:rsidR="00133154" w:rsidRPr="00F2064A">
        <w:rPr>
          <w:sz w:val="28"/>
          <w:szCs w:val="28"/>
        </w:rPr>
        <w:t xml:space="preserve">эксплуатации, техническом обслуживании, модернизации и оценке </w:t>
      </w:r>
      <w:r w:rsidR="00C66D16" w:rsidRPr="00F2064A">
        <w:rPr>
          <w:sz w:val="28"/>
          <w:szCs w:val="28"/>
        </w:rPr>
        <w:t xml:space="preserve">их </w:t>
      </w:r>
      <w:r w:rsidR="00133154" w:rsidRPr="00F2064A">
        <w:rPr>
          <w:sz w:val="28"/>
          <w:szCs w:val="28"/>
        </w:rPr>
        <w:t>размещения.</w:t>
      </w:r>
      <w:r w:rsidR="00FF3D2C" w:rsidRPr="00F2064A">
        <w:rPr>
          <w:sz w:val="28"/>
          <w:szCs w:val="28"/>
        </w:rPr>
        <w:t xml:space="preserve"> </w:t>
      </w:r>
      <w:r w:rsidR="002B2FD8" w:rsidRPr="00F2064A">
        <w:rPr>
          <w:sz w:val="28"/>
          <w:szCs w:val="28"/>
        </w:rPr>
        <w:t>Схема не распространяет свое действие на вывески, витрины, киоски, лотки, передвижные пункты торговли, уличные зонтики.</w:t>
      </w:r>
    </w:p>
    <w:p w14:paraId="464BC322" w14:textId="4B64DC13" w:rsidR="00133154" w:rsidRPr="00F2064A" w:rsidRDefault="0037159B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2.</w:t>
      </w:r>
      <w:r w:rsidR="00133154" w:rsidRPr="00F2064A">
        <w:rPr>
          <w:sz w:val="28"/>
          <w:szCs w:val="28"/>
        </w:rPr>
        <w:t>2.</w:t>
      </w:r>
      <w:r w:rsidR="00CD7B7E" w:rsidRPr="00F2064A">
        <w:rPr>
          <w:sz w:val="28"/>
          <w:szCs w:val="28"/>
        </w:rPr>
        <w:t xml:space="preserve"> </w:t>
      </w:r>
      <w:r w:rsidRPr="00F2064A">
        <w:rPr>
          <w:sz w:val="28"/>
          <w:szCs w:val="28"/>
        </w:rPr>
        <w:t>Положения Схемы распространяю</w:t>
      </w:r>
      <w:r w:rsidR="00133154" w:rsidRPr="00F2064A">
        <w:rPr>
          <w:sz w:val="28"/>
          <w:szCs w:val="28"/>
        </w:rPr>
        <w:t xml:space="preserve">тся на рекламные конструкции, расположенные </w:t>
      </w:r>
      <w:r w:rsidRPr="00F2064A">
        <w:rPr>
          <w:sz w:val="28"/>
          <w:szCs w:val="28"/>
        </w:rPr>
        <w:t>на внешних стенах, крышах и иных конструктивных элементах зданий, строений, сооружений или вне их, а также остановочных пунктов движения общественного транспорта</w:t>
      </w:r>
      <w:r w:rsidR="00133154" w:rsidRPr="00F2064A">
        <w:rPr>
          <w:sz w:val="28"/>
          <w:szCs w:val="28"/>
        </w:rPr>
        <w:t>, являющиеся рекламными конструкциями стабильного территориального размещения.</w:t>
      </w:r>
    </w:p>
    <w:p w14:paraId="6389D208" w14:textId="101999E1" w:rsidR="00325303" w:rsidRPr="00F2064A" w:rsidRDefault="008E0775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2.3.</w:t>
      </w:r>
      <w:r w:rsidR="00CD7B7E" w:rsidRPr="00F2064A">
        <w:rPr>
          <w:sz w:val="28"/>
          <w:szCs w:val="28"/>
        </w:rPr>
        <w:t xml:space="preserve"> </w:t>
      </w:r>
      <w:r w:rsidR="00325303" w:rsidRPr="00F2064A">
        <w:rPr>
          <w:sz w:val="28"/>
          <w:szCs w:val="28"/>
        </w:rPr>
        <w:t xml:space="preserve">Положения Схемы обязательны для соблюдения органами государственной власти, органами местного самоуправления, физическими и юридическими лицами, должностными лицами, осуществляющими, регулирующими или контролирующими деятельность по установке, эксплуатации и демонтаже рекламных конструкций на территории </w:t>
      </w:r>
      <w:r w:rsidR="00555E75" w:rsidRPr="00F2064A">
        <w:rPr>
          <w:sz w:val="28"/>
          <w:szCs w:val="28"/>
        </w:rPr>
        <w:t>города-курорта Кисловодска</w:t>
      </w:r>
      <w:r w:rsidR="00325303" w:rsidRPr="00F2064A">
        <w:rPr>
          <w:sz w:val="28"/>
          <w:szCs w:val="28"/>
        </w:rPr>
        <w:t xml:space="preserve"> Ставропольского края.</w:t>
      </w:r>
    </w:p>
    <w:p w14:paraId="3CF62C5E" w14:textId="136E66CA" w:rsidR="00CD7B7E" w:rsidRPr="00F2064A" w:rsidRDefault="0037159B" w:rsidP="00CD7B7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2.</w:t>
      </w:r>
      <w:r w:rsidR="002B2FD8" w:rsidRPr="00F2064A">
        <w:rPr>
          <w:sz w:val="28"/>
          <w:szCs w:val="28"/>
        </w:rPr>
        <w:t>4</w:t>
      </w:r>
      <w:r w:rsidR="00133154" w:rsidRPr="00F2064A">
        <w:rPr>
          <w:sz w:val="28"/>
          <w:szCs w:val="28"/>
        </w:rPr>
        <w:t>.</w:t>
      </w:r>
      <w:r w:rsidR="00CD7B7E" w:rsidRPr="00F2064A">
        <w:rPr>
          <w:sz w:val="28"/>
          <w:szCs w:val="28"/>
        </w:rPr>
        <w:t xml:space="preserve"> </w:t>
      </w:r>
      <w:r w:rsidR="00133154" w:rsidRPr="00F2064A">
        <w:rPr>
          <w:sz w:val="28"/>
          <w:szCs w:val="28"/>
        </w:rPr>
        <w:t xml:space="preserve">Содержащиеся в Схеме требования являются исчерпывающими, имеют прямое действие на всей территории </w:t>
      </w:r>
      <w:r w:rsidR="00143472" w:rsidRPr="00F2064A">
        <w:rPr>
          <w:sz w:val="28"/>
          <w:szCs w:val="28"/>
        </w:rPr>
        <w:t>города-курорта Кисловодска</w:t>
      </w:r>
      <w:r w:rsidR="00B12C7D" w:rsidRPr="00F2064A">
        <w:rPr>
          <w:sz w:val="28"/>
          <w:szCs w:val="28"/>
        </w:rPr>
        <w:t xml:space="preserve"> Ставропольского края </w:t>
      </w:r>
      <w:r w:rsidR="00133154" w:rsidRPr="00F2064A">
        <w:rPr>
          <w:sz w:val="28"/>
          <w:szCs w:val="28"/>
        </w:rPr>
        <w:t>и могут быть изменены только путем внесения изменени</w:t>
      </w:r>
      <w:bookmarkStart w:id="17" w:name="_Toc87867034"/>
      <w:bookmarkStart w:id="18" w:name="_Toc110868148"/>
      <w:r w:rsidR="00CD7B7E" w:rsidRPr="00F2064A">
        <w:rPr>
          <w:sz w:val="28"/>
          <w:szCs w:val="28"/>
        </w:rPr>
        <w:t>й в настоящую Схему.</w:t>
      </w:r>
    </w:p>
    <w:p w14:paraId="119C697D" w14:textId="4B10DDE7" w:rsidR="00B1386E" w:rsidRPr="00F2064A" w:rsidRDefault="002E5C71" w:rsidP="00CD7B7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Статья 3. </w:t>
      </w:r>
      <w:r w:rsidR="00B1386E" w:rsidRPr="00F2064A">
        <w:rPr>
          <w:sz w:val="28"/>
          <w:szCs w:val="28"/>
        </w:rPr>
        <w:t>Основные понятия, используемые в настоящей Схеме</w:t>
      </w:r>
      <w:bookmarkEnd w:id="17"/>
      <w:bookmarkEnd w:id="18"/>
      <w:r w:rsidRPr="00F2064A">
        <w:rPr>
          <w:sz w:val="28"/>
          <w:szCs w:val="28"/>
        </w:rPr>
        <w:t>.</w:t>
      </w:r>
    </w:p>
    <w:p w14:paraId="38878C3E" w14:textId="71FA7455" w:rsidR="008E0775" w:rsidRPr="00F2064A" w:rsidRDefault="00D31662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Понятия, используемые в настоящей Схеме, применяются в следующем значении:</w:t>
      </w:r>
    </w:p>
    <w:p w14:paraId="431C0A54" w14:textId="77777777" w:rsidR="008E0775" w:rsidRPr="00F2064A" w:rsidRDefault="005C452A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Реклама </w:t>
      </w:r>
      <w:r w:rsidR="00777C4F" w:rsidRPr="00F2064A">
        <w:rPr>
          <w:sz w:val="28"/>
          <w:szCs w:val="28"/>
        </w:rPr>
        <w:t>–</w:t>
      </w:r>
      <w:r w:rsidR="008E0775" w:rsidRPr="00F2064A">
        <w:rPr>
          <w:sz w:val="28"/>
          <w:szCs w:val="28"/>
        </w:rPr>
        <w:t xml:space="preserve"> информация, распространенная любым способом, в любой форме и с использованием любых средств, адресованная неопределенному кругу лиц и направленная на привлечение внимания к объекту рекламирования, формирование или поддержание интереса к нему и его продвижение на рынке;</w:t>
      </w:r>
    </w:p>
    <w:p w14:paraId="25C51042" w14:textId="77777777" w:rsidR="005C452A" w:rsidRPr="00F2064A" w:rsidRDefault="005C452A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Рекламная конструкция </w:t>
      </w:r>
      <w:r w:rsidR="00777C4F" w:rsidRPr="00F2064A">
        <w:rPr>
          <w:sz w:val="28"/>
          <w:szCs w:val="28"/>
        </w:rPr>
        <w:t>–</w:t>
      </w:r>
      <w:r w:rsidRPr="00F2064A">
        <w:rPr>
          <w:sz w:val="28"/>
          <w:szCs w:val="28"/>
        </w:rPr>
        <w:t xml:space="preserve"> щит, стенд, строительная сетка, перетяжка, электронное табло, воздушный шар, аэростат, а также иное техническое средство стабильного территориального размещения, монтируемое и располагаемое на внешних стенах, крышах и иных конструктивных элементах зданий, строений, сооружений или вне их, а также остановочных пунктах движения общественного транспорта.</w:t>
      </w:r>
      <w:r w:rsidR="00016BC5" w:rsidRPr="00F2064A">
        <w:rPr>
          <w:sz w:val="28"/>
          <w:szCs w:val="28"/>
        </w:rPr>
        <w:t xml:space="preserve"> Рекламные конструкции не являются объектами недвижимости.</w:t>
      </w:r>
    </w:p>
    <w:p w14:paraId="140D825B" w14:textId="77777777" w:rsidR="00D701A4" w:rsidRPr="00F2064A" w:rsidRDefault="00D701A4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Временная рекламная конструкция – рекламная конструкция, срок размещения которой обусловлен ее функциональным назначением и местом установки и составляет не более, чем 12 месяцев (строительные сетки, ограждения строительных площадок, мест торговли, иные подобные технические средства).</w:t>
      </w:r>
    </w:p>
    <w:p w14:paraId="1205E9B4" w14:textId="4AC9884E" w:rsidR="00D11BFC" w:rsidRPr="00F2064A" w:rsidRDefault="00D11BFC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Вывеска – конструкция в объемном или плоском исполнении, содержащая сведения, распространение которых по форме и содержанию является для юридического лица обязательным на основании закона или обычая делового оборота. Располагается, как правило, на фасаде здания</w:t>
      </w:r>
      <w:r w:rsidR="0074035B" w:rsidRPr="00F2064A">
        <w:rPr>
          <w:sz w:val="28"/>
          <w:szCs w:val="28"/>
        </w:rPr>
        <w:t>.</w:t>
      </w:r>
      <w:r w:rsidRPr="00F2064A">
        <w:rPr>
          <w:sz w:val="28"/>
          <w:szCs w:val="28"/>
        </w:rPr>
        <w:t xml:space="preserve"> </w:t>
      </w:r>
    </w:p>
    <w:p w14:paraId="07E359AA" w14:textId="77777777" w:rsidR="00BA2DF2" w:rsidRPr="00F2064A" w:rsidRDefault="00BA2DF2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lastRenderedPageBreak/>
        <w:t>Социальная реклама – вид некоммерческой рекламы, направленной на изменение моделей общественного поведения и привлечения внимания к проблемам социума.</w:t>
      </w:r>
    </w:p>
    <w:p w14:paraId="37F375DF" w14:textId="77777777" w:rsidR="00BA2DF2" w:rsidRPr="00F2064A" w:rsidRDefault="00BA2DF2" w:rsidP="00566DAE">
      <w:pPr>
        <w:ind w:firstLine="567"/>
        <w:jc w:val="both"/>
        <w:rPr>
          <w:sz w:val="28"/>
          <w:szCs w:val="28"/>
        </w:rPr>
      </w:pPr>
      <w:r w:rsidRPr="00F2064A">
        <w:rPr>
          <w:rFonts w:eastAsia="Arial Unicode MS"/>
          <w:color w:val="000000"/>
          <w:sz w:val="28"/>
          <w:szCs w:val="28"/>
        </w:rPr>
        <w:t xml:space="preserve">Информационное поле рекламной конструкции – </w:t>
      </w:r>
      <w:r w:rsidRPr="00F2064A">
        <w:rPr>
          <w:sz w:val="28"/>
          <w:szCs w:val="28"/>
        </w:rPr>
        <w:t>часть рекламной конструкции, предназначенная для распространения рекламы.</w:t>
      </w:r>
    </w:p>
    <w:p w14:paraId="11FDBED0" w14:textId="77777777" w:rsidR="00BA2DF2" w:rsidRPr="00F2064A" w:rsidRDefault="00BA2DF2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Эксплуатация </w:t>
      </w:r>
      <w:r w:rsidRPr="00F2064A">
        <w:rPr>
          <w:rFonts w:eastAsia="Arial Unicode MS"/>
          <w:color w:val="000000"/>
          <w:sz w:val="28"/>
          <w:szCs w:val="28"/>
        </w:rPr>
        <w:t>рекламной конструкции –</w:t>
      </w:r>
      <w:r w:rsidRPr="00F2064A">
        <w:rPr>
          <w:sz w:val="28"/>
          <w:szCs w:val="28"/>
        </w:rPr>
        <w:t xml:space="preserve"> стадия жизненного цикла рекламной конструкции, на которой осуществляется использование рекламной конструкции по назначению, ее техническое обслуживание, наладка, модернизация и ремонт.</w:t>
      </w:r>
    </w:p>
    <w:p w14:paraId="32F1F551" w14:textId="306FF72C" w:rsidR="00BA2DF2" w:rsidRPr="00F2064A" w:rsidRDefault="00BA2DF2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Рекламо</w:t>
      </w:r>
      <w:r w:rsidR="0074035B" w:rsidRPr="00F2064A">
        <w:rPr>
          <w:sz w:val="28"/>
          <w:szCs w:val="28"/>
        </w:rPr>
        <w:t>распространи</w:t>
      </w:r>
      <w:r w:rsidRPr="00F2064A">
        <w:rPr>
          <w:sz w:val="28"/>
          <w:szCs w:val="28"/>
        </w:rPr>
        <w:t xml:space="preserve">тель – </w:t>
      </w:r>
      <w:r w:rsidR="0074035B" w:rsidRPr="00F2064A">
        <w:rPr>
          <w:sz w:val="28"/>
          <w:szCs w:val="28"/>
        </w:rPr>
        <w:t>лицо, осуществляющее распространение рекламы любым способом, в любой форме и с использованием любых средств.</w:t>
      </w:r>
    </w:p>
    <w:p w14:paraId="613B84B9" w14:textId="77777777" w:rsidR="00CD7B7E" w:rsidRPr="00F2064A" w:rsidRDefault="00BA2DF2" w:rsidP="00CD7B7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Иные понятия и термины, используемые в настоящей Схеме, употребляются в значении, установленном Федеральным законом «О рекламе», Законом Ставропольского края № 117-кз от 10.12.2013 г. «О некоторых вопросах, связанных с заключением договоров на установку и эксплуатацию рекламных конструкций».</w:t>
      </w:r>
      <w:bookmarkStart w:id="19" w:name="_Toc87867035"/>
      <w:bookmarkStart w:id="20" w:name="_Toc110868149"/>
    </w:p>
    <w:p w14:paraId="2137A69F" w14:textId="435F9E6C" w:rsidR="005D0C45" w:rsidRPr="00F2064A" w:rsidRDefault="002E5C71" w:rsidP="00CD7B7E">
      <w:pPr>
        <w:ind w:firstLine="567"/>
        <w:jc w:val="both"/>
        <w:rPr>
          <w:rFonts w:eastAsiaTheme="majorEastAsia"/>
          <w:sz w:val="28"/>
          <w:szCs w:val="28"/>
        </w:rPr>
      </w:pPr>
      <w:r w:rsidRPr="00F2064A">
        <w:rPr>
          <w:sz w:val="28"/>
          <w:szCs w:val="28"/>
        </w:rPr>
        <w:t xml:space="preserve">Статья 4. </w:t>
      </w:r>
      <w:r w:rsidR="00025E30" w:rsidRPr="00F2064A">
        <w:rPr>
          <w:sz w:val="28"/>
          <w:szCs w:val="28"/>
        </w:rPr>
        <w:t>Типы</w:t>
      </w:r>
      <w:r w:rsidR="00DA5B4F" w:rsidRPr="00F2064A">
        <w:rPr>
          <w:sz w:val="28"/>
          <w:szCs w:val="28"/>
        </w:rPr>
        <w:t xml:space="preserve"> и виды</w:t>
      </w:r>
      <w:r w:rsidR="00025E30" w:rsidRPr="00F2064A">
        <w:rPr>
          <w:sz w:val="28"/>
          <w:szCs w:val="28"/>
        </w:rPr>
        <w:t xml:space="preserve"> </w:t>
      </w:r>
      <w:r w:rsidR="005D0C45" w:rsidRPr="00F2064A">
        <w:rPr>
          <w:sz w:val="28"/>
          <w:szCs w:val="28"/>
        </w:rPr>
        <w:t>рекламных конструкций</w:t>
      </w:r>
      <w:bookmarkEnd w:id="19"/>
      <w:bookmarkEnd w:id="20"/>
      <w:r w:rsidRPr="00F2064A">
        <w:rPr>
          <w:sz w:val="28"/>
          <w:szCs w:val="28"/>
        </w:rPr>
        <w:t>.</w:t>
      </w:r>
    </w:p>
    <w:p w14:paraId="6EFFEC03" w14:textId="5F9815E7" w:rsidR="00FB7961" w:rsidRPr="00F2064A" w:rsidRDefault="002B2424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4.</w:t>
      </w:r>
      <w:r w:rsidR="005D0C45" w:rsidRPr="00F2064A">
        <w:rPr>
          <w:sz w:val="28"/>
          <w:szCs w:val="28"/>
        </w:rPr>
        <w:t xml:space="preserve">1. </w:t>
      </w:r>
      <w:r w:rsidR="00FB7961" w:rsidRPr="00F2064A">
        <w:rPr>
          <w:sz w:val="28"/>
          <w:szCs w:val="28"/>
        </w:rPr>
        <w:t>Основные типы рекламных конструкций, предусмотренных к размещению на территории города-ку</w:t>
      </w:r>
      <w:r w:rsidR="00324AED" w:rsidRPr="00F2064A">
        <w:rPr>
          <w:sz w:val="28"/>
          <w:szCs w:val="28"/>
        </w:rPr>
        <w:t>рорта Кисловодска</w:t>
      </w:r>
      <w:r w:rsidR="00C86BF2" w:rsidRPr="00F2064A">
        <w:rPr>
          <w:sz w:val="28"/>
          <w:szCs w:val="28"/>
        </w:rPr>
        <w:t xml:space="preserve"> (Приложение 1)</w:t>
      </w:r>
      <w:r w:rsidR="00FB7961" w:rsidRPr="00F2064A">
        <w:rPr>
          <w:sz w:val="28"/>
          <w:szCs w:val="28"/>
        </w:rPr>
        <w:t>:</w:t>
      </w:r>
    </w:p>
    <w:p w14:paraId="67AC6453" w14:textId="4CE08A10" w:rsidR="00FB7961" w:rsidRPr="00F2064A" w:rsidRDefault="00165DC4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Афишный </w:t>
      </w:r>
      <w:r w:rsidR="00E04D80" w:rsidRPr="00F2064A">
        <w:rPr>
          <w:sz w:val="28"/>
          <w:szCs w:val="28"/>
        </w:rPr>
        <w:t>стенд</w:t>
      </w:r>
      <w:r w:rsidR="00FB7961" w:rsidRPr="00F2064A">
        <w:rPr>
          <w:sz w:val="28"/>
          <w:szCs w:val="28"/>
        </w:rPr>
        <w:t xml:space="preserve"> –</w:t>
      </w:r>
      <w:r w:rsidR="00E04D80" w:rsidRPr="00F2064A">
        <w:rPr>
          <w:sz w:val="28"/>
          <w:szCs w:val="28"/>
        </w:rPr>
        <w:t xml:space="preserve"> </w:t>
      </w:r>
      <w:r w:rsidR="00D44286" w:rsidRPr="00F2064A">
        <w:rPr>
          <w:sz w:val="28"/>
          <w:szCs w:val="28"/>
        </w:rPr>
        <w:t xml:space="preserve">отдельно стоящий </w:t>
      </w:r>
      <w:r w:rsidR="00A6728B" w:rsidRPr="00F2064A">
        <w:rPr>
          <w:sz w:val="28"/>
          <w:szCs w:val="28"/>
        </w:rPr>
        <w:t>рекламный носитель, относящийся к конструкциям малого формата</w:t>
      </w:r>
      <w:r w:rsidR="00DA5B4F" w:rsidRPr="00F2064A">
        <w:rPr>
          <w:sz w:val="28"/>
          <w:szCs w:val="28"/>
        </w:rPr>
        <w:t>, с одним или двумя информационными полями</w:t>
      </w:r>
      <w:r w:rsidR="009902FD" w:rsidRPr="00F2064A">
        <w:rPr>
          <w:sz w:val="28"/>
          <w:szCs w:val="28"/>
        </w:rPr>
        <w:t xml:space="preserve"> и размерами 1,3 x 0,9 м</w:t>
      </w:r>
      <w:r w:rsidR="00A6728B" w:rsidRPr="00F2064A">
        <w:rPr>
          <w:sz w:val="28"/>
          <w:szCs w:val="28"/>
        </w:rPr>
        <w:t>. Используется для размещения информации о развлекатель</w:t>
      </w:r>
      <w:r w:rsidR="00D44286" w:rsidRPr="00F2064A">
        <w:rPr>
          <w:sz w:val="28"/>
          <w:szCs w:val="28"/>
        </w:rPr>
        <w:t>но-познавательных мероприятиях.</w:t>
      </w:r>
    </w:p>
    <w:p w14:paraId="5746A1A2" w14:textId="2582FD87" w:rsidR="00E04D80" w:rsidRPr="00F2064A" w:rsidRDefault="00165DC4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Афишная</w:t>
      </w:r>
      <w:r w:rsidR="00E04D80" w:rsidRPr="00F2064A">
        <w:rPr>
          <w:sz w:val="28"/>
          <w:szCs w:val="28"/>
        </w:rPr>
        <w:t xml:space="preserve"> тумба – </w:t>
      </w:r>
      <w:r w:rsidR="004A1854" w:rsidRPr="00F2064A">
        <w:rPr>
          <w:sz w:val="28"/>
          <w:szCs w:val="28"/>
        </w:rPr>
        <w:t xml:space="preserve">отдельно стоящая </w:t>
      </w:r>
      <w:r w:rsidR="009F4518" w:rsidRPr="00F2064A">
        <w:rPr>
          <w:sz w:val="28"/>
          <w:szCs w:val="28"/>
        </w:rPr>
        <w:t>афишная</w:t>
      </w:r>
      <w:r w:rsidR="004A1854" w:rsidRPr="00F2064A">
        <w:rPr>
          <w:sz w:val="28"/>
          <w:szCs w:val="28"/>
        </w:rPr>
        <w:t xml:space="preserve"> конструкция среднего формата с одним информационным полем</w:t>
      </w:r>
      <w:r w:rsidR="00184120" w:rsidRPr="00F2064A">
        <w:rPr>
          <w:sz w:val="28"/>
          <w:szCs w:val="28"/>
        </w:rPr>
        <w:t xml:space="preserve"> 2,51 x 0,9 м</w:t>
      </w:r>
      <w:r w:rsidR="00E04D80" w:rsidRPr="00F2064A">
        <w:rPr>
          <w:sz w:val="28"/>
          <w:szCs w:val="28"/>
        </w:rPr>
        <w:t>.</w:t>
      </w:r>
    </w:p>
    <w:p w14:paraId="7FAEE79B" w14:textId="582FFEA1" w:rsidR="00BA51D4" w:rsidRPr="00F2064A" w:rsidRDefault="00BA51D4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Электронные табло</w:t>
      </w:r>
      <w:r w:rsidRPr="00F2064A">
        <w:rPr>
          <w:i/>
          <w:sz w:val="28"/>
          <w:szCs w:val="28"/>
        </w:rPr>
        <w:t xml:space="preserve"> </w:t>
      </w:r>
      <w:r w:rsidRPr="00F2064A">
        <w:rPr>
          <w:sz w:val="28"/>
          <w:szCs w:val="28"/>
        </w:rPr>
        <w:t>– рекламные конструкции</w:t>
      </w:r>
      <w:r w:rsidR="004F6EBF" w:rsidRPr="00F2064A">
        <w:rPr>
          <w:sz w:val="28"/>
          <w:szCs w:val="28"/>
        </w:rPr>
        <w:t xml:space="preserve"> размера 2 x 12 м</w:t>
      </w:r>
      <w:r w:rsidRPr="00F2064A">
        <w:rPr>
          <w:sz w:val="28"/>
          <w:szCs w:val="28"/>
        </w:rPr>
        <w:t>, предназначенные для воспроизведения изображения на плоскости экрана за счет светоизлучения светодиодов, ламп, иных источников света или светоотражающих элементов.</w:t>
      </w:r>
    </w:p>
    <w:p w14:paraId="46DBBB91" w14:textId="77777777" w:rsidR="00FB7961" w:rsidRPr="00F2064A" w:rsidRDefault="00FB7961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4.2. Основные виды рекламных конструкций, предусмотренных к размещению на территории города-курорта Кисловодска:</w:t>
      </w:r>
    </w:p>
    <w:p w14:paraId="76B793FF" w14:textId="15E4E221" w:rsidR="00FB7961" w:rsidRPr="00F2064A" w:rsidRDefault="00CD7B7E" w:rsidP="00CD7B7E">
      <w:pPr>
        <w:pStyle w:val="ad"/>
        <w:tabs>
          <w:tab w:val="left" w:pos="993"/>
        </w:tabs>
        <w:ind w:left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1) </w:t>
      </w:r>
      <w:r w:rsidR="00FB7961" w:rsidRPr="00F2064A">
        <w:rPr>
          <w:sz w:val="28"/>
          <w:szCs w:val="28"/>
        </w:rPr>
        <w:t>по месту расположения</w:t>
      </w:r>
      <w:r w:rsidR="00DA5B4F" w:rsidRPr="00F2064A">
        <w:rPr>
          <w:sz w:val="28"/>
          <w:szCs w:val="28"/>
        </w:rPr>
        <w:t>:</w:t>
      </w:r>
    </w:p>
    <w:p w14:paraId="7BB5942C" w14:textId="20E269F3" w:rsidR="00FB7961" w:rsidRPr="00F2064A" w:rsidRDefault="00FB7961" w:rsidP="00566DAE">
      <w:pPr>
        <w:pStyle w:val="ad"/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- отдельно стоящие рекламные конструкции </w:t>
      </w:r>
      <w:r w:rsidR="00C86BF2" w:rsidRPr="00F2064A">
        <w:rPr>
          <w:sz w:val="28"/>
          <w:szCs w:val="28"/>
        </w:rPr>
        <w:t>–</w:t>
      </w:r>
      <w:r w:rsidRPr="00F2064A">
        <w:rPr>
          <w:sz w:val="28"/>
          <w:szCs w:val="28"/>
        </w:rPr>
        <w:t xml:space="preserve"> стационарные наземные рекламные конструкции на собственных опорах</w:t>
      </w:r>
      <w:r w:rsidR="00E529CD" w:rsidRPr="00F2064A">
        <w:rPr>
          <w:sz w:val="28"/>
          <w:szCs w:val="28"/>
        </w:rPr>
        <w:t>;</w:t>
      </w:r>
    </w:p>
    <w:p w14:paraId="4EAEBF01" w14:textId="10C0AD64" w:rsidR="00E529CD" w:rsidRPr="00F2064A" w:rsidRDefault="00CD7B7E" w:rsidP="00CD7B7E">
      <w:pPr>
        <w:pStyle w:val="ad"/>
        <w:tabs>
          <w:tab w:val="left" w:pos="851"/>
        </w:tabs>
        <w:ind w:left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- </w:t>
      </w:r>
      <w:r w:rsidR="00E529CD" w:rsidRPr="00F2064A">
        <w:rPr>
          <w:sz w:val="28"/>
          <w:szCs w:val="28"/>
        </w:rPr>
        <w:t>рекламные конструкции, располагаемые на внешних стенах, крышах и иных конструктивных элементах зданий, строений и сооружений (электронные табло (навесные)).</w:t>
      </w:r>
    </w:p>
    <w:p w14:paraId="0359924D" w14:textId="14B80105" w:rsidR="00FB7961" w:rsidRPr="00F2064A" w:rsidRDefault="00CD7B7E" w:rsidP="00CD7B7E">
      <w:pPr>
        <w:pStyle w:val="ad"/>
        <w:tabs>
          <w:tab w:val="left" w:pos="993"/>
        </w:tabs>
        <w:ind w:left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2) </w:t>
      </w:r>
      <w:r w:rsidR="00FB7961" w:rsidRPr="00F2064A">
        <w:rPr>
          <w:sz w:val="28"/>
          <w:szCs w:val="28"/>
        </w:rPr>
        <w:t>по площади информационного поля</w:t>
      </w:r>
      <w:r w:rsidR="00DA5B4F" w:rsidRPr="00F2064A">
        <w:rPr>
          <w:sz w:val="28"/>
          <w:szCs w:val="28"/>
        </w:rPr>
        <w:t>:</w:t>
      </w:r>
    </w:p>
    <w:p w14:paraId="1AFFDD23" w14:textId="77777777" w:rsidR="00572848" w:rsidRPr="00F2064A" w:rsidRDefault="00FB7961" w:rsidP="00566DAE">
      <w:pPr>
        <w:pStyle w:val="ad"/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- малогабаритные рекламные конструкции с площадью одного </w:t>
      </w:r>
      <w:r w:rsidR="00C86BF2" w:rsidRPr="00F2064A">
        <w:rPr>
          <w:sz w:val="28"/>
          <w:szCs w:val="28"/>
        </w:rPr>
        <w:t>информационного (</w:t>
      </w:r>
      <w:r w:rsidRPr="00F2064A">
        <w:rPr>
          <w:sz w:val="28"/>
          <w:szCs w:val="28"/>
        </w:rPr>
        <w:t>рекламно</w:t>
      </w:r>
      <w:r w:rsidR="00DA5B4F" w:rsidRPr="00F2064A">
        <w:rPr>
          <w:sz w:val="28"/>
          <w:szCs w:val="28"/>
        </w:rPr>
        <w:t>го</w:t>
      </w:r>
      <w:r w:rsidR="00C86BF2" w:rsidRPr="00F2064A">
        <w:rPr>
          <w:sz w:val="28"/>
          <w:szCs w:val="28"/>
        </w:rPr>
        <w:t>)</w:t>
      </w:r>
      <w:r w:rsidR="00DA5B4F" w:rsidRPr="00F2064A">
        <w:rPr>
          <w:sz w:val="28"/>
          <w:szCs w:val="28"/>
        </w:rPr>
        <w:t xml:space="preserve"> поля менее 6 м</w:t>
      </w:r>
      <w:r w:rsidR="00DA5B4F" w:rsidRPr="00F2064A">
        <w:rPr>
          <w:sz w:val="28"/>
          <w:szCs w:val="28"/>
          <w:vertAlign w:val="superscript"/>
        </w:rPr>
        <w:t>2</w:t>
      </w:r>
      <w:r w:rsidR="00572848" w:rsidRPr="00F2064A">
        <w:rPr>
          <w:sz w:val="28"/>
          <w:szCs w:val="28"/>
        </w:rPr>
        <w:t>;</w:t>
      </w:r>
    </w:p>
    <w:p w14:paraId="6E3E1225" w14:textId="4D3F979A" w:rsidR="002E5C71" w:rsidRPr="00F2064A" w:rsidRDefault="00CD7B7E" w:rsidP="00CD7B7E">
      <w:pPr>
        <w:pStyle w:val="ad"/>
        <w:tabs>
          <w:tab w:val="left" w:pos="851"/>
        </w:tabs>
        <w:ind w:left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- </w:t>
      </w:r>
      <w:r w:rsidR="00572848" w:rsidRPr="00F2064A">
        <w:rPr>
          <w:sz w:val="28"/>
          <w:szCs w:val="28"/>
        </w:rPr>
        <w:t>рекламные конструкции особо крупных форматов с площадью одного рекламного поля (стороны) более 18 кв. м.</w:t>
      </w:r>
      <w:bookmarkStart w:id="21" w:name="_Toc87867036"/>
      <w:bookmarkStart w:id="22" w:name="_Toc110868150"/>
      <w:bookmarkStart w:id="23" w:name="_Toc87867037"/>
    </w:p>
    <w:p w14:paraId="67A0C857" w14:textId="10FC67F8" w:rsidR="00D41653" w:rsidRPr="00F2064A" w:rsidRDefault="002E5C71" w:rsidP="002E5C71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Статья 5. </w:t>
      </w:r>
      <w:r w:rsidR="00D41653" w:rsidRPr="00F2064A">
        <w:rPr>
          <w:sz w:val="28"/>
          <w:szCs w:val="28"/>
        </w:rPr>
        <w:t xml:space="preserve">Документы, регламентирующие распространение, расположение и соответствие рекламных конструкций техническим </w:t>
      </w:r>
      <w:r w:rsidR="00D41653" w:rsidRPr="00F2064A">
        <w:rPr>
          <w:sz w:val="28"/>
          <w:szCs w:val="28"/>
        </w:rPr>
        <w:lastRenderedPageBreak/>
        <w:t>характеристикам на территории города-курорта Кисловодска Ставропольского края</w:t>
      </w:r>
      <w:bookmarkEnd w:id="21"/>
      <w:bookmarkEnd w:id="22"/>
      <w:r w:rsidRPr="00F2064A">
        <w:rPr>
          <w:sz w:val="28"/>
          <w:szCs w:val="28"/>
        </w:rPr>
        <w:t>.</w:t>
      </w:r>
    </w:p>
    <w:p w14:paraId="79766B9F" w14:textId="3591196D" w:rsidR="009E50B2" w:rsidRPr="00F2064A" w:rsidRDefault="009E50B2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5.1. Схема должна соответствовать утвержденным документам территориального планирования и градостроительного зонирования города-курорта Кисловодска Ставропольского края.</w:t>
      </w:r>
    </w:p>
    <w:p w14:paraId="1E329D34" w14:textId="3D163B65" w:rsidR="00D41653" w:rsidRPr="00F2064A" w:rsidRDefault="00D41653" w:rsidP="00566DAE">
      <w:pPr>
        <w:ind w:firstLine="567"/>
        <w:jc w:val="both"/>
        <w:rPr>
          <w:bCs/>
          <w:sz w:val="28"/>
          <w:szCs w:val="28"/>
        </w:rPr>
      </w:pPr>
      <w:r w:rsidRPr="00F2064A">
        <w:rPr>
          <w:sz w:val="28"/>
          <w:szCs w:val="28"/>
        </w:rPr>
        <w:t>5.</w:t>
      </w:r>
      <w:r w:rsidR="009E50B2" w:rsidRPr="00F2064A">
        <w:rPr>
          <w:sz w:val="28"/>
          <w:szCs w:val="28"/>
        </w:rPr>
        <w:t>2</w:t>
      </w:r>
      <w:r w:rsidRPr="00F2064A">
        <w:rPr>
          <w:sz w:val="28"/>
          <w:szCs w:val="28"/>
        </w:rPr>
        <w:t xml:space="preserve">. Схема разрабатывается на основе и в соответствии с Генеральным планом </w:t>
      </w:r>
      <w:r w:rsidR="00D74B0E" w:rsidRPr="00F2064A">
        <w:rPr>
          <w:sz w:val="28"/>
          <w:szCs w:val="28"/>
        </w:rPr>
        <w:t xml:space="preserve">города-курорта Кисловодска Ставропольского края </w:t>
      </w:r>
      <w:r w:rsidRPr="00F2064A">
        <w:rPr>
          <w:sz w:val="28"/>
          <w:szCs w:val="28"/>
        </w:rPr>
        <w:t>(</w:t>
      </w:r>
      <w:r w:rsidRPr="00F2064A">
        <w:rPr>
          <w:bCs/>
          <w:sz w:val="28"/>
          <w:szCs w:val="28"/>
        </w:rPr>
        <w:t>Решение Думы города-курорта Кисловодска</w:t>
      </w:r>
      <w:r w:rsidRPr="00F2064A">
        <w:rPr>
          <w:sz w:val="28"/>
          <w:szCs w:val="28"/>
        </w:rPr>
        <w:t xml:space="preserve"> Ставропольского края от 28 июля 2021 г. №65-521), Правилами землепользования и застройки города-курорта Кисловодска Ставропольского края, (</w:t>
      </w:r>
      <w:r w:rsidRPr="00F2064A">
        <w:rPr>
          <w:bCs/>
          <w:sz w:val="28"/>
          <w:szCs w:val="28"/>
        </w:rPr>
        <w:t>Постановление администрации города-курорта Кисловодска от 24 декабря 2021 г. №1425)</w:t>
      </w:r>
      <w:r w:rsidRPr="00F2064A">
        <w:rPr>
          <w:sz w:val="28"/>
          <w:szCs w:val="28"/>
        </w:rPr>
        <w:t>, и в соответствии с Правилами благоустройства территории городского округа города-курорта Кисловодска (</w:t>
      </w:r>
      <w:r w:rsidRPr="00F2064A">
        <w:rPr>
          <w:bCs/>
          <w:sz w:val="28"/>
          <w:szCs w:val="28"/>
        </w:rPr>
        <w:t xml:space="preserve">Решение Думы города-курорта Кисловодска </w:t>
      </w:r>
      <w:r w:rsidRPr="00F2064A">
        <w:rPr>
          <w:sz w:val="28"/>
          <w:szCs w:val="28"/>
        </w:rPr>
        <w:t>Ставропольского края</w:t>
      </w:r>
      <w:r w:rsidRPr="00F2064A">
        <w:rPr>
          <w:bCs/>
          <w:sz w:val="28"/>
          <w:szCs w:val="28"/>
        </w:rPr>
        <w:t xml:space="preserve"> от 27 февраля 2019 г. №10-519).</w:t>
      </w:r>
    </w:p>
    <w:p w14:paraId="5200D0AF" w14:textId="02328103" w:rsidR="009E1AA5" w:rsidRPr="00F2064A" w:rsidRDefault="009E1AA5" w:rsidP="00566DAE">
      <w:pPr>
        <w:ind w:firstLine="567"/>
        <w:jc w:val="both"/>
        <w:rPr>
          <w:bCs/>
          <w:sz w:val="28"/>
          <w:szCs w:val="28"/>
        </w:rPr>
      </w:pPr>
      <w:r w:rsidRPr="00F2064A">
        <w:rPr>
          <w:bCs/>
          <w:sz w:val="28"/>
          <w:szCs w:val="28"/>
        </w:rPr>
        <w:t>5.</w:t>
      </w:r>
      <w:r w:rsidR="009E50B2" w:rsidRPr="00F2064A">
        <w:rPr>
          <w:bCs/>
          <w:sz w:val="28"/>
          <w:szCs w:val="28"/>
        </w:rPr>
        <w:t>3</w:t>
      </w:r>
      <w:r w:rsidRPr="00F2064A">
        <w:rPr>
          <w:bCs/>
          <w:sz w:val="28"/>
          <w:szCs w:val="28"/>
        </w:rPr>
        <w:t xml:space="preserve">. Пересечение зоны размещения рекламных конструкций и территориальных зон правил землепользования и застройки </w:t>
      </w:r>
      <w:r w:rsidR="00E87C66" w:rsidRPr="00F2064A">
        <w:rPr>
          <w:bCs/>
          <w:sz w:val="28"/>
          <w:szCs w:val="28"/>
        </w:rPr>
        <w:t>города-курорта Кисловодска</w:t>
      </w:r>
      <w:r w:rsidR="00E87C66" w:rsidRPr="00F2064A">
        <w:rPr>
          <w:sz w:val="28"/>
          <w:szCs w:val="28"/>
        </w:rPr>
        <w:t xml:space="preserve"> Ставропольского края </w:t>
      </w:r>
      <w:r w:rsidRPr="00F2064A">
        <w:rPr>
          <w:bCs/>
          <w:sz w:val="28"/>
          <w:szCs w:val="28"/>
        </w:rPr>
        <w:t xml:space="preserve">отображено в приложении </w:t>
      </w:r>
      <w:r w:rsidR="00CD7B8C" w:rsidRPr="00F2064A">
        <w:rPr>
          <w:bCs/>
          <w:sz w:val="28"/>
          <w:szCs w:val="28"/>
        </w:rPr>
        <w:t>7</w:t>
      </w:r>
      <w:r w:rsidRPr="00F2064A">
        <w:rPr>
          <w:bCs/>
          <w:sz w:val="28"/>
          <w:szCs w:val="28"/>
        </w:rPr>
        <w:t xml:space="preserve"> Схемы.</w:t>
      </w:r>
    </w:p>
    <w:p w14:paraId="16C5A770" w14:textId="1BF15272" w:rsidR="00D41653" w:rsidRPr="00F2064A" w:rsidRDefault="00D41653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5.</w:t>
      </w:r>
      <w:r w:rsidR="009E50B2" w:rsidRPr="00F2064A">
        <w:rPr>
          <w:sz w:val="28"/>
          <w:szCs w:val="28"/>
        </w:rPr>
        <w:t>4</w:t>
      </w:r>
      <w:r w:rsidRPr="00F2064A">
        <w:rPr>
          <w:sz w:val="28"/>
          <w:szCs w:val="28"/>
        </w:rPr>
        <w:t>. Рекламные конструкции, и их территориальное размещение на территории города-курорта Кисловодска должны соответствовать требованиям ГОСТ Р 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 и ГОСТ 33027-2014 «Дороги автомобильные общего пользования. Требования к размещению средств наружной рекламы».</w:t>
      </w:r>
    </w:p>
    <w:p w14:paraId="37B53B78" w14:textId="2877A938" w:rsidR="00D41653" w:rsidRPr="00F2064A" w:rsidRDefault="00D41653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5.</w:t>
      </w:r>
      <w:r w:rsidR="009E50B2" w:rsidRPr="00F2064A">
        <w:rPr>
          <w:sz w:val="28"/>
          <w:szCs w:val="28"/>
        </w:rPr>
        <w:t>5</w:t>
      </w:r>
      <w:r w:rsidRPr="00F2064A">
        <w:rPr>
          <w:sz w:val="28"/>
          <w:szCs w:val="28"/>
        </w:rPr>
        <w:t>. Схема подлежит предварительному согласованию в уполномоченном органе исполнительной власти Ставропольского края по предварительному согласованию схем размещения рекламных конструкций на соответствие ее утвержденным документам территориального планирования. Копия заключения о согласовании Схемы в уполномоченном органе исполнительной власти Ставропольского края по предварительному согласованию схем размещения рекламных конструкций является обязательным приложением к настоящему документу.</w:t>
      </w:r>
    </w:p>
    <w:p w14:paraId="30961735" w14:textId="0C522BBA" w:rsidR="002E5C71" w:rsidRPr="00F2064A" w:rsidRDefault="002E5C71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Статья 6. Общие положения по отношению к ранее возникшим правам.</w:t>
      </w:r>
    </w:p>
    <w:bookmarkEnd w:id="23"/>
    <w:p w14:paraId="3EF02D25" w14:textId="77777777" w:rsidR="005E6913" w:rsidRPr="00F2064A" w:rsidRDefault="005E6913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6.1. Принятые до введения в действие настоящей Схемы нормативные правовые акты органов местного самоуправления по вопроса</w:t>
      </w:r>
      <w:r w:rsidR="00EA1CBE" w:rsidRPr="00F2064A">
        <w:rPr>
          <w:sz w:val="28"/>
          <w:szCs w:val="28"/>
        </w:rPr>
        <w:t>м размещения и использования ре</w:t>
      </w:r>
      <w:r w:rsidRPr="00F2064A">
        <w:rPr>
          <w:sz w:val="28"/>
          <w:szCs w:val="28"/>
        </w:rPr>
        <w:t>кламных к</w:t>
      </w:r>
      <w:r w:rsidR="00EA1CBE" w:rsidRPr="00F2064A">
        <w:rPr>
          <w:sz w:val="28"/>
          <w:szCs w:val="28"/>
        </w:rPr>
        <w:t xml:space="preserve">онструкций на территории города-курорта Кисловодска </w:t>
      </w:r>
      <w:r w:rsidRPr="00F2064A">
        <w:rPr>
          <w:sz w:val="28"/>
          <w:szCs w:val="28"/>
        </w:rPr>
        <w:t>Ставропольского края приме</w:t>
      </w:r>
      <w:r w:rsidR="00EA1CBE" w:rsidRPr="00F2064A">
        <w:rPr>
          <w:sz w:val="28"/>
          <w:szCs w:val="28"/>
        </w:rPr>
        <w:t>ня</w:t>
      </w:r>
      <w:r w:rsidRPr="00F2064A">
        <w:rPr>
          <w:sz w:val="28"/>
          <w:szCs w:val="28"/>
        </w:rPr>
        <w:t>ются в части, не противоречащей настоящей Схеме.</w:t>
      </w:r>
    </w:p>
    <w:p w14:paraId="1F00AA34" w14:textId="77777777" w:rsidR="005E6913" w:rsidRPr="00F2064A" w:rsidRDefault="005E6913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6.2. Рекламные конструкции, существовавшие на законных основаниях до введения в действие настоящей Схемы, являются несоответствующими настоящей Схеме в случаях, когда эти объекты:</w:t>
      </w:r>
    </w:p>
    <w:p w14:paraId="778E447C" w14:textId="77777777" w:rsidR="005E6913" w:rsidRPr="00F2064A" w:rsidRDefault="005E6913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1) размещены за пределами зон и мест размещения, предусмотренных в Схеме для размещения рекламных конструкций;</w:t>
      </w:r>
    </w:p>
    <w:p w14:paraId="27E640B6" w14:textId="77777777" w:rsidR="005E6913" w:rsidRPr="00F2064A" w:rsidRDefault="005E6913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lastRenderedPageBreak/>
        <w:t>2) имеют типы и виды, параметры и характеристики рекламных конструкций, не соответствующие установленным настоящей Схемой для конкретной зоны размещения рекламных конструкций;</w:t>
      </w:r>
    </w:p>
    <w:p w14:paraId="474D3CBD" w14:textId="77777777" w:rsidR="005E6913" w:rsidRPr="00F2064A" w:rsidRDefault="005E6913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3) нарушают требования обеспечения эстетично</w:t>
      </w:r>
      <w:r w:rsidR="00EA1CBE" w:rsidRPr="00F2064A">
        <w:rPr>
          <w:sz w:val="28"/>
          <w:szCs w:val="28"/>
        </w:rPr>
        <w:t>го внешнего архитектурного обли</w:t>
      </w:r>
      <w:r w:rsidRPr="00F2064A">
        <w:rPr>
          <w:sz w:val="28"/>
          <w:szCs w:val="28"/>
        </w:rPr>
        <w:t xml:space="preserve">ка сложившейся застройки, градостроительные нормы и правила, требования </w:t>
      </w:r>
      <w:r w:rsidR="00EA1CBE" w:rsidRPr="00F2064A">
        <w:rPr>
          <w:sz w:val="28"/>
          <w:szCs w:val="28"/>
        </w:rPr>
        <w:t>безопасно</w:t>
      </w:r>
      <w:r w:rsidRPr="00F2064A">
        <w:rPr>
          <w:sz w:val="28"/>
          <w:szCs w:val="28"/>
        </w:rPr>
        <w:t>сти.</w:t>
      </w:r>
    </w:p>
    <w:p w14:paraId="1FA718F3" w14:textId="77777777" w:rsidR="00CD7B7E" w:rsidRPr="00F2064A" w:rsidRDefault="005E6913" w:rsidP="00CD7B7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6.3. Разрешения на установку рекламных конструкций, выданные физическим и юридическим лицам до введения в действие настоящей Схемы и не противоречащие ей, являются действительными и действуют до окончания срока полученного разрешения. Разрешения на установку рекламных конструкций, выданные физическим и юридическим лицам до введения в действие настоящей Схемы и не соответствующие ей подлежат демонтажу.</w:t>
      </w:r>
      <w:bookmarkStart w:id="24" w:name="_Toc87867038"/>
      <w:bookmarkStart w:id="25" w:name="_Toc110868152"/>
    </w:p>
    <w:p w14:paraId="65AC199C" w14:textId="77777777" w:rsidR="00CD7B7E" w:rsidRPr="00F2064A" w:rsidRDefault="00CD7B7E" w:rsidP="00CD7B7E">
      <w:pPr>
        <w:ind w:firstLine="567"/>
        <w:jc w:val="both"/>
        <w:rPr>
          <w:sz w:val="28"/>
          <w:szCs w:val="28"/>
        </w:rPr>
      </w:pPr>
    </w:p>
    <w:p w14:paraId="7221F285" w14:textId="3F8CFC19" w:rsidR="00E57B8D" w:rsidRDefault="001C3034" w:rsidP="00CD7B7E">
      <w:pPr>
        <w:ind w:firstLine="567"/>
        <w:jc w:val="center"/>
        <w:rPr>
          <w:sz w:val="28"/>
          <w:szCs w:val="28"/>
        </w:rPr>
      </w:pPr>
      <w:r w:rsidRPr="00E57B8D">
        <w:rPr>
          <w:sz w:val="28"/>
          <w:szCs w:val="28"/>
        </w:rPr>
        <w:t xml:space="preserve">2. </w:t>
      </w:r>
      <w:r w:rsidR="00E57B8D">
        <w:rPr>
          <w:sz w:val="28"/>
          <w:szCs w:val="28"/>
        </w:rPr>
        <w:t xml:space="preserve">Порядок размещения и эксплуатация существующих рекламных конструкций города </w:t>
      </w:r>
    </w:p>
    <w:bookmarkEnd w:id="24"/>
    <w:bookmarkEnd w:id="25"/>
    <w:p w14:paraId="165F6A0A" w14:textId="77777777" w:rsidR="00CD7B7E" w:rsidRPr="00F2064A" w:rsidRDefault="00CD7B7E" w:rsidP="00CD7B7E">
      <w:pPr>
        <w:ind w:firstLine="567"/>
        <w:jc w:val="center"/>
        <w:rPr>
          <w:sz w:val="28"/>
          <w:szCs w:val="28"/>
        </w:rPr>
      </w:pPr>
    </w:p>
    <w:p w14:paraId="07B941A4" w14:textId="217F0FD3" w:rsidR="00E2020C" w:rsidRPr="00F2064A" w:rsidRDefault="00CD7B7E" w:rsidP="00CD7B7E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F2064A">
        <w:rPr>
          <w:color w:val="000000"/>
          <w:sz w:val="28"/>
          <w:szCs w:val="28"/>
        </w:rPr>
        <w:t xml:space="preserve">Статья 7. Распространение наружной рекламы </w:t>
      </w:r>
      <w:bookmarkStart w:id="26" w:name="_Toc87867039"/>
      <w:bookmarkStart w:id="27" w:name="_Toc110868153"/>
      <w:r w:rsidR="00E2020C" w:rsidRPr="00F2064A">
        <w:rPr>
          <w:sz w:val="28"/>
          <w:szCs w:val="28"/>
        </w:rPr>
        <w:t>на территории города</w:t>
      </w:r>
      <w:bookmarkEnd w:id="26"/>
      <w:bookmarkEnd w:id="27"/>
      <w:r w:rsidRPr="00F2064A">
        <w:rPr>
          <w:sz w:val="28"/>
          <w:szCs w:val="28"/>
        </w:rPr>
        <w:t>.</w:t>
      </w:r>
    </w:p>
    <w:p w14:paraId="1AAEA94F" w14:textId="172974C3" w:rsidR="00E2020C" w:rsidRPr="00F2064A" w:rsidRDefault="00E2020C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7.1. </w:t>
      </w:r>
      <w:r w:rsidR="00F42599" w:rsidRPr="00F2064A">
        <w:rPr>
          <w:sz w:val="28"/>
          <w:szCs w:val="28"/>
        </w:rPr>
        <w:t>Рекламная конструкция должна использоваться исключительно в целях распространения рекламы, социальной рекламы.</w:t>
      </w:r>
    </w:p>
    <w:p w14:paraId="466CA04B" w14:textId="333E626D" w:rsidR="001C3034" w:rsidRPr="00F2064A" w:rsidRDefault="001C3034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7.2. </w:t>
      </w:r>
      <w:r w:rsidR="00F42599" w:rsidRPr="00F2064A">
        <w:rPr>
          <w:sz w:val="28"/>
          <w:szCs w:val="28"/>
        </w:rPr>
        <w:t>Распространение наружной рекламы и эксплуатация рекламной конструкции осуществляется владельцем рекламной конструкции, являющимся рекламораспространителем.</w:t>
      </w:r>
    </w:p>
    <w:p w14:paraId="0EECFE32" w14:textId="3148D44A" w:rsidR="001C3034" w:rsidRPr="00F2064A" w:rsidRDefault="001C3034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7.3. </w:t>
      </w:r>
      <w:r w:rsidR="00F42599" w:rsidRPr="00F2064A">
        <w:rPr>
          <w:sz w:val="28"/>
          <w:szCs w:val="28"/>
        </w:rPr>
        <w:t>Установка и эксплуатация рекламной конструкции допускаются при наличии разрешения на установку и эксплуатацию рекламной конструкции.</w:t>
      </w:r>
      <w:r w:rsidRPr="00F2064A">
        <w:rPr>
          <w:sz w:val="28"/>
          <w:szCs w:val="28"/>
        </w:rPr>
        <w:t xml:space="preserve"> </w:t>
      </w:r>
    </w:p>
    <w:p w14:paraId="2F3791D5" w14:textId="68265517" w:rsidR="009809D7" w:rsidRPr="00F2064A" w:rsidRDefault="009809D7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7.4. Рекламные конструкции </w:t>
      </w:r>
      <w:r w:rsidR="00F42599" w:rsidRPr="00F2064A">
        <w:rPr>
          <w:sz w:val="28"/>
          <w:szCs w:val="28"/>
        </w:rPr>
        <w:t xml:space="preserve">должны быть </w:t>
      </w:r>
      <w:r w:rsidRPr="00F2064A">
        <w:rPr>
          <w:sz w:val="28"/>
          <w:szCs w:val="28"/>
        </w:rPr>
        <w:t xml:space="preserve">изготовлены и размещены в строгом соответствии с проектами и Схемой размещения. Проектная документация </w:t>
      </w:r>
      <w:r w:rsidR="00F42599" w:rsidRPr="00F2064A">
        <w:rPr>
          <w:sz w:val="28"/>
          <w:szCs w:val="28"/>
        </w:rPr>
        <w:t xml:space="preserve">подлежит согласованию </w:t>
      </w:r>
      <w:r w:rsidRPr="00F2064A">
        <w:rPr>
          <w:sz w:val="28"/>
          <w:szCs w:val="28"/>
        </w:rPr>
        <w:t>с инженерными службами города, УГХ.</w:t>
      </w:r>
    </w:p>
    <w:p w14:paraId="2F4EEA43" w14:textId="4DE3DE3E" w:rsidR="009809D7" w:rsidRPr="00F2064A" w:rsidRDefault="009809D7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7.</w:t>
      </w:r>
      <w:r w:rsidR="007E7F92" w:rsidRPr="00F2064A">
        <w:rPr>
          <w:sz w:val="28"/>
          <w:szCs w:val="28"/>
        </w:rPr>
        <w:t>5</w:t>
      </w:r>
      <w:r w:rsidRPr="00F2064A">
        <w:rPr>
          <w:sz w:val="28"/>
          <w:szCs w:val="28"/>
        </w:rPr>
        <w:t xml:space="preserve">. Существующие рекламные конструкции </w:t>
      </w:r>
      <w:r w:rsidR="005D3AC9" w:rsidRPr="00F2064A">
        <w:rPr>
          <w:sz w:val="28"/>
          <w:szCs w:val="28"/>
        </w:rPr>
        <w:t>обеспечивают условия безопасности и беспрепятственного движения транспо</w:t>
      </w:r>
      <w:r w:rsidR="00F42599" w:rsidRPr="00F2064A">
        <w:rPr>
          <w:sz w:val="28"/>
          <w:szCs w:val="28"/>
        </w:rPr>
        <w:t>рта и пешеходов города-курорта.</w:t>
      </w:r>
    </w:p>
    <w:p w14:paraId="39D1E03E" w14:textId="03119DC1" w:rsidR="00F42599" w:rsidRPr="00F2064A" w:rsidRDefault="00F42599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7.6. Рекламная конструкция, установленная без разрешения, является самовольной. В случае установки и (или) эксплуатации рекламной конструкции на территории город</w:t>
      </w:r>
      <w:r w:rsidR="00F505DF" w:rsidRPr="00F2064A">
        <w:rPr>
          <w:sz w:val="28"/>
          <w:szCs w:val="28"/>
        </w:rPr>
        <w:t>а-курорта Кисловодска</w:t>
      </w:r>
      <w:r w:rsidRPr="00F2064A">
        <w:rPr>
          <w:sz w:val="28"/>
          <w:szCs w:val="28"/>
        </w:rPr>
        <w:t xml:space="preserve"> без разрешения, срок действия которого не истек, она подлежит демонтажу в соответствии со статьей 11 настоящей Схемы.</w:t>
      </w:r>
    </w:p>
    <w:p w14:paraId="37654EFE" w14:textId="1CDECE6D" w:rsidR="005E1FE5" w:rsidRPr="00F2064A" w:rsidRDefault="005D3AC9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7.</w:t>
      </w:r>
      <w:r w:rsidR="00601513" w:rsidRPr="00F2064A">
        <w:rPr>
          <w:sz w:val="28"/>
          <w:szCs w:val="28"/>
        </w:rPr>
        <w:t>7</w:t>
      </w:r>
      <w:r w:rsidRPr="00F2064A">
        <w:rPr>
          <w:sz w:val="28"/>
          <w:szCs w:val="28"/>
        </w:rPr>
        <w:t xml:space="preserve">. </w:t>
      </w:r>
      <w:r w:rsidR="00601513" w:rsidRPr="00F2064A">
        <w:rPr>
          <w:sz w:val="28"/>
          <w:szCs w:val="28"/>
        </w:rPr>
        <w:t>Распространение рекламы на знаке дорожного движения, его опоре или любом ином приспособлении, предназначенном для регулирования дорожного движения, не допускается. Установка и эксплуатация рекламных конструкций должны обеспечивать условия безопасности и беспрепятственного движения транспорта и пешеходов</w:t>
      </w:r>
      <w:r w:rsidR="005E1FE5" w:rsidRPr="00F2064A">
        <w:rPr>
          <w:sz w:val="28"/>
          <w:szCs w:val="28"/>
        </w:rPr>
        <w:t>.</w:t>
      </w:r>
    </w:p>
    <w:p w14:paraId="7F720DFD" w14:textId="02C66B0C" w:rsidR="00F17107" w:rsidRPr="00F2064A" w:rsidRDefault="005D3AC9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 </w:t>
      </w:r>
      <w:r w:rsidR="00F17107" w:rsidRPr="00F2064A">
        <w:rPr>
          <w:sz w:val="28"/>
          <w:szCs w:val="28"/>
        </w:rPr>
        <w:t>7.</w:t>
      </w:r>
      <w:r w:rsidR="00601513" w:rsidRPr="00F2064A">
        <w:rPr>
          <w:sz w:val="28"/>
          <w:szCs w:val="28"/>
        </w:rPr>
        <w:t>8</w:t>
      </w:r>
      <w:r w:rsidR="00F17107" w:rsidRPr="00F2064A">
        <w:rPr>
          <w:sz w:val="28"/>
          <w:szCs w:val="28"/>
        </w:rPr>
        <w:t xml:space="preserve">. Рекламные конструкции города-курорта Кисловодска </w:t>
      </w:r>
      <w:r w:rsidR="00601513" w:rsidRPr="00F2064A">
        <w:rPr>
          <w:sz w:val="28"/>
          <w:szCs w:val="28"/>
        </w:rPr>
        <w:t xml:space="preserve">должны </w:t>
      </w:r>
      <w:r w:rsidR="00F17107" w:rsidRPr="00F2064A">
        <w:rPr>
          <w:sz w:val="28"/>
          <w:szCs w:val="28"/>
        </w:rPr>
        <w:t>име</w:t>
      </w:r>
      <w:r w:rsidR="00601513" w:rsidRPr="00F2064A">
        <w:rPr>
          <w:sz w:val="28"/>
          <w:szCs w:val="28"/>
        </w:rPr>
        <w:t>ть</w:t>
      </w:r>
      <w:r w:rsidR="00F17107" w:rsidRPr="00F2064A">
        <w:rPr>
          <w:sz w:val="28"/>
          <w:szCs w:val="28"/>
        </w:rPr>
        <w:t xml:space="preserve"> маркировку с указанием рекламораспространителя и номера его телефона. Маркировка разм</w:t>
      </w:r>
      <w:r w:rsidR="00601513" w:rsidRPr="00F2064A">
        <w:rPr>
          <w:sz w:val="28"/>
          <w:szCs w:val="28"/>
        </w:rPr>
        <w:t>ещается под информационным полем.</w:t>
      </w:r>
    </w:p>
    <w:p w14:paraId="06B64EAA" w14:textId="46ACC199" w:rsidR="00F17107" w:rsidRPr="00F2064A" w:rsidRDefault="00F17107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lastRenderedPageBreak/>
        <w:t>7.</w:t>
      </w:r>
      <w:r w:rsidR="00601513" w:rsidRPr="00F2064A">
        <w:rPr>
          <w:sz w:val="28"/>
          <w:szCs w:val="28"/>
        </w:rPr>
        <w:t>9</w:t>
      </w:r>
      <w:r w:rsidRPr="00F2064A">
        <w:rPr>
          <w:sz w:val="28"/>
          <w:szCs w:val="28"/>
        </w:rPr>
        <w:t xml:space="preserve">. </w:t>
      </w:r>
      <w:r w:rsidR="00601513" w:rsidRPr="00F2064A">
        <w:rPr>
          <w:sz w:val="28"/>
          <w:szCs w:val="28"/>
        </w:rPr>
        <w:t>В средствах наружной рекламы используют осветительные приборы промышленного изготовления, обеспечивающие требования электро- и пожаробезопасности. Осветительные приборы и устройства, подключаемые к электросети, должны соответствовать требованиям Правил устройства электроустановок, а их эксплуатация – требованиям Правил эксплуатации и техники безопасности.</w:t>
      </w:r>
    </w:p>
    <w:p w14:paraId="7C9A8D37" w14:textId="46FCF556" w:rsidR="00920E91" w:rsidRPr="00F2064A" w:rsidRDefault="00CD7B7E" w:rsidP="00CD7B7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Статья 8.</w:t>
      </w:r>
      <w:bookmarkStart w:id="28" w:name="_Toc87867040"/>
      <w:bookmarkStart w:id="29" w:name="_Toc110868154"/>
      <w:r w:rsidRPr="00F2064A">
        <w:rPr>
          <w:sz w:val="28"/>
          <w:szCs w:val="28"/>
        </w:rPr>
        <w:t xml:space="preserve"> </w:t>
      </w:r>
      <w:r w:rsidR="00920E91" w:rsidRPr="00F2064A">
        <w:rPr>
          <w:sz w:val="28"/>
          <w:szCs w:val="28"/>
        </w:rPr>
        <w:t>Содержание и техническое обслуживание, внешний вид рекламных конструкций</w:t>
      </w:r>
      <w:bookmarkEnd w:id="28"/>
      <w:bookmarkEnd w:id="29"/>
      <w:r w:rsidRPr="00F2064A">
        <w:rPr>
          <w:sz w:val="28"/>
          <w:szCs w:val="28"/>
        </w:rPr>
        <w:t>.</w:t>
      </w:r>
    </w:p>
    <w:p w14:paraId="4774BEB9" w14:textId="3FF32A25" w:rsidR="00920E91" w:rsidRPr="00F2064A" w:rsidRDefault="00F67F12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8</w:t>
      </w:r>
      <w:r w:rsidR="00920E91" w:rsidRPr="00F2064A">
        <w:rPr>
          <w:sz w:val="28"/>
          <w:szCs w:val="28"/>
        </w:rPr>
        <w:t xml:space="preserve">.1. Рекламные конструкции </w:t>
      </w:r>
      <w:r w:rsidRPr="00F2064A">
        <w:rPr>
          <w:sz w:val="28"/>
          <w:szCs w:val="28"/>
        </w:rPr>
        <w:t>города-курорта Кисловодск эксплуатируются</w:t>
      </w:r>
      <w:r w:rsidR="00920E91" w:rsidRPr="00F2064A">
        <w:rPr>
          <w:sz w:val="28"/>
          <w:szCs w:val="28"/>
        </w:rPr>
        <w:t xml:space="preserve"> в соответствии с требованиями технической документации на соответствующие конструкции.</w:t>
      </w:r>
    </w:p>
    <w:p w14:paraId="64C593B9" w14:textId="3C33F807" w:rsidR="00920E91" w:rsidRPr="00F2064A" w:rsidRDefault="00F67F12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8</w:t>
      </w:r>
      <w:r w:rsidR="00920E91" w:rsidRPr="00F2064A">
        <w:rPr>
          <w:sz w:val="28"/>
          <w:szCs w:val="28"/>
        </w:rPr>
        <w:t>.2. Требования к внешнему виду рекламных конструкций устанавливают единые и обязательные требования в сфере внешнего вида и определяют порядок их содержания в надлежащем состоянии.</w:t>
      </w:r>
    </w:p>
    <w:p w14:paraId="0AC11C38" w14:textId="08792612" w:rsidR="00920E91" w:rsidRPr="00F2064A" w:rsidRDefault="00CA61C4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Рекламные конструкции города-курорта Кисловодска отвечают следующим требованиям</w:t>
      </w:r>
      <w:r w:rsidR="00920E91" w:rsidRPr="00F2064A">
        <w:rPr>
          <w:sz w:val="28"/>
          <w:szCs w:val="28"/>
        </w:rPr>
        <w:t>:</w:t>
      </w:r>
    </w:p>
    <w:p w14:paraId="2D64350F" w14:textId="77777777" w:rsidR="00920E91" w:rsidRPr="00F2064A" w:rsidRDefault="00920E91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- целостность рекламных конструкций;</w:t>
      </w:r>
    </w:p>
    <w:p w14:paraId="78545A6F" w14:textId="77777777" w:rsidR="00920E91" w:rsidRPr="00F2064A" w:rsidRDefault="00920E91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- отсутствие механических повреждений;</w:t>
      </w:r>
    </w:p>
    <w:p w14:paraId="571E5A4B" w14:textId="77777777" w:rsidR="00920E91" w:rsidRPr="00F2064A" w:rsidRDefault="00920E91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- отсутствие порывов рекламных полотен;</w:t>
      </w:r>
    </w:p>
    <w:p w14:paraId="427AE6C2" w14:textId="77777777" w:rsidR="00920E91" w:rsidRPr="00F2064A" w:rsidRDefault="00920E91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- наличие покрашенного каркаса;</w:t>
      </w:r>
    </w:p>
    <w:p w14:paraId="7FF36F73" w14:textId="77777777" w:rsidR="00920E91" w:rsidRPr="00F2064A" w:rsidRDefault="00920E91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- отсутствие ржавчины и грязи на всех частях и элементах рекламных конструкций;</w:t>
      </w:r>
    </w:p>
    <w:p w14:paraId="390779DA" w14:textId="77777777" w:rsidR="00920E91" w:rsidRPr="00F2064A" w:rsidRDefault="00920E91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- отсутствие на всех частях и элементах рекламных конструкций наклеенных объявлений, посторонних надписей, изображений и других информационных сообщений;</w:t>
      </w:r>
    </w:p>
    <w:p w14:paraId="6EDA6966" w14:textId="77777777" w:rsidR="00920E91" w:rsidRPr="00F2064A" w:rsidRDefault="00920E91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- подсвет рекламных конструкций в темное время суток в соответствии с графиком работы уличного освещения.</w:t>
      </w:r>
    </w:p>
    <w:p w14:paraId="58FEA0D5" w14:textId="6DAA84E2" w:rsidR="00920E91" w:rsidRPr="00F2064A" w:rsidRDefault="00CA61C4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8.</w:t>
      </w:r>
      <w:r w:rsidR="00920E91" w:rsidRPr="00F2064A">
        <w:rPr>
          <w:sz w:val="28"/>
          <w:szCs w:val="28"/>
        </w:rPr>
        <w:t xml:space="preserve">3. </w:t>
      </w:r>
      <w:r w:rsidRPr="00F2064A">
        <w:rPr>
          <w:sz w:val="28"/>
          <w:szCs w:val="28"/>
        </w:rPr>
        <w:t>Рекламные конструкции имеют чистый и ухоженный вид</w:t>
      </w:r>
      <w:r w:rsidR="001828F6" w:rsidRPr="00F2064A">
        <w:rPr>
          <w:sz w:val="28"/>
          <w:szCs w:val="28"/>
        </w:rPr>
        <w:t xml:space="preserve">, в случае обнаружения </w:t>
      </w:r>
      <w:r w:rsidR="00920E91" w:rsidRPr="00F2064A">
        <w:rPr>
          <w:sz w:val="28"/>
          <w:szCs w:val="28"/>
        </w:rPr>
        <w:t xml:space="preserve">повреждений рекламных изображений на рекламных конструкциях </w:t>
      </w:r>
      <w:r w:rsidR="001828F6" w:rsidRPr="00F2064A">
        <w:rPr>
          <w:sz w:val="28"/>
          <w:szCs w:val="28"/>
        </w:rPr>
        <w:t xml:space="preserve">владельцами незамедлительно после выявления указанных фактов и (или) по предписаниям </w:t>
      </w:r>
      <w:proofErr w:type="spellStart"/>
      <w:r w:rsidR="001828F6" w:rsidRPr="00F2064A">
        <w:rPr>
          <w:sz w:val="28"/>
          <w:szCs w:val="28"/>
        </w:rPr>
        <w:t>УАиГ</w:t>
      </w:r>
      <w:proofErr w:type="spellEnd"/>
      <w:r w:rsidR="001828F6" w:rsidRPr="00F2064A">
        <w:rPr>
          <w:sz w:val="28"/>
          <w:szCs w:val="28"/>
        </w:rPr>
        <w:t xml:space="preserve"> </w:t>
      </w:r>
      <w:r w:rsidR="00920E91" w:rsidRPr="00F2064A">
        <w:rPr>
          <w:sz w:val="28"/>
          <w:szCs w:val="28"/>
        </w:rPr>
        <w:t>осуществляется их</w:t>
      </w:r>
      <w:r w:rsidR="001828F6" w:rsidRPr="00F2064A">
        <w:rPr>
          <w:sz w:val="28"/>
          <w:szCs w:val="28"/>
        </w:rPr>
        <w:t xml:space="preserve"> устранение</w:t>
      </w:r>
      <w:r w:rsidR="00920E91" w:rsidRPr="00F2064A">
        <w:rPr>
          <w:sz w:val="28"/>
          <w:szCs w:val="28"/>
        </w:rPr>
        <w:t>.</w:t>
      </w:r>
    </w:p>
    <w:p w14:paraId="5FFAD4F7" w14:textId="4D5FE7A5" w:rsidR="00920E91" w:rsidRPr="00F2064A" w:rsidRDefault="001828F6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8.4</w:t>
      </w:r>
      <w:r w:rsidR="00920E91" w:rsidRPr="00F2064A">
        <w:rPr>
          <w:sz w:val="28"/>
          <w:szCs w:val="28"/>
        </w:rPr>
        <w:t>. Внешний вид и дизайн всех видов рекламных конструкций соответств</w:t>
      </w:r>
      <w:r w:rsidRPr="00F2064A">
        <w:rPr>
          <w:sz w:val="28"/>
          <w:szCs w:val="28"/>
        </w:rPr>
        <w:t>ует</w:t>
      </w:r>
      <w:r w:rsidR="00920E91" w:rsidRPr="00F2064A">
        <w:rPr>
          <w:sz w:val="28"/>
          <w:szCs w:val="28"/>
        </w:rPr>
        <w:t xml:space="preserve"> требованиям типов</w:t>
      </w:r>
      <w:r w:rsidRPr="00F2064A">
        <w:rPr>
          <w:sz w:val="28"/>
          <w:szCs w:val="28"/>
        </w:rPr>
        <w:t>ым</w:t>
      </w:r>
      <w:r w:rsidR="00920E91" w:rsidRPr="00F2064A">
        <w:rPr>
          <w:sz w:val="28"/>
          <w:szCs w:val="28"/>
        </w:rPr>
        <w:t xml:space="preserve"> рекламны</w:t>
      </w:r>
      <w:r w:rsidR="002878BD" w:rsidRPr="00F2064A">
        <w:rPr>
          <w:sz w:val="28"/>
          <w:szCs w:val="28"/>
        </w:rPr>
        <w:t>м конструкциям</w:t>
      </w:r>
      <w:r w:rsidR="00920E91" w:rsidRPr="00F2064A">
        <w:rPr>
          <w:sz w:val="28"/>
          <w:szCs w:val="28"/>
        </w:rPr>
        <w:t xml:space="preserve"> города</w:t>
      </w:r>
      <w:r w:rsidR="002878BD" w:rsidRPr="00F2064A">
        <w:rPr>
          <w:sz w:val="28"/>
          <w:szCs w:val="28"/>
        </w:rPr>
        <w:t xml:space="preserve"> (Приложение 4)</w:t>
      </w:r>
      <w:r w:rsidR="00920E91" w:rsidRPr="00F2064A">
        <w:rPr>
          <w:sz w:val="28"/>
          <w:szCs w:val="28"/>
        </w:rPr>
        <w:t>.</w:t>
      </w:r>
    </w:p>
    <w:p w14:paraId="311902C9" w14:textId="7F09221B" w:rsidR="001B3D8E" w:rsidRPr="00F2064A" w:rsidRDefault="00CD7B7E" w:rsidP="00CD7B7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Статья 9.</w:t>
      </w:r>
      <w:bookmarkStart w:id="30" w:name="_Toc87867041"/>
      <w:bookmarkStart w:id="31" w:name="_Toc110868155"/>
      <w:r w:rsidRPr="00F2064A">
        <w:rPr>
          <w:sz w:val="28"/>
          <w:szCs w:val="28"/>
        </w:rPr>
        <w:t xml:space="preserve"> </w:t>
      </w:r>
      <w:r w:rsidR="007E7F92" w:rsidRPr="00F2064A">
        <w:rPr>
          <w:sz w:val="28"/>
          <w:szCs w:val="28"/>
        </w:rPr>
        <w:t>Порядок, в соответствии с которым заключены и действуют договоры и разрешения на установку и эксплуатацию рекламных конструкций в городе-курорте Кисловодск</w:t>
      </w:r>
      <w:bookmarkEnd w:id="30"/>
      <w:bookmarkEnd w:id="31"/>
      <w:r w:rsidRPr="00F2064A">
        <w:rPr>
          <w:sz w:val="28"/>
          <w:szCs w:val="28"/>
        </w:rPr>
        <w:t>.</w:t>
      </w:r>
    </w:p>
    <w:p w14:paraId="33BA5876" w14:textId="754EEFBC" w:rsidR="007F76F4" w:rsidRPr="00F2064A" w:rsidRDefault="002878BD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9</w:t>
      </w:r>
      <w:r w:rsidR="007F76F4" w:rsidRPr="00F2064A">
        <w:rPr>
          <w:sz w:val="28"/>
          <w:szCs w:val="28"/>
        </w:rPr>
        <w:t>.1. Установка и эксплуатация рекламной конструкции осуществляются собственником земельного участка, здания или иного недвижимого имущества, к которому присоединяется рекламная конструкция, либо с лицом, заключившим договор на установку и эксплуатацию рекламной конструкции с собственником земельного участка, здания или иного недвижимого имущества, арендатором земельного участка.</w:t>
      </w:r>
    </w:p>
    <w:p w14:paraId="0EE06A9B" w14:textId="5CF9BDDC" w:rsidR="007F76F4" w:rsidRPr="00F2064A" w:rsidRDefault="002878BD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9</w:t>
      </w:r>
      <w:r w:rsidR="007F76F4" w:rsidRPr="00F2064A">
        <w:rPr>
          <w:sz w:val="28"/>
          <w:szCs w:val="28"/>
        </w:rPr>
        <w:t xml:space="preserve">.2. </w:t>
      </w:r>
      <w:r w:rsidR="005708F4" w:rsidRPr="00F2064A">
        <w:rPr>
          <w:sz w:val="28"/>
          <w:szCs w:val="28"/>
        </w:rPr>
        <w:t xml:space="preserve">Заявление о выдаче разрешения на установку и эксплуатацию рекламной конструкции, решение о выдаче или об отказе в выдаче </w:t>
      </w:r>
      <w:r w:rsidR="005708F4" w:rsidRPr="00F2064A">
        <w:rPr>
          <w:sz w:val="28"/>
          <w:szCs w:val="28"/>
        </w:rPr>
        <w:lastRenderedPageBreak/>
        <w:t>разрешения, з</w:t>
      </w:r>
      <w:r w:rsidR="007F76F4" w:rsidRPr="00F2064A">
        <w:rPr>
          <w:sz w:val="28"/>
          <w:szCs w:val="28"/>
        </w:rPr>
        <w:t xml:space="preserve">аключение договоров на установку и эксплуатацию рекламной </w:t>
      </w:r>
      <w:r w:rsidR="005708F4" w:rsidRPr="00F2064A">
        <w:rPr>
          <w:sz w:val="28"/>
          <w:szCs w:val="28"/>
        </w:rPr>
        <w:t>конструкции, осуществлено</w:t>
      </w:r>
      <w:r w:rsidR="007F76F4" w:rsidRPr="00F2064A">
        <w:rPr>
          <w:sz w:val="28"/>
          <w:szCs w:val="28"/>
        </w:rPr>
        <w:t xml:space="preserve"> в соответствии с требованиями </w:t>
      </w:r>
      <w:r w:rsidR="005708F4" w:rsidRPr="00F2064A">
        <w:rPr>
          <w:sz w:val="28"/>
          <w:szCs w:val="28"/>
        </w:rPr>
        <w:t xml:space="preserve">постановления администрации города-курорта Кисловодска </w:t>
      </w:r>
      <w:r w:rsidR="0046340B" w:rsidRPr="00F2064A">
        <w:rPr>
          <w:sz w:val="28"/>
          <w:szCs w:val="28"/>
        </w:rPr>
        <w:t xml:space="preserve">№777 от 07.10.2020 г. </w:t>
      </w:r>
      <w:r w:rsidR="005708F4" w:rsidRPr="00F2064A">
        <w:rPr>
          <w:sz w:val="28"/>
          <w:szCs w:val="28"/>
        </w:rPr>
        <w:t>«Выдача разрешения</w:t>
      </w:r>
      <w:r w:rsidR="001B3D8E" w:rsidRPr="00F2064A">
        <w:rPr>
          <w:sz w:val="28"/>
          <w:szCs w:val="28"/>
        </w:rPr>
        <w:t xml:space="preserve"> на установку и эксплуатацию рекламных конструкций на территории города-курорта Кисловодска»</w:t>
      </w:r>
      <w:r w:rsidR="007F76F4" w:rsidRPr="00F2064A">
        <w:rPr>
          <w:sz w:val="28"/>
          <w:szCs w:val="28"/>
        </w:rPr>
        <w:t>.</w:t>
      </w:r>
    </w:p>
    <w:p w14:paraId="52667793" w14:textId="350E4995" w:rsidR="00DB3C6F" w:rsidRPr="00F2064A" w:rsidRDefault="00770441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Заключен</w:t>
      </w:r>
      <w:r w:rsidR="001B3D8E" w:rsidRPr="00F2064A">
        <w:rPr>
          <w:sz w:val="28"/>
          <w:szCs w:val="28"/>
        </w:rPr>
        <w:t xml:space="preserve">ные договоры </w:t>
      </w:r>
      <w:r w:rsidRPr="00F2064A">
        <w:rPr>
          <w:sz w:val="28"/>
          <w:szCs w:val="28"/>
        </w:rPr>
        <w:t>на установку и эксплуатацию рекламной конструкции на земельн</w:t>
      </w:r>
      <w:r w:rsidR="001B3D8E" w:rsidRPr="00F2064A">
        <w:rPr>
          <w:sz w:val="28"/>
          <w:szCs w:val="28"/>
        </w:rPr>
        <w:t>ых</w:t>
      </w:r>
      <w:r w:rsidRPr="00F2064A">
        <w:rPr>
          <w:sz w:val="28"/>
          <w:szCs w:val="28"/>
        </w:rPr>
        <w:t xml:space="preserve"> участк</w:t>
      </w:r>
      <w:r w:rsidR="001B3D8E" w:rsidRPr="00F2064A">
        <w:rPr>
          <w:sz w:val="28"/>
          <w:szCs w:val="28"/>
        </w:rPr>
        <w:t>ах, зданиях</w:t>
      </w:r>
      <w:r w:rsidRPr="00F2064A">
        <w:rPr>
          <w:sz w:val="28"/>
          <w:szCs w:val="28"/>
        </w:rPr>
        <w:t xml:space="preserve"> или ином недвижимом имуществе, находящ</w:t>
      </w:r>
      <w:r w:rsidR="001B3D8E" w:rsidRPr="00F2064A">
        <w:rPr>
          <w:sz w:val="28"/>
          <w:szCs w:val="28"/>
        </w:rPr>
        <w:t>ихся</w:t>
      </w:r>
      <w:r w:rsidRPr="00F2064A">
        <w:rPr>
          <w:sz w:val="28"/>
          <w:szCs w:val="28"/>
        </w:rPr>
        <w:t xml:space="preserve"> в муниципальной собственности, </w:t>
      </w:r>
      <w:r w:rsidR="001B3D8E" w:rsidRPr="00F2064A">
        <w:rPr>
          <w:sz w:val="28"/>
          <w:szCs w:val="28"/>
        </w:rPr>
        <w:t>было осуществлено</w:t>
      </w:r>
      <w:r w:rsidRPr="00F2064A">
        <w:rPr>
          <w:sz w:val="28"/>
          <w:szCs w:val="28"/>
        </w:rPr>
        <w:t xml:space="preserve"> на основе торгов в форме аукциона, проводимых уполномоченным органом администрации города-курорта Кисловодска. </w:t>
      </w:r>
    </w:p>
    <w:p w14:paraId="20B7B434" w14:textId="5E698DD3" w:rsidR="005708F4" w:rsidRPr="00F2064A" w:rsidRDefault="005708F4" w:rsidP="00566DAE">
      <w:pPr>
        <w:ind w:firstLine="567"/>
        <w:jc w:val="both"/>
        <w:rPr>
          <w:sz w:val="28"/>
          <w:szCs w:val="28"/>
        </w:rPr>
      </w:pPr>
      <w:bookmarkStart w:id="32" w:name="_Toc379447387"/>
      <w:r w:rsidRPr="00F2064A">
        <w:rPr>
          <w:sz w:val="28"/>
          <w:szCs w:val="28"/>
        </w:rPr>
        <w:t>Предельные сроки, на которые заключены договоры на установку и эксплуатацию рекламных конструкций составляют:</w:t>
      </w:r>
    </w:p>
    <w:p w14:paraId="4288FB3E" w14:textId="4EC26AF3" w:rsidR="005708F4" w:rsidRPr="00F2064A" w:rsidRDefault="006F03E6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1) сити-формат </w:t>
      </w:r>
      <w:r w:rsidR="005708F4" w:rsidRPr="00F2064A">
        <w:rPr>
          <w:sz w:val="28"/>
          <w:szCs w:val="28"/>
        </w:rPr>
        <w:t>– 5-10 лет;</w:t>
      </w:r>
    </w:p>
    <w:p w14:paraId="5FE10261" w14:textId="55D34729" w:rsidR="005708F4" w:rsidRPr="00F2064A" w:rsidRDefault="006F03E6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2</w:t>
      </w:r>
      <w:r w:rsidR="005708F4" w:rsidRPr="00F2064A">
        <w:rPr>
          <w:sz w:val="28"/>
          <w:szCs w:val="28"/>
        </w:rPr>
        <w:t xml:space="preserve">) </w:t>
      </w:r>
      <w:r w:rsidRPr="00F2064A">
        <w:rPr>
          <w:sz w:val="28"/>
          <w:szCs w:val="28"/>
        </w:rPr>
        <w:t>афишные (информационные) стенды и тумбы</w:t>
      </w:r>
      <w:r w:rsidR="005708F4" w:rsidRPr="00F2064A">
        <w:rPr>
          <w:sz w:val="28"/>
          <w:szCs w:val="28"/>
        </w:rPr>
        <w:t xml:space="preserve"> – 8-10 лет;</w:t>
      </w:r>
    </w:p>
    <w:p w14:paraId="4B97636B" w14:textId="77777777" w:rsidR="005708F4" w:rsidRPr="00F2064A" w:rsidRDefault="005708F4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4) иные рекламные конструкции – 5-10 лет.</w:t>
      </w:r>
    </w:p>
    <w:p w14:paraId="63FE2F84" w14:textId="0835FAC1" w:rsidR="00C4123B" w:rsidRPr="00F2064A" w:rsidRDefault="002878BD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9</w:t>
      </w:r>
      <w:r w:rsidR="005708F4" w:rsidRPr="00F2064A">
        <w:rPr>
          <w:sz w:val="28"/>
          <w:szCs w:val="28"/>
        </w:rPr>
        <w:t>.3. Порядок аннулирования и признания недействительным разрешения на установку рекламной конструкции</w:t>
      </w:r>
      <w:r w:rsidR="00C4123B" w:rsidRPr="00F2064A">
        <w:rPr>
          <w:sz w:val="28"/>
          <w:szCs w:val="28"/>
        </w:rPr>
        <w:t xml:space="preserve"> осуществляется администрацией города-курорта Кисловодска и оформляется в виде уведомления администрации города-курорта Кисловодска.</w:t>
      </w:r>
    </w:p>
    <w:p w14:paraId="33468DBB" w14:textId="74E2D1AA" w:rsidR="00C4123B" w:rsidRPr="00F2064A" w:rsidRDefault="002878BD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9</w:t>
      </w:r>
      <w:r w:rsidR="00C4123B" w:rsidRPr="00F2064A">
        <w:rPr>
          <w:sz w:val="28"/>
          <w:szCs w:val="28"/>
        </w:rPr>
        <w:t>.4 Демонтаж рекламной конструкции осуществляется на основании предписания администрации города-курорта Кисловодска в случаях, предусмотренных Федеральным</w:t>
      </w:r>
      <w:r w:rsidR="0046340B" w:rsidRPr="00F2064A">
        <w:rPr>
          <w:sz w:val="28"/>
          <w:szCs w:val="28"/>
        </w:rPr>
        <w:t xml:space="preserve"> законом от 21.07.2007 №193-ФЗ.</w:t>
      </w:r>
    </w:p>
    <w:p w14:paraId="4A0EB31F" w14:textId="50E75BA4" w:rsidR="002878BD" w:rsidRPr="00F2064A" w:rsidRDefault="00CD7B7E" w:rsidP="00CD7B7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Статья 10.</w:t>
      </w:r>
      <w:bookmarkStart w:id="33" w:name="_Toc87867042"/>
      <w:bookmarkStart w:id="34" w:name="_Toc110868156"/>
      <w:r w:rsidRPr="00F2064A">
        <w:rPr>
          <w:sz w:val="28"/>
          <w:szCs w:val="28"/>
        </w:rPr>
        <w:t xml:space="preserve"> </w:t>
      </w:r>
      <w:r w:rsidR="00DB3C6F" w:rsidRPr="00F2064A">
        <w:rPr>
          <w:sz w:val="28"/>
          <w:szCs w:val="28"/>
        </w:rPr>
        <w:t>Порядок выдачи разрешения на установку и эксплуатацию рекламной конструкции. Эксплуатация рекламной конструкции.</w:t>
      </w:r>
      <w:bookmarkEnd w:id="32"/>
      <w:r w:rsidR="002878BD" w:rsidRPr="00F2064A">
        <w:rPr>
          <w:sz w:val="28"/>
          <w:szCs w:val="28"/>
        </w:rPr>
        <w:t xml:space="preserve"> Порядок аннулирования и признания недействительным разрешения на установку рекламной конструкции. Демонтаж.</w:t>
      </w:r>
      <w:bookmarkEnd w:id="33"/>
      <w:bookmarkEnd w:id="34"/>
    </w:p>
    <w:p w14:paraId="5110E3A0" w14:textId="18EF5869" w:rsidR="002878BD" w:rsidRPr="00F2064A" w:rsidRDefault="002878BD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10.1. Данный порядок прописан и осуществляется в соответствии с постановлением администрации города-курорта Кисловодска №</w:t>
      </w:r>
      <w:r w:rsidR="00830E83" w:rsidRPr="00F2064A">
        <w:rPr>
          <w:sz w:val="28"/>
          <w:szCs w:val="28"/>
        </w:rPr>
        <w:t>777</w:t>
      </w:r>
      <w:r w:rsidRPr="00F2064A">
        <w:rPr>
          <w:sz w:val="28"/>
          <w:szCs w:val="28"/>
        </w:rPr>
        <w:t xml:space="preserve"> от </w:t>
      </w:r>
      <w:r w:rsidR="00830E83" w:rsidRPr="00F2064A">
        <w:rPr>
          <w:sz w:val="28"/>
          <w:szCs w:val="28"/>
        </w:rPr>
        <w:t>07</w:t>
      </w:r>
      <w:r w:rsidRPr="00F2064A">
        <w:rPr>
          <w:sz w:val="28"/>
          <w:szCs w:val="28"/>
        </w:rPr>
        <w:t>.</w:t>
      </w:r>
      <w:r w:rsidR="00830E83" w:rsidRPr="00F2064A">
        <w:rPr>
          <w:sz w:val="28"/>
          <w:szCs w:val="28"/>
        </w:rPr>
        <w:t>10</w:t>
      </w:r>
      <w:r w:rsidRPr="00F2064A">
        <w:rPr>
          <w:sz w:val="28"/>
          <w:szCs w:val="28"/>
        </w:rPr>
        <w:t>.</w:t>
      </w:r>
      <w:r w:rsidR="0046340B" w:rsidRPr="00F2064A">
        <w:rPr>
          <w:sz w:val="28"/>
          <w:szCs w:val="28"/>
        </w:rPr>
        <w:t>20</w:t>
      </w:r>
      <w:r w:rsidR="00830E83" w:rsidRPr="00F2064A">
        <w:rPr>
          <w:sz w:val="28"/>
          <w:szCs w:val="28"/>
        </w:rPr>
        <w:t>20</w:t>
      </w:r>
      <w:r w:rsidR="0046340B" w:rsidRPr="00F2064A">
        <w:rPr>
          <w:sz w:val="28"/>
          <w:szCs w:val="28"/>
        </w:rPr>
        <w:t xml:space="preserve"> г.</w:t>
      </w:r>
      <w:r w:rsidRPr="00F2064A">
        <w:rPr>
          <w:sz w:val="28"/>
          <w:szCs w:val="28"/>
        </w:rPr>
        <w:t xml:space="preserve"> «Выдача разрешений на установку и эксплуатацию рекламных конструкций на территории города-курорта Кисловодска»</w:t>
      </w:r>
      <w:r w:rsidR="00830E83" w:rsidRPr="00F2064A">
        <w:rPr>
          <w:sz w:val="28"/>
          <w:szCs w:val="28"/>
        </w:rPr>
        <w:t>.</w:t>
      </w:r>
      <w:r w:rsidR="00FF3D2C" w:rsidRPr="00F2064A">
        <w:rPr>
          <w:sz w:val="28"/>
          <w:szCs w:val="28"/>
        </w:rPr>
        <w:t xml:space="preserve"> </w:t>
      </w:r>
    </w:p>
    <w:p w14:paraId="2797163D" w14:textId="0C204A6C" w:rsidR="000C7E17" w:rsidRPr="00F2064A" w:rsidRDefault="00384B1C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10.2. </w:t>
      </w:r>
      <w:r w:rsidR="000C7E17" w:rsidRPr="00F2064A">
        <w:rPr>
          <w:sz w:val="28"/>
          <w:szCs w:val="28"/>
        </w:rPr>
        <w:t xml:space="preserve">Порядок и условия демонтажа регламентируются Постановлением администрации города-курорта Кисловодска </w:t>
      </w:r>
      <w:r w:rsidR="00734395" w:rsidRPr="00F2064A">
        <w:rPr>
          <w:sz w:val="28"/>
          <w:szCs w:val="28"/>
        </w:rPr>
        <w:t>«О</w:t>
      </w:r>
      <w:r w:rsidR="000C7E17" w:rsidRPr="00F2064A">
        <w:rPr>
          <w:sz w:val="28"/>
          <w:szCs w:val="28"/>
        </w:rPr>
        <w:t>б утверждении порядка демонтажа рекламных</w:t>
      </w:r>
      <w:r w:rsidR="006B4D0E" w:rsidRPr="00F2064A">
        <w:rPr>
          <w:sz w:val="28"/>
          <w:szCs w:val="28"/>
        </w:rPr>
        <w:t>, информационных</w:t>
      </w:r>
      <w:r w:rsidR="000C7E17" w:rsidRPr="00F2064A">
        <w:rPr>
          <w:sz w:val="28"/>
          <w:szCs w:val="28"/>
        </w:rPr>
        <w:t xml:space="preserve"> конструкций</w:t>
      </w:r>
      <w:r w:rsidR="006B4D0E" w:rsidRPr="00F2064A">
        <w:rPr>
          <w:sz w:val="28"/>
          <w:szCs w:val="28"/>
        </w:rPr>
        <w:t xml:space="preserve"> и вывесок</w:t>
      </w:r>
      <w:r w:rsidR="00734395" w:rsidRPr="00F2064A">
        <w:rPr>
          <w:sz w:val="28"/>
          <w:szCs w:val="28"/>
        </w:rPr>
        <w:t>»</w:t>
      </w:r>
      <w:r w:rsidR="000C7E17" w:rsidRPr="00F2064A">
        <w:rPr>
          <w:sz w:val="28"/>
          <w:szCs w:val="28"/>
        </w:rPr>
        <w:t xml:space="preserve"> от </w:t>
      </w:r>
      <w:r w:rsidR="006B4D0E" w:rsidRPr="00F2064A">
        <w:rPr>
          <w:sz w:val="28"/>
          <w:szCs w:val="28"/>
        </w:rPr>
        <w:t>26.04.2016 г.</w:t>
      </w:r>
      <w:r w:rsidR="000C7E17" w:rsidRPr="00F2064A">
        <w:rPr>
          <w:sz w:val="28"/>
          <w:szCs w:val="28"/>
        </w:rPr>
        <w:t xml:space="preserve"> №</w:t>
      </w:r>
      <w:r w:rsidR="006B4D0E" w:rsidRPr="00F2064A">
        <w:rPr>
          <w:sz w:val="28"/>
          <w:szCs w:val="28"/>
        </w:rPr>
        <w:t>409</w:t>
      </w:r>
      <w:r w:rsidR="000C7E17" w:rsidRPr="00F2064A">
        <w:rPr>
          <w:sz w:val="28"/>
          <w:szCs w:val="28"/>
        </w:rPr>
        <w:t>.</w:t>
      </w:r>
    </w:p>
    <w:p w14:paraId="0F1F3492" w14:textId="77777777" w:rsidR="00F12019" w:rsidRPr="00F2064A" w:rsidRDefault="00F12019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В случае принятия судом решения о принудительном осуществлении демонтажа рекламной конструкции ее демонтаж, хранение или в необходимых случаях уничтожение осуществляется за счет собственника или иного законного владельца недвижимого имущества, к которому была присоединена рекламная конструкция. По требованию собственника или иного законного владельца такого недвижимого имущества владелец рекламной конструкции обязан возместить ему разумные расходы, понесенные в связи с демонтажем, хранением или в необходимых случаях уничтожением рекламной конструкции.</w:t>
      </w:r>
    </w:p>
    <w:p w14:paraId="15CA6271" w14:textId="7524E1E1" w:rsidR="00E2026D" w:rsidRPr="00F2064A" w:rsidRDefault="00CD7B7E" w:rsidP="00CD7B7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lastRenderedPageBreak/>
        <w:t>Статья 11</w:t>
      </w:r>
      <w:bookmarkStart w:id="35" w:name="_Toc87867043"/>
      <w:bookmarkStart w:id="36" w:name="_Toc110868157"/>
      <w:bookmarkStart w:id="37" w:name="_Toc379447390"/>
      <w:r w:rsidRPr="00F2064A">
        <w:rPr>
          <w:sz w:val="28"/>
          <w:szCs w:val="28"/>
        </w:rPr>
        <w:t xml:space="preserve">. </w:t>
      </w:r>
      <w:r w:rsidR="00E2026D" w:rsidRPr="00F2064A">
        <w:rPr>
          <w:sz w:val="28"/>
          <w:szCs w:val="28"/>
        </w:rPr>
        <w:t>Соответствие рекламных конструкций архитектурному облику сложившейся застройки. Ограничения, применяемые к рекламным конструкциям</w:t>
      </w:r>
      <w:bookmarkEnd w:id="35"/>
      <w:bookmarkEnd w:id="36"/>
      <w:r w:rsidRPr="00F2064A">
        <w:rPr>
          <w:sz w:val="28"/>
          <w:szCs w:val="28"/>
        </w:rPr>
        <w:t>.</w:t>
      </w:r>
    </w:p>
    <w:bookmarkEnd w:id="37"/>
    <w:p w14:paraId="037D4959" w14:textId="35227020" w:rsidR="00D5165C" w:rsidRPr="00F2064A" w:rsidRDefault="00D5165C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1</w:t>
      </w:r>
      <w:r w:rsidR="00E2026D" w:rsidRPr="00F2064A">
        <w:rPr>
          <w:sz w:val="28"/>
          <w:szCs w:val="28"/>
        </w:rPr>
        <w:t>1</w:t>
      </w:r>
      <w:r w:rsidRPr="00F2064A">
        <w:rPr>
          <w:sz w:val="28"/>
          <w:szCs w:val="28"/>
        </w:rPr>
        <w:t xml:space="preserve">.1. </w:t>
      </w:r>
      <w:r w:rsidR="005C7653" w:rsidRPr="00F2064A">
        <w:rPr>
          <w:sz w:val="28"/>
          <w:szCs w:val="28"/>
        </w:rPr>
        <w:t xml:space="preserve">Схема не нарушает внешнего архитектурного облика сложившейся застройки. </w:t>
      </w:r>
      <w:r w:rsidRPr="00F2064A">
        <w:rPr>
          <w:sz w:val="28"/>
          <w:szCs w:val="28"/>
        </w:rPr>
        <w:t xml:space="preserve">При размещении рекламных конструкций учитывается архитектурная среда сложившейся застройки. Существующие рекламные конструкции, а также рекламные и информационные изображения, размещаемые на них, соответствуют градостроительной ситуации и отвечают критериям, </w:t>
      </w:r>
      <w:r w:rsidRPr="00F2064A">
        <w:rPr>
          <w:color w:val="000000"/>
          <w:sz w:val="28"/>
          <w:szCs w:val="28"/>
        </w:rPr>
        <w:t>по которым обеспечивается наиболее полное соответствие</w:t>
      </w:r>
      <w:r w:rsidRPr="00F2064A">
        <w:rPr>
          <w:sz w:val="28"/>
          <w:szCs w:val="28"/>
        </w:rPr>
        <w:t>:</w:t>
      </w:r>
    </w:p>
    <w:p w14:paraId="087B3FF4" w14:textId="63D5A3FE" w:rsidR="00F12019" w:rsidRPr="00F2064A" w:rsidRDefault="00F12019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- </w:t>
      </w:r>
      <w:r w:rsidR="00D5165C" w:rsidRPr="00F2064A">
        <w:rPr>
          <w:sz w:val="28"/>
          <w:szCs w:val="28"/>
        </w:rPr>
        <w:t>колорист</w:t>
      </w:r>
      <w:r w:rsidR="00652FC9" w:rsidRPr="00F2064A">
        <w:rPr>
          <w:sz w:val="28"/>
          <w:szCs w:val="28"/>
        </w:rPr>
        <w:t>и</w:t>
      </w:r>
      <w:r w:rsidR="00D5165C" w:rsidRPr="00F2064A">
        <w:rPr>
          <w:sz w:val="28"/>
          <w:szCs w:val="28"/>
        </w:rPr>
        <w:t xml:space="preserve">ке города-курорта, т.е. в </w:t>
      </w:r>
      <w:r w:rsidRPr="00F2064A">
        <w:rPr>
          <w:sz w:val="28"/>
          <w:szCs w:val="28"/>
        </w:rPr>
        <w:t>рекламны</w:t>
      </w:r>
      <w:r w:rsidR="00D5165C" w:rsidRPr="00F2064A">
        <w:rPr>
          <w:sz w:val="28"/>
          <w:szCs w:val="28"/>
        </w:rPr>
        <w:t>х</w:t>
      </w:r>
      <w:r w:rsidRPr="00F2064A">
        <w:rPr>
          <w:sz w:val="28"/>
          <w:szCs w:val="28"/>
        </w:rPr>
        <w:t xml:space="preserve"> конструкци</w:t>
      </w:r>
      <w:r w:rsidR="00D5165C" w:rsidRPr="00F2064A">
        <w:rPr>
          <w:sz w:val="28"/>
          <w:szCs w:val="28"/>
        </w:rPr>
        <w:t xml:space="preserve">ях </w:t>
      </w:r>
      <w:r w:rsidRPr="00F2064A">
        <w:rPr>
          <w:sz w:val="28"/>
          <w:szCs w:val="28"/>
        </w:rPr>
        <w:t>используются цвета, сочетающиеся с окружающим фоном;</w:t>
      </w:r>
    </w:p>
    <w:p w14:paraId="7B511C79" w14:textId="530D6A83" w:rsidR="00F12019" w:rsidRPr="00F2064A" w:rsidRDefault="00F12019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- стилистик</w:t>
      </w:r>
      <w:r w:rsidR="00D5165C" w:rsidRPr="00F2064A">
        <w:rPr>
          <w:sz w:val="28"/>
          <w:szCs w:val="28"/>
        </w:rPr>
        <w:t xml:space="preserve">е </w:t>
      </w:r>
      <w:r w:rsidRPr="00F2064A">
        <w:rPr>
          <w:sz w:val="28"/>
          <w:szCs w:val="28"/>
        </w:rPr>
        <w:t>окружающей среды</w:t>
      </w:r>
      <w:r w:rsidR="00D5165C" w:rsidRPr="00F2064A">
        <w:rPr>
          <w:sz w:val="28"/>
          <w:szCs w:val="28"/>
        </w:rPr>
        <w:t>, р</w:t>
      </w:r>
      <w:r w:rsidRPr="00F2064A">
        <w:rPr>
          <w:sz w:val="28"/>
          <w:szCs w:val="28"/>
        </w:rPr>
        <w:t>екламны</w:t>
      </w:r>
      <w:r w:rsidR="00D5165C" w:rsidRPr="00F2064A">
        <w:rPr>
          <w:sz w:val="28"/>
          <w:szCs w:val="28"/>
        </w:rPr>
        <w:t>е</w:t>
      </w:r>
      <w:r w:rsidRPr="00F2064A">
        <w:rPr>
          <w:sz w:val="28"/>
          <w:szCs w:val="28"/>
        </w:rPr>
        <w:t xml:space="preserve"> конструкци</w:t>
      </w:r>
      <w:r w:rsidR="00D5165C" w:rsidRPr="00F2064A">
        <w:rPr>
          <w:sz w:val="28"/>
          <w:szCs w:val="28"/>
        </w:rPr>
        <w:t>и</w:t>
      </w:r>
      <w:r w:rsidRPr="00F2064A">
        <w:rPr>
          <w:sz w:val="28"/>
          <w:szCs w:val="28"/>
        </w:rPr>
        <w:t xml:space="preserve"> учитыва</w:t>
      </w:r>
      <w:r w:rsidR="00D5165C" w:rsidRPr="00F2064A">
        <w:rPr>
          <w:sz w:val="28"/>
          <w:szCs w:val="28"/>
        </w:rPr>
        <w:t>ют</w:t>
      </w:r>
      <w:r w:rsidRPr="00F2064A">
        <w:rPr>
          <w:sz w:val="28"/>
          <w:szCs w:val="28"/>
        </w:rPr>
        <w:t xml:space="preserve"> пластик</w:t>
      </w:r>
      <w:r w:rsidR="00D5165C" w:rsidRPr="00F2064A">
        <w:rPr>
          <w:sz w:val="28"/>
          <w:szCs w:val="28"/>
        </w:rPr>
        <w:t>у</w:t>
      </w:r>
      <w:r w:rsidRPr="00F2064A">
        <w:rPr>
          <w:sz w:val="28"/>
          <w:szCs w:val="28"/>
        </w:rPr>
        <w:t xml:space="preserve"> архитектуры, ее исторические особенности;</w:t>
      </w:r>
    </w:p>
    <w:p w14:paraId="71BE4DEF" w14:textId="7E0159CE" w:rsidR="00F12019" w:rsidRPr="00F2064A" w:rsidRDefault="00F12019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 - </w:t>
      </w:r>
      <w:r w:rsidR="00652FC9" w:rsidRPr="00F2064A">
        <w:rPr>
          <w:sz w:val="28"/>
          <w:szCs w:val="28"/>
        </w:rPr>
        <w:t>пропорциям</w:t>
      </w:r>
      <w:r w:rsidRPr="00F2064A">
        <w:rPr>
          <w:sz w:val="28"/>
          <w:szCs w:val="28"/>
        </w:rPr>
        <w:t xml:space="preserve"> и масштаб</w:t>
      </w:r>
      <w:r w:rsidR="00652FC9" w:rsidRPr="00F2064A">
        <w:rPr>
          <w:sz w:val="28"/>
          <w:szCs w:val="28"/>
        </w:rPr>
        <w:t xml:space="preserve">у, т.е. </w:t>
      </w:r>
      <w:r w:rsidRPr="00F2064A">
        <w:rPr>
          <w:sz w:val="28"/>
          <w:szCs w:val="28"/>
        </w:rPr>
        <w:t>размеры рекламных конструкций и элементов изображений соответствуют размерам окружающих объектов.</w:t>
      </w:r>
    </w:p>
    <w:p w14:paraId="40B60EC6" w14:textId="49AFF215" w:rsidR="00652FC9" w:rsidRPr="00F2064A" w:rsidRDefault="00200445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11</w:t>
      </w:r>
      <w:r w:rsidR="00652FC9" w:rsidRPr="00F2064A">
        <w:rPr>
          <w:sz w:val="28"/>
          <w:szCs w:val="28"/>
        </w:rPr>
        <w:t>.2. Цветовое решение наземных рекламных конструкций отвечает сложившейся колористике городской среды:</w:t>
      </w:r>
    </w:p>
    <w:p w14:paraId="76B7F277" w14:textId="0A161501" w:rsidR="00F12019" w:rsidRPr="00F2064A" w:rsidRDefault="00F12019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- гармонир</w:t>
      </w:r>
      <w:r w:rsidR="00652FC9" w:rsidRPr="00F2064A">
        <w:rPr>
          <w:sz w:val="28"/>
          <w:szCs w:val="28"/>
        </w:rPr>
        <w:t>ует</w:t>
      </w:r>
      <w:r w:rsidRPr="00F2064A">
        <w:rPr>
          <w:sz w:val="28"/>
          <w:szCs w:val="28"/>
        </w:rPr>
        <w:t xml:space="preserve"> с архитектурно-пространственным окружением и другими элементами благоустройства, улучша</w:t>
      </w:r>
      <w:r w:rsidR="00652FC9" w:rsidRPr="00F2064A">
        <w:rPr>
          <w:sz w:val="28"/>
          <w:szCs w:val="28"/>
        </w:rPr>
        <w:t>ет</w:t>
      </w:r>
      <w:r w:rsidRPr="00F2064A">
        <w:rPr>
          <w:sz w:val="28"/>
          <w:szCs w:val="28"/>
        </w:rPr>
        <w:t xml:space="preserve"> городскую среду;</w:t>
      </w:r>
    </w:p>
    <w:p w14:paraId="09DDB9AB" w14:textId="363E501C" w:rsidR="00F12019" w:rsidRPr="00F2064A" w:rsidRDefault="00F12019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- име</w:t>
      </w:r>
      <w:r w:rsidR="00652FC9" w:rsidRPr="00F2064A">
        <w:rPr>
          <w:sz w:val="28"/>
          <w:szCs w:val="28"/>
        </w:rPr>
        <w:t>ет</w:t>
      </w:r>
      <w:r w:rsidRPr="00F2064A">
        <w:rPr>
          <w:sz w:val="28"/>
          <w:szCs w:val="28"/>
        </w:rPr>
        <w:t xml:space="preserve"> нейтральный унифицированный характер на основе ограниченного числа колеров</w:t>
      </w:r>
      <w:r w:rsidR="00652FC9" w:rsidRPr="00F2064A">
        <w:rPr>
          <w:sz w:val="28"/>
          <w:szCs w:val="28"/>
        </w:rPr>
        <w:t>;</w:t>
      </w:r>
    </w:p>
    <w:p w14:paraId="1A28811B" w14:textId="45E3D549" w:rsidR="00770441" w:rsidRPr="00F2064A" w:rsidRDefault="00652FC9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- при</w:t>
      </w:r>
      <w:r w:rsidR="00770441" w:rsidRPr="00F2064A">
        <w:rPr>
          <w:sz w:val="28"/>
          <w:szCs w:val="28"/>
        </w:rPr>
        <w:t xml:space="preserve"> отсутстви</w:t>
      </w:r>
      <w:r w:rsidRPr="00F2064A">
        <w:rPr>
          <w:sz w:val="28"/>
          <w:szCs w:val="28"/>
        </w:rPr>
        <w:t>и</w:t>
      </w:r>
      <w:r w:rsidR="00770441" w:rsidRPr="00F2064A">
        <w:rPr>
          <w:sz w:val="28"/>
          <w:szCs w:val="28"/>
        </w:rPr>
        <w:t xml:space="preserve"> изображения на рекламной конструкции рекламная поверхность закрыта серым или бледно-голубым фоном.</w:t>
      </w:r>
    </w:p>
    <w:p w14:paraId="1217D203" w14:textId="1C92098C" w:rsidR="00652FC9" w:rsidRPr="00F2064A" w:rsidRDefault="00200445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11</w:t>
      </w:r>
      <w:r w:rsidR="00652FC9" w:rsidRPr="00F2064A">
        <w:rPr>
          <w:sz w:val="28"/>
          <w:szCs w:val="28"/>
        </w:rPr>
        <w:t>.3. Рекламные конструкции (щитовые установки) выполнены, как правило, в двустороннем варианте. Щитовые установки, выполненные в одностороннем варианте, имеют декоративно оформленную обратную сторону.</w:t>
      </w:r>
    </w:p>
    <w:p w14:paraId="02A242BE" w14:textId="6E5AE62F" w:rsidR="00652FC9" w:rsidRPr="00F2064A" w:rsidRDefault="00652FC9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1</w:t>
      </w:r>
      <w:r w:rsidR="00200445" w:rsidRPr="00F2064A">
        <w:rPr>
          <w:sz w:val="28"/>
          <w:szCs w:val="28"/>
        </w:rPr>
        <w:t>1</w:t>
      </w:r>
      <w:r w:rsidRPr="00F2064A">
        <w:rPr>
          <w:sz w:val="28"/>
          <w:szCs w:val="28"/>
        </w:rPr>
        <w:t>.4. В границах перекрестка, квартала, локальной архитектурно-планировочной ситуации рекламные конструкции имеют единый упорядоченный характер.</w:t>
      </w:r>
    </w:p>
    <w:p w14:paraId="00E2940A" w14:textId="29724AF0" w:rsidR="00652FC9" w:rsidRPr="00F2064A" w:rsidRDefault="00200445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11</w:t>
      </w:r>
      <w:r w:rsidR="00652FC9" w:rsidRPr="00F2064A">
        <w:rPr>
          <w:sz w:val="28"/>
          <w:szCs w:val="28"/>
        </w:rPr>
        <w:t>.5. Рекламн</w:t>
      </w:r>
      <w:r w:rsidR="002F28FD" w:rsidRPr="00F2064A">
        <w:rPr>
          <w:sz w:val="28"/>
          <w:szCs w:val="28"/>
        </w:rPr>
        <w:t>ые</w:t>
      </w:r>
      <w:r w:rsidR="00652FC9" w:rsidRPr="00F2064A">
        <w:rPr>
          <w:sz w:val="28"/>
          <w:szCs w:val="28"/>
        </w:rPr>
        <w:t xml:space="preserve"> конструкци</w:t>
      </w:r>
      <w:r w:rsidR="002F28FD" w:rsidRPr="00F2064A">
        <w:rPr>
          <w:sz w:val="28"/>
          <w:szCs w:val="28"/>
        </w:rPr>
        <w:t>и</w:t>
      </w:r>
      <w:r w:rsidR="00652FC9" w:rsidRPr="00F2064A">
        <w:rPr>
          <w:sz w:val="28"/>
          <w:szCs w:val="28"/>
        </w:rPr>
        <w:t xml:space="preserve">, </w:t>
      </w:r>
      <w:r w:rsidR="002F28FD" w:rsidRPr="00F2064A">
        <w:rPr>
          <w:sz w:val="28"/>
          <w:szCs w:val="28"/>
        </w:rPr>
        <w:t>их</w:t>
      </w:r>
      <w:r w:rsidR="00652FC9" w:rsidRPr="00F2064A">
        <w:rPr>
          <w:sz w:val="28"/>
          <w:szCs w:val="28"/>
        </w:rPr>
        <w:t xml:space="preserve"> установка и эксплуатация на территории города-курорта Кисловодска, зданиях, сооружениях и иных объектах </w:t>
      </w:r>
      <w:r w:rsidR="002F28FD" w:rsidRPr="00F2064A">
        <w:rPr>
          <w:sz w:val="28"/>
          <w:szCs w:val="28"/>
        </w:rPr>
        <w:t>не</w:t>
      </w:r>
      <w:r w:rsidR="00652FC9" w:rsidRPr="00F2064A">
        <w:rPr>
          <w:sz w:val="28"/>
          <w:szCs w:val="28"/>
        </w:rPr>
        <w:t xml:space="preserve"> искажа</w:t>
      </w:r>
      <w:r w:rsidR="002F28FD" w:rsidRPr="00F2064A">
        <w:rPr>
          <w:sz w:val="28"/>
          <w:szCs w:val="28"/>
        </w:rPr>
        <w:t>ет</w:t>
      </w:r>
      <w:r w:rsidR="00652FC9" w:rsidRPr="00F2064A">
        <w:rPr>
          <w:sz w:val="28"/>
          <w:szCs w:val="28"/>
        </w:rPr>
        <w:t xml:space="preserve"> их архитектурно-художественн</w:t>
      </w:r>
      <w:r w:rsidR="002F28FD" w:rsidRPr="00F2064A">
        <w:rPr>
          <w:sz w:val="28"/>
          <w:szCs w:val="28"/>
        </w:rPr>
        <w:t>ого</w:t>
      </w:r>
      <w:r w:rsidR="00652FC9" w:rsidRPr="00F2064A">
        <w:rPr>
          <w:sz w:val="28"/>
          <w:szCs w:val="28"/>
        </w:rPr>
        <w:t xml:space="preserve"> облик</w:t>
      </w:r>
      <w:r w:rsidR="002F28FD" w:rsidRPr="00F2064A">
        <w:rPr>
          <w:sz w:val="28"/>
          <w:szCs w:val="28"/>
        </w:rPr>
        <w:t>а</w:t>
      </w:r>
      <w:r w:rsidR="00652FC9" w:rsidRPr="00F2064A">
        <w:rPr>
          <w:sz w:val="28"/>
          <w:szCs w:val="28"/>
        </w:rPr>
        <w:t xml:space="preserve">, </w:t>
      </w:r>
      <w:r w:rsidR="002F28FD" w:rsidRPr="00F2064A">
        <w:rPr>
          <w:sz w:val="28"/>
          <w:szCs w:val="28"/>
        </w:rPr>
        <w:t xml:space="preserve">не </w:t>
      </w:r>
      <w:r w:rsidR="00652FC9" w:rsidRPr="00F2064A">
        <w:rPr>
          <w:sz w:val="28"/>
          <w:szCs w:val="28"/>
        </w:rPr>
        <w:t>наруша</w:t>
      </w:r>
      <w:r w:rsidR="002F28FD" w:rsidRPr="00F2064A">
        <w:rPr>
          <w:sz w:val="28"/>
          <w:szCs w:val="28"/>
        </w:rPr>
        <w:t>ет</w:t>
      </w:r>
      <w:r w:rsidR="00652FC9" w:rsidRPr="00F2064A">
        <w:rPr>
          <w:sz w:val="28"/>
          <w:szCs w:val="28"/>
        </w:rPr>
        <w:t xml:space="preserve"> внешнее благоустройство территории, элементы озеленения и цветоч</w:t>
      </w:r>
      <w:r w:rsidR="00116891" w:rsidRPr="00F2064A">
        <w:rPr>
          <w:sz w:val="28"/>
          <w:szCs w:val="28"/>
        </w:rPr>
        <w:t>ного оформления города-курорта.</w:t>
      </w:r>
    </w:p>
    <w:p w14:paraId="411155B0" w14:textId="1BFAB5CC" w:rsidR="002F28FD" w:rsidRPr="00F2064A" w:rsidRDefault="00200445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11</w:t>
      </w:r>
      <w:r w:rsidR="002F28FD" w:rsidRPr="00F2064A">
        <w:rPr>
          <w:sz w:val="28"/>
          <w:szCs w:val="28"/>
        </w:rPr>
        <w:t>.6. Установка и эксплуатация наружной рекламы на объектах благоустройства и озеленения осуществляется в соответствии с Правилами благоустройства и обеспечения чистоты в городском округе городе-курорте Кисловодске.</w:t>
      </w:r>
    </w:p>
    <w:p w14:paraId="0BDCBCE9" w14:textId="3B15E673" w:rsidR="002F28FD" w:rsidRPr="00F2064A" w:rsidRDefault="00200445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11</w:t>
      </w:r>
      <w:r w:rsidR="002F28FD" w:rsidRPr="00F2064A">
        <w:rPr>
          <w:sz w:val="28"/>
          <w:szCs w:val="28"/>
        </w:rPr>
        <w:t>.7. Минимальные расстояния между отдельно стоящими рекламными конструкциями, расположенными в одном направлении (на одной стороне проезда, улицы, магистрали, одном разделительном газоне) и предназначенными для обзора с одного направления,</w:t>
      </w:r>
      <w:r w:rsidR="00413079" w:rsidRPr="00F2064A">
        <w:rPr>
          <w:sz w:val="28"/>
          <w:szCs w:val="28"/>
        </w:rPr>
        <w:t xml:space="preserve"> установлены</w:t>
      </w:r>
      <w:r w:rsidR="002F28FD" w:rsidRPr="00F2064A">
        <w:rPr>
          <w:sz w:val="28"/>
          <w:szCs w:val="28"/>
        </w:rPr>
        <w:t xml:space="preserve"> в соответствии с ГОСТ Р 52044-2003 «Наружная реклама на автомобильных дорогах и территориях городских и сельских поселений».</w:t>
      </w:r>
    </w:p>
    <w:p w14:paraId="14363C09" w14:textId="643B4CFB" w:rsidR="00413079" w:rsidRPr="00F2064A" w:rsidRDefault="00200445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lastRenderedPageBreak/>
        <w:t>11</w:t>
      </w:r>
      <w:r w:rsidR="00413079" w:rsidRPr="00F2064A">
        <w:rPr>
          <w:sz w:val="28"/>
          <w:szCs w:val="28"/>
        </w:rPr>
        <w:t xml:space="preserve">.8. </w:t>
      </w:r>
      <w:r w:rsidR="00A6030D" w:rsidRPr="00F2064A">
        <w:rPr>
          <w:sz w:val="28"/>
          <w:szCs w:val="28"/>
        </w:rPr>
        <w:t xml:space="preserve">На </w:t>
      </w:r>
      <w:r w:rsidR="00C4123B" w:rsidRPr="00F2064A">
        <w:rPr>
          <w:sz w:val="28"/>
          <w:szCs w:val="28"/>
        </w:rPr>
        <w:t>линиях электропередач осветительной сети города</w:t>
      </w:r>
      <w:r w:rsidR="00413079" w:rsidRPr="00F2064A">
        <w:rPr>
          <w:sz w:val="28"/>
          <w:szCs w:val="28"/>
        </w:rPr>
        <w:t xml:space="preserve"> нет суще</w:t>
      </w:r>
      <w:r w:rsidR="00116891" w:rsidRPr="00F2064A">
        <w:rPr>
          <w:sz w:val="28"/>
          <w:szCs w:val="28"/>
        </w:rPr>
        <w:t>ствующих рекламных конструкций.</w:t>
      </w:r>
    </w:p>
    <w:p w14:paraId="702B896E" w14:textId="42950563" w:rsidR="00A6030D" w:rsidRPr="00F2064A" w:rsidRDefault="00CD7B7E" w:rsidP="00CD7B7E">
      <w:pPr>
        <w:ind w:firstLine="567"/>
        <w:jc w:val="both"/>
        <w:rPr>
          <w:color w:val="000000"/>
          <w:sz w:val="28"/>
          <w:szCs w:val="28"/>
        </w:rPr>
      </w:pPr>
      <w:r w:rsidRPr="00F2064A">
        <w:rPr>
          <w:sz w:val="28"/>
          <w:szCs w:val="28"/>
        </w:rPr>
        <w:t>Статья 12.</w:t>
      </w:r>
      <w:bookmarkStart w:id="38" w:name="_Toc93649298"/>
      <w:bookmarkStart w:id="39" w:name="_Toc95737595"/>
      <w:bookmarkStart w:id="40" w:name="_Toc110868158"/>
      <w:r w:rsidRPr="00F2064A">
        <w:rPr>
          <w:sz w:val="28"/>
          <w:szCs w:val="28"/>
        </w:rPr>
        <w:t xml:space="preserve"> </w:t>
      </w:r>
      <w:r w:rsidR="00A6030D" w:rsidRPr="00F2064A">
        <w:rPr>
          <w:sz w:val="28"/>
          <w:szCs w:val="28"/>
        </w:rPr>
        <w:t>Распространение наружной рекламы на объектах культурного наследия, их территориях</w:t>
      </w:r>
      <w:bookmarkEnd w:id="38"/>
      <w:bookmarkEnd w:id="39"/>
      <w:bookmarkEnd w:id="40"/>
      <w:r w:rsidRPr="00F2064A">
        <w:rPr>
          <w:sz w:val="28"/>
          <w:szCs w:val="28"/>
        </w:rPr>
        <w:t>.</w:t>
      </w:r>
    </w:p>
    <w:p w14:paraId="18375F65" w14:textId="77777777" w:rsidR="008153DE" w:rsidRPr="00F2064A" w:rsidRDefault="00A6030D" w:rsidP="008153D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12.1. Рекламные конструкции на территории города-курорта Кисловодска не размещаются на территориях размещения объектов культурного наследия</w:t>
      </w:r>
      <w:r w:rsidR="00116891" w:rsidRPr="00F2064A">
        <w:rPr>
          <w:sz w:val="28"/>
          <w:szCs w:val="28"/>
        </w:rPr>
        <w:t>.</w:t>
      </w:r>
      <w:bookmarkStart w:id="41" w:name="_Toc87867044"/>
      <w:bookmarkStart w:id="42" w:name="_Toc110868159"/>
    </w:p>
    <w:p w14:paraId="5E70772F" w14:textId="77777777" w:rsidR="008153DE" w:rsidRPr="00F2064A" w:rsidRDefault="008153DE" w:rsidP="008153DE">
      <w:pPr>
        <w:ind w:firstLine="567"/>
        <w:jc w:val="both"/>
        <w:rPr>
          <w:sz w:val="28"/>
          <w:szCs w:val="28"/>
        </w:rPr>
      </w:pPr>
    </w:p>
    <w:p w14:paraId="1EB0218D" w14:textId="2F5C0D0A" w:rsidR="00E57B8D" w:rsidRPr="00546AD0" w:rsidRDefault="00E820B8" w:rsidP="008153DE">
      <w:pPr>
        <w:ind w:firstLine="567"/>
        <w:jc w:val="center"/>
        <w:rPr>
          <w:sz w:val="28"/>
          <w:szCs w:val="28"/>
        </w:rPr>
      </w:pPr>
      <w:r w:rsidRPr="00546AD0">
        <w:rPr>
          <w:sz w:val="28"/>
          <w:szCs w:val="28"/>
        </w:rPr>
        <w:t xml:space="preserve">3. </w:t>
      </w:r>
      <w:r w:rsidR="00E57B8D" w:rsidRPr="00546AD0">
        <w:rPr>
          <w:sz w:val="28"/>
          <w:szCs w:val="28"/>
        </w:rPr>
        <w:t>Зонирование территории городского округа города-курорта Кисловодска, определяющее возможность размещения рекламных конструкций</w:t>
      </w:r>
    </w:p>
    <w:p w14:paraId="796CF493" w14:textId="77777777" w:rsidR="00E57B8D" w:rsidRDefault="00E57B8D" w:rsidP="008153DE">
      <w:pPr>
        <w:ind w:firstLine="567"/>
        <w:jc w:val="both"/>
        <w:rPr>
          <w:b/>
          <w:sz w:val="28"/>
          <w:szCs w:val="28"/>
        </w:rPr>
      </w:pPr>
      <w:bookmarkStart w:id="43" w:name="_Toc87867045"/>
      <w:bookmarkStart w:id="44" w:name="_Toc110868160"/>
      <w:bookmarkEnd w:id="41"/>
      <w:bookmarkEnd w:id="42"/>
    </w:p>
    <w:p w14:paraId="103984DF" w14:textId="265B6793" w:rsidR="009A3B28" w:rsidRPr="00F2064A" w:rsidRDefault="00CD7B7E" w:rsidP="008153D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Статья 13. </w:t>
      </w:r>
      <w:r w:rsidR="009A3B28" w:rsidRPr="00F2064A">
        <w:rPr>
          <w:sz w:val="28"/>
          <w:szCs w:val="28"/>
        </w:rPr>
        <w:t xml:space="preserve">Зонирование территории </w:t>
      </w:r>
      <w:r w:rsidR="009B29ED" w:rsidRPr="00F2064A">
        <w:rPr>
          <w:sz w:val="28"/>
          <w:szCs w:val="28"/>
        </w:rPr>
        <w:t xml:space="preserve">города-курорта Кисловодска </w:t>
      </w:r>
      <w:r w:rsidR="009A3B28" w:rsidRPr="00F2064A">
        <w:rPr>
          <w:sz w:val="28"/>
          <w:szCs w:val="28"/>
        </w:rPr>
        <w:t>Ставропольского края</w:t>
      </w:r>
      <w:r w:rsidR="00F27C7A" w:rsidRPr="00F2064A">
        <w:rPr>
          <w:sz w:val="28"/>
          <w:szCs w:val="28"/>
        </w:rPr>
        <w:t>, определяющее возможность размещения рекламных конструкций</w:t>
      </w:r>
      <w:bookmarkEnd w:id="43"/>
      <w:bookmarkEnd w:id="44"/>
      <w:r w:rsidRPr="00F2064A">
        <w:rPr>
          <w:sz w:val="28"/>
          <w:szCs w:val="28"/>
        </w:rPr>
        <w:t>.</w:t>
      </w:r>
    </w:p>
    <w:p w14:paraId="09AB2B84" w14:textId="3B8AE2C1" w:rsidR="00A25A7F" w:rsidRPr="00F2064A" w:rsidRDefault="00776E87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На территории </w:t>
      </w:r>
      <w:r w:rsidR="009B29ED" w:rsidRPr="00F2064A">
        <w:rPr>
          <w:sz w:val="28"/>
          <w:szCs w:val="28"/>
        </w:rPr>
        <w:t xml:space="preserve">города-курорта Кисловодска </w:t>
      </w:r>
      <w:r w:rsidR="00A24C19" w:rsidRPr="00F2064A">
        <w:rPr>
          <w:sz w:val="28"/>
          <w:szCs w:val="28"/>
        </w:rPr>
        <w:t>Ставропольского края выделен</w:t>
      </w:r>
      <w:r w:rsidR="00547E1A" w:rsidRPr="00F2064A">
        <w:rPr>
          <w:sz w:val="28"/>
          <w:szCs w:val="28"/>
        </w:rPr>
        <w:t>а</w:t>
      </w:r>
      <w:r w:rsidR="00A24C19" w:rsidRPr="00F2064A">
        <w:rPr>
          <w:sz w:val="28"/>
          <w:szCs w:val="28"/>
        </w:rPr>
        <w:t xml:space="preserve"> </w:t>
      </w:r>
      <w:r w:rsidR="00547E1A" w:rsidRPr="00F2064A">
        <w:rPr>
          <w:sz w:val="28"/>
          <w:szCs w:val="28"/>
        </w:rPr>
        <w:t>1</w:t>
      </w:r>
      <w:r w:rsidRPr="00F2064A">
        <w:rPr>
          <w:sz w:val="28"/>
          <w:szCs w:val="28"/>
        </w:rPr>
        <w:t xml:space="preserve"> зон</w:t>
      </w:r>
      <w:r w:rsidR="00547E1A" w:rsidRPr="00F2064A">
        <w:rPr>
          <w:sz w:val="28"/>
          <w:szCs w:val="28"/>
        </w:rPr>
        <w:t>а</w:t>
      </w:r>
      <w:r w:rsidRPr="00F2064A">
        <w:rPr>
          <w:sz w:val="28"/>
          <w:szCs w:val="28"/>
        </w:rPr>
        <w:t>, предусматривающ</w:t>
      </w:r>
      <w:r w:rsidR="00547E1A" w:rsidRPr="00F2064A">
        <w:rPr>
          <w:sz w:val="28"/>
          <w:szCs w:val="28"/>
        </w:rPr>
        <w:t>ая</w:t>
      </w:r>
      <w:r w:rsidRPr="00F2064A">
        <w:rPr>
          <w:sz w:val="28"/>
          <w:szCs w:val="28"/>
        </w:rPr>
        <w:t xml:space="preserve"> размещение строго определенных рекламных конструкций</w:t>
      </w:r>
      <w:r w:rsidR="00A24C19" w:rsidRPr="00F2064A">
        <w:rPr>
          <w:sz w:val="28"/>
          <w:szCs w:val="28"/>
        </w:rPr>
        <w:t xml:space="preserve"> (</w:t>
      </w:r>
      <w:r w:rsidR="00BC411E" w:rsidRPr="00F2064A">
        <w:rPr>
          <w:sz w:val="28"/>
          <w:szCs w:val="28"/>
        </w:rPr>
        <w:t>Графическая часть проекта</w:t>
      </w:r>
      <w:r w:rsidR="00A24C19" w:rsidRPr="00F2064A">
        <w:rPr>
          <w:sz w:val="28"/>
          <w:szCs w:val="28"/>
        </w:rPr>
        <w:t>)</w:t>
      </w:r>
      <w:r w:rsidR="00BB4FF0" w:rsidRPr="00F2064A">
        <w:rPr>
          <w:sz w:val="28"/>
          <w:szCs w:val="28"/>
        </w:rPr>
        <w:t>.</w:t>
      </w:r>
      <w:r w:rsidR="00E2020C" w:rsidRPr="00F2064A">
        <w:rPr>
          <w:sz w:val="28"/>
          <w:szCs w:val="28"/>
        </w:rPr>
        <w:t xml:space="preserve"> Общее количество проектируемых рекламных конструкций </w:t>
      </w:r>
      <w:r w:rsidR="00DA067B" w:rsidRPr="00F2064A">
        <w:rPr>
          <w:sz w:val="28"/>
          <w:szCs w:val="28"/>
        </w:rPr>
        <w:t>составляет 2</w:t>
      </w:r>
      <w:r w:rsidR="002B0791" w:rsidRPr="00F2064A">
        <w:rPr>
          <w:sz w:val="28"/>
          <w:szCs w:val="28"/>
        </w:rPr>
        <w:t>24</w:t>
      </w:r>
      <w:r w:rsidR="00F371CD" w:rsidRPr="00F2064A">
        <w:rPr>
          <w:sz w:val="28"/>
          <w:szCs w:val="28"/>
        </w:rPr>
        <w:t xml:space="preserve"> единицы</w:t>
      </w:r>
      <w:r w:rsidR="002B0791" w:rsidRPr="00F2064A">
        <w:rPr>
          <w:sz w:val="28"/>
          <w:szCs w:val="28"/>
        </w:rPr>
        <w:t>.</w:t>
      </w:r>
    </w:p>
    <w:p w14:paraId="68911A0A" w14:textId="605F57B9" w:rsidR="009D7142" w:rsidRPr="00F2064A" w:rsidRDefault="009D7142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ЗОНА </w:t>
      </w:r>
      <w:r w:rsidR="00547E1A" w:rsidRPr="00F2064A">
        <w:rPr>
          <w:sz w:val="28"/>
          <w:szCs w:val="28"/>
        </w:rPr>
        <w:t>1</w:t>
      </w:r>
      <w:r w:rsidRPr="00F2064A">
        <w:rPr>
          <w:sz w:val="28"/>
          <w:szCs w:val="28"/>
        </w:rPr>
        <w:t xml:space="preserve">. Зона размещения рекламных конструкций </w:t>
      </w:r>
      <w:r w:rsidR="004F6EBF" w:rsidRPr="00F2064A">
        <w:rPr>
          <w:sz w:val="28"/>
          <w:szCs w:val="28"/>
        </w:rPr>
        <w:t>смешанного</w:t>
      </w:r>
      <w:r w:rsidRPr="00F2064A">
        <w:rPr>
          <w:sz w:val="28"/>
          <w:szCs w:val="28"/>
        </w:rPr>
        <w:t xml:space="preserve"> формата</w:t>
      </w:r>
      <w:r w:rsidR="00F27C7A" w:rsidRPr="00F2064A">
        <w:rPr>
          <w:sz w:val="28"/>
          <w:szCs w:val="28"/>
        </w:rPr>
        <w:t xml:space="preserve"> </w:t>
      </w:r>
    </w:p>
    <w:p w14:paraId="21A0E0FA" w14:textId="77777777" w:rsidR="00B24760" w:rsidRPr="00F2064A" w:rsidRDefault="001D014C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Зона представлена преимущественно </w:t>
      </w:r>
      <w:r w:rsidR="00EB23E6" w:rsidRPr="00F2064A">
        <w:rPr>
          <w:sz w:val="28"/>
          <w:szCs w:val="28"/>
        </w:rPr>
        <w:t>вдоль магистральных улиц города, улиц с высокой интенсивностью движения транспорта</w:t>
      </w:r>
      <w:r w:rsidR="00F63D77" w:rsidRPr="00F2064A">
        <w:rPr>
          <w:sz w:val="28"/>
          <w:szCs w:val="28"/>
        </w:rPr>
        <w:t>, в производственных зонах города</w:t>
      </w:r>
      <w:r w:rsidRPr="00F2064A">
        <w:rPr>
          <w:sz w:val="28"/>
          <w:szCs w:val="28"/>
        </w:rPr>
        <w:t>.</w:t>
      </w:r>
    </w:p>
    <w:p w14:paraId="77C38C3B" w14:textId="77777777" w:rsidR="002250E1" w:rsidRPr="00F2064A" w:rsidRDefault="00073FB2" w:rsidP="00566DAE">
      <w:pPr>
        <w:ind w:firstLine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>Разрешены к размещению рекламные конструкции</w:t>
      </w:r>
      <w:r w:rsidR="00E87E9B" w:rsidRPr="00F2064A">
        <w:rPr>
          <w:sz w:val="28"/>
          <w:szCs w:val="28"/>
        </w:rPr>
        <w:t xml:space="preserve"> различных форматов</w:t>
      </w:r>
      <w:r w:rsidR="002250E1" w:rsidRPr="00F2064A">
        <w:rPr>
          <w:sz w:val="28"/>
          <w:szCs w:val="28"/>
        </w:rPr>
        <w:t>:</w:t>
      </w:r>
    </w:p>
    <w:p w14:paraId="3E2DBF22" w14:textId="0FF3BCFB" w:rsidR="002250E1" w:rsidRPr="00F2064A" w:rsidRDefault="00CD7B7E" w:rsidP="00CD7B7E">
      <w:pPr>
        <w:tabs>
          <w:tab w:val="left" w:pos="993"/>
        </w:tabs>
        <w:ind w:left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- </w:t>
      </w:r>
      <w:r w:rsidR="00E529CD" w:rsidRPr="00F2064A">
        <w:rPr>
          <w:sz w:val="28"/>
          <w:szCs w:val="28"/>
        </w:rPr>
        <w:t xml:space="preserve">электронные </w:t>
      </w:r>
      <w:r w:rsidR="002B0791" w:rsidRPr="00F2064A">
        <w:rPr>
          <w:sz w:val="28"/>
          <w:szCs w:val="28"/>
        </w:rPr>
        <w:t>табло</w:t>
      </w:r>
      <w:r w:rsidR="002250E1" w:rsidRPr="00F2064A">
        <w:rPr>
          <w:sz w:val="28"/>
          <w:szCs w:val="28"/>
        </w:rPr>
        <w:t xml:space="preserve"> </w:t>
      </w:r>
      <w:r w:rsidR="002B0791" w:rsidRPr="00F2064A">
        <w:rPr>
          <w:sz w:val="28"/>
          <w:szCs w:val="28"/>
        </w:rPr>
        <w:t>2</w:t>
      </w:r>
      <w:r w:rsidR="002250E1" w:rsidRPr="00F2064A">
        <w:rPr>
          <w:sz w:val="28"/>
          <w:szCs w:val="28"/>
        </w:rPr>
        <w:t xml:space="preserve"> х </w:t>
      </w:r>
      <w:r w:rsidR="002B0791" w:rsidRPr="00F2064A">
        <w:rPr>
          <w:sz w:val="28"/>
          <w:szCs w:val="28"/>
        </w:rPr>
        <w:t>12</w:t>
      </w:r>
      <w:r w:rsidR="002250E1" w:rsidRPr="00F2064A">
        <w:rPr>
          <w:sz w:val="28"/>
          <w:szCs w:val="28"/>
        </w:rPr>
        <w:t xml:space="preserve"> м;</w:t>
      </w:r>
    </w:p>
    <w:p w14:paraId="6FDFF961" w14:textId="14A5AC79" w:rsidR="002250E1" w:rsidRPr="00F2064A" w:rsidRDefault="00CD7B7E" w:rsidP="00CD7B7E">
      <w:pPr>
        <w:tabs>
          <w:tab w:val="left" w:pos="993"/>
        </w:tabs>
        <w:ind w:left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- </w:t>
      </w:r>
      <w:r w:rsidR="00165DC4" w:rsidRPr="00F2064A">
        <w:rPr>
          <w:sz w:val="28"/>
          <w:szCs w:val="28"/>
        </w:rPr>
        <w:t xml:space="preserve">афишные </w:t>
      </w:r>
      <w:r w:rsidR="002250E1" w:rsidRPr="00F2064A">
        <w:rPr>
          <w:sz w:val="28"/>
          <w:szCs w:val="28"/>
        </w:rPr>
        <w:t>размера 1,3 х 0,9 м;</w:t>
      </w:r>
    </w:p>
    <w:p w14:paraId="61729ED9" w14:textId="77777777" w:rsidR="008153DE" w:rsidRPr="00F2064A" w:rsidRDefault="00CD7B7E" w:rsidP="008153DE">
      <w:pPr>
        <w:tabs>
          <w:tab w:val="left" w:pos="993"/>
        </w:tabs>
        <w:ind w:left="567"/>
        <w:jc w:val="both"/>
        <w:rPr>
          <w:sz w:val="28"/>
          <w:szCs w:val="28"/>
        </w:rPr>
      </w:pPr>
      <w:r w:rsidRPr="00F2064A">
        <w:rPr>
          <w:sz w:val="28"/>
          <w:szCs w:val="28"/>
        </w:rPr>
        <w:t xml:space="preserve">- </w:t>
      </w:r>
      <w:r w:rsidR="00165DC4" w:rsidRPr="00F2064A">
        <w:rPr>
          <w:sz w:val="28"/>
          <w:szCs w:val="28"/>
        </w:rPr>
        <w:t xml:space="preserve">афишные </w:t>
      </w:r>
      <w:r w:rsidR="002250E1" w:rsidRPr="00F2064A">
        <w:rPr>
          <w:sz w:val="28"/>
          <w:szCs w:val="28"/>
        </w:rPr>
        <w:t>тумбы размера 2,51 х 0,9 м.</w:t>
      </w:r>
      <w:bookmarkStart w:id="45" w:name="_Toc87867046"/>
      <w:bookmarkStart w:id="46" w:name="_Toc110868161"/>
    </w:p>
    <w:p w14:paraId="488DF108" w14:textId="77777777" w:rsidR="00EC48D1" w:rsidRDefault="00EC48D1" w:rsidP="00EC48D1">
      <w:pPr>
        <w:jc w:val="both"/>
        <w:rPr>
          <w:sz w:val="28"/>
          <w:szCs w:val="28"/>
        </w:rPr>
      </w:pPr>
    </w:p>
    <w:p w14:paraId="30111A2C" w14:textId="77777777" w:rsidR="00EC48D1" w:rsidRDefault="00EC48D1" w:rsidP="00EC48D1">
      <w:pPr>
        <w:jc w:val="both"/>
        <w:rPr>
          <w:sz w:val="28"/>
          <w:szCs w:val="28"/>
        </w:rPr>
      </w:pPr>
    </w:p>
    <w:p w14:paraId="1B25D477" w14:textId="77777777" w:rsidR="00EC48D1" w:rsidRPr="00645AC2" w:rsidRDefault="00EC48D1" w:rsidP="00EC48D1">
      <w:pPr>
        <w:jc w:val="both"/>
        <w:rPr>
          <w:sz w:val="28"/>
          <w:szCs w:val="28"/>
        </w:rPr>
      </w:pPr>
    </w:p>
    <w:p w14:paraId="7BCEBF6F" w14:textId="77777777" w:rsidR="00546AD0" w:rsidRDefault="00546AD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</w:p>
    <w:p w14:paraId="6ACFEA72" w14:textId="77777777" w:rsidR="00A340C7" w:rsidRDefault="00A340C7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</w:p>
    <w:p w14:paraId="456215D1" w14:textId="77777777" w:rsidR="00A340C7" w:rsidRDefault="00A340C7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</w:p>
    <w:p w14:paraId="5EEBDD3F" w14:textId="77777777" w:rsidR="00A340C7" w:rsidRDefault="00A340C7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</w:p>
    <w:p w14:paraId="1993B06D" w14:textId="77777777" w:rsidR="00A340C7" w:rsidRDefault="00A340C7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</w:p>
    <w:p w14:paraId="5A69713A" w14:textId="77777777" w:rsidR="0084448C" w:rsidRDefault="0084448C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1A299165" w14:textId="77777777" w:rsidR="0084448C" w:rsidRDefault="0084448C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47BB8291" w14:textId="77777777" w:rsidR="0084448C" w:rsidRDefault="0084448C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7F8CDB53" w14:textId="77777777" w:rsidR="0084448C" w:rsidRDefault="0084448C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59C6F982" w14:textId="77777777" w:rsidR="0084448C" w:rsidRDefault="0084448C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415EE1E5" w14:textId="77777777" w:rsidR="0084448C" w:rsidRDefault="0084448C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700CD6B8" w14:textId="77777777" w:rsidR="0084448C" w:rsidRDefault="0084448C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37964A74" w14:textId="77777777" w:rsidR="0084448C" w:rsidRDefault="0084448C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1BB3167D" w14:textId="77777777" w:rsidR="0084448C" w:rsidRDefault="0084448C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407284CA" w14:textId="77777777" w:rsidR="0084448C" w:rsidRDefault="0084448C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002A953B" w14:textId="77777777" w:rsidR="0084448C" w:rsidRDefault="0084448C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2C540B5D" w14:textId="324DF48D" w:rsidR="00546AD0" w:rsidRPr="00546AD0" w:rsidRDefault="00546AD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  <w:bookmarkStart w:id="47" w:name="_GoBack"/>
      <w:bookmarkEnd w:id="47"/>
      <w:r w:rsidRPr="00546AD0">
        <w:rPr>
          <w:spacing w:val="-6"/>
          <w:sz w:val="28"/>
          <w:szCs w:val="28"/>
        </w:rPr>
        <w:lastRenderedPageBreak/>
        <w:t>Приложение 1</w:t>
      </w:r>
    </w:p>
    <w:p w14:paraId="2F44C1E2" w14:textId="184F145C" w:rsidR="00546AD0" w:rsidRPr="00546AD0" w:rsidRDefault="00546AD0" w:rsidP="00546AD0">
      <w:pPr>
        <w:spacing w:line="240" w:lineRule="exact"/>
        <w:ind w:left="3828"/>
        <w:jc w:val="both"/>
        <w:rPr>
          <w:spacing w:val="-6"/>
          <w:sz w:val="28"/>
          <w:szCs w:val="28"/>
        </w:rPr>
      </w:pPr>
      <w:r w:rsidRPr="00546AD0">
        <w:rPr>
          <w:spacing w:val="-6"/>
          <w:sz w:val="28"/>
          <w:szCs w:val="28"/>
        </w:rPr>
        <w:t>к Схемам размещения рекламных конструкций на территории города-курорта Кисловодска Ставропольского края</w:t>
      </w:r>
    </w:p>
    <w:p w14:paraId="13C5F4FB" w14:textId="77777777" w:rsidR="00546AD0" w:rsidRDefault="00546AD0" w:rsidP="00EC48D1">
      <w:pPr>
        <w:tabs>
          <w:tab w:val="left" w:pos="993"/>
        </w:tabs>
        <w:rPr>
          <w:sz w:val="28"/>
          <w:szCs w:val="28"/>
        </w:rPr>
      </w:pPr>
    </w:p>
    <w:p w14:paraId="2DB2FD58" w14:textId="77777777" w:rsidR="00546AD0" w:rsidRDefault="00546AD0" w:rsidP="00EC48D1">
      <w:pPr>
        <w:tabs>
          <w:tab w:val="left" w:pos="993"/>
        </w:tabs>
        <w:rPr>
          <w:sz w:val="28"/>
          <w:szCs w:val="28"/>
        </w:rPr>
      </w:pPr>
    </w:p>
    <w:p w14:paraId="19869CF1" w14:textId="5E5A2C12" w:rsidR="00D41653" w:rsidRDefault="00FA6B7B" w:rsidP="00546AD0">
      <w:pPr>
        <w:tabs>
          <w:tab w:val="left" w:pos="993"/>
        </w:tabs>
        <w:jc w:val="center"/>
        <w:rPr>
          <w:sz w:val="28"/>
          <w:szCs w:val="28"/>
        </w:rPr>
      </w:pPr>
      <w:bookmarkStart w:id="48" w:name="_Toc110868162"/>
      <w:bookmarkStart w:id="49" w:name="_Toc87867048"/>
      <w:bookmarkEnd w:id="45"/>
      <w:bookmarkEnd w:id="46"/>
      <w:r w:rsidRPr="00F2064A">
        <w:rPr>
          <w:sz w:val="28"/>
          <w:szCs w:val="28"/>
        </w:rPr>
        <w:t xml:space="preserve">Основные </w:t>
      </w:r>
      <w:r w:rsidR="00BB4F60" w:rsidRPr="00F2064A">
        <w:rPr>
          <w:sz w:val="28"/>
          <w:szCs w:val="28"/>
        </w:rPr>
        <w:t>типы</w:t>
      </w:r>
      <w:r w:rsidRPr="00F2064A">
        <w:rPr>
          <w:sz w:val="28"/>
          <w:szCs w:val="28"/>
        </w:rPr>
        <w:t xml:space="preserve"> рекламных конструкций</w:t>
      </w:r>
      <w:r w:rsidR="00D41653" w:rsidRPr="00F2064A">
        <w:rPr>
          <w:sz w:val="28"/>
          <w:szCs w:val="28"/>
        </w:rPr>
        <w:t xml:space="preserve"> на территории города-курорта Кисловодска Ставропольского края</w:t>
      </w:r>
      <w:bookmarkEnd w:id="48"/>
    </w:p>
    <w:p w14:paraId="56F7870C" w14:textId="77777777" w:rsidR="00EC48D1" w:rsidRPr="00F2064A" w:rsidRDefault="00EC48D1" w:rsidP="00EC48D1">
      <w:pPr>
        <w:tabs>
          <w:tab w:val="left" w:pos="993"/>
        </w:tabs>
        <w:rPr>
          <w:sz w:val="28"/>
          <w:szCs w:val="28"/>
        </w:rPr>
      </w:pPr>
    </w:p>
    <w:p w14:paraId="63910887" w14:textId="77777777" w:rsidR="00F2064A" w:rsidRDefault="00165DC4" w:rsidP="008153DE">
      <w:pPr>
        <w:spacing w:after="200" w:line="276" w:lineRule="auto"/>
        <w:jc w:val="right"/>
        <w:rPr>
          <w:b/>
          <w:color w:val="000000"/>
          <w:sz w:val="28"/>
          <w:szCs w:val="28"/>
        </w:rPr>
      </w:pPr>
      <w:r w:rsidRPr="00F2064A">
        <w:rPr>
          <w:b/>
          <w:noProof/>
          <w:color w:val="000000"/>
          <w:sz w:val="28"/>
          <w:szCs w:val="28"/>
        </w:rPr>
        <w:drawing>
          <wp:inline distT="0" distB="0" distL="0" distR="0" wp14:anchorId="75315A92" wp14:editId="4F6D6D18">
            <wp:extent cx="5848865" cy="3110865"/>
            <wp:effectExtent l="0" t="0" r="0" b="0"/>
            <wp:docPr id="2" name="Рисунок 2" descr="C:\Users\User1\Desktop\14_рЕКЛАМА КИСЛОВОДСК\прил.1_Монтажная облас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14_рЕКЛАМА КИСЛОВОДСК\прил.1_Монтажная область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574" cy="312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0" w:name="_Toc87867049"/>
      <w:bookmarkStart w:id="51" w:name="_Toc110868163"/>
      <w:bookmarkEnd w:id="49"/>
    </w:p>
    <w:p w14:paraId="1C02A173" w14:textId="77777777" w:rsidR="00F2064A" w:rsidRDefault="00F2064A" w:rsidP="008153DE">
      <w:pPr>
        <w:spacing w:after="200" w:line="276" w:lineRule="auto"/>
        <w:jc w:val="right"/>
        <w:rPr>
          <w:b/>
          <w:color w:val="000000"/>
          <w:sz w:val="28"/>
          <w:szCs w:val="28"/>
        </w:rPr>
      </w:pPr>
    </w:p>
    <w:p w14:paraId="2BF88103" w14:textId="77777777" w:rsidR="00F2064A" w:rsidRDefault="00F2064A" w:rsidP="008153DE">
      <w:pPr>
        <w:spacing w:after="200" w:line="276" w:lineRule="auto"/>
        <w:jc w:val="right"/>
        <w:rPr>
          <w:b/>
          <w:color w:val="000000"/>
          <w:sz w:val="28"/>
          <w:szCs w:val="28"/>
        </w:rPr>
      </w:pPr>
    </w:p>
    <w:p w14:paraId="777A0775" w14:textId="77777777" w:rsidR="00F2064A" w:rsidRDefault="00F2064A" w:rsidP="008153DE">
      <w:pPr>
        <w:spacing w:after="200" w:line="276" w:lineRule="auto"/>
        <w:jc w:val="right"/>
        <w:rPr>
          <w:b/>
          <w:color w:val="000000"/>
          <w:sz w:val="28"/>
          <w:szCs w:val="28"/>
        </w:rPr>
      </w:pPr>
    </w:p>
    <w:p w14:paraId="1F7D1CA0" w14:textId="77777777" w:rsidR="00F2064A" w:rsidRDefault="00F2064A" w:rsidP="008153DE">
      <w:pPr>
        <w:spacing w:after="200" w:line="276" w:lineRule="auto"/>
        <w:jc w:val="right"/>
        <w:rPr>
          <w:b/>
          <w:color w:val="000000"/>
          <w:sz w:val="28"/>
          <w:szCs w:val="28"/>
        </w:rPr>
      </w:pPr>
    </w:p>
    <w:p w14:paraId="1DBFE930" w14:textId="77777777" w:rsidR="00F2064A" w:rsidRDefault="00F2064A" w:rsidP="008153DE">
      <w:pPr>
        <w:spacing w:after="200" w:line="276" w:lineRule="auto"/>
        <w:jc w:val="right"/>
        <w:rPr>
          <w:b/>
          <w:color w:val="000000"/>
          <w:sz w:val="28"/>
          <w:szCs w:val="28"/>
        </w:rPr>
      </w:pPr>
    </w:p>
    <w:p w14:paraId="66619FB7" w14:textId="77777777" w:rsidR="00F2064A" w:rsidRDefault="00F2064A" w:rsidP="008153DE">
      <w:pPr>
        <w:spacing w:after="200" w:line="276" w:lineRule="auto"/>
        <w:jc w:val="right"/>
        <w:rPr>
          <w:b/>
          <w:color w:val="000000"/>
          <w:sz w:val="28"/>
          <w:szCs w:val="28"/>
        </w:rPr>
      </w:pPr>
    </w:p>
    <w:p w14:paraId="4A39220C" w14:textId="77777777" w:rsidR="00F2064A" w:rsidRDefault="00F2064A" w:rsidP="008153DE">
      <w:pPr>
        <w:spacing w:after="200" w:line="276" w:lineRule="auto"/>
        <w:jc w:val="right"/>
        <w:rPr>
          <w:b/>
          <w:color w:val="000000"/>
          <w:sz w:val="28"/>
          <w:szCs w:val="28"/>
        </w:rPr>
      </w:pPr>
    </w:p>
    <w:p w14:paraId="0CDBF5C9" w14:textId="77777777" w:rsidR="00F2064A" w:rsidRDefault="00F2064A" w:rsidP="008153DE">
      <w:pPr>
        <w:spacing w:after="200" w:line="276" w:lineRule="auto"/>
        <w:jc w:val="right"/>
        <w:rPr>
          <w:b/>
          <w:color w:val="000000"/>
          <w:sz w:val="28"/>
          <w:szCs w:val="28"/>
        </w:rPr>
      </w:pPr>
    </w:p>
    <w:p w14:paraId="6D70E82C" w14:textId="77777777" w:rsidR="00F2064A" w:rsidRDefault="00F2064A" w:rsidP="008153DE">
      <w:pPr>
        <w:spacing w:after="200" w:line="276" w:lineRule="auto"/>
        <w:jc w:val="right"/>
        <w:rPr>
          <w:b/>
          <w:color w:val="000000"/>
          <w:sz w:val="28"/>
          <w:szCs w:val="28"/>
        </w:rPr>
      </w:pPr>
    </w:p>
    <w:p w14:paraId="1F87DD1E" w14:textId="77777777" w:rsidR="00F2064A" w:rsidRDefault="00F2064A" w:rsidP="008153DE">
      <w:pPr>
        <w:spacing w:after="200" w:line="276" w:lineRule="auto"/>
        <w:jc w:val="right"/>
        <w:rPr>
          <w:b/>
          <w:color w:val="000000"/>
          <w:sz w:val="28"/>
          <w:szCs w:val="28"/>
        </w:rPr>
      </w:pPr>
    </w:p>
    <w:p w14:paraId="3174DCFC" w14:textId="77777777" w:rsidR="0084448C" w:rsidRDefault="0084448C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6B4E8902" w14:textId="77777777" w:rsidR="0084448C" w:rsidRDefault="0084448C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3EEB0D49" w14:textId="77777777" w:rsidR="0084448C" w:rsidRDefault="0084448C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166DFA8E" w14:textId="69DBA8EE" w:rsidR="00546AD0" w:rsidRPr="00546AD0" w:rsidRDefault="00546AD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  <w:r w:rsidRPr="00546AD0">
        <w:rPr>
          <w:spacing w:val="-6"/>
          <w:sz w:val="28"/>
          <w:szCs w:val="28"/>
        </w:rPr>
        <w:lastRenderedPageBreak/>
        <w:t xml:space="preserve">Приложение </w:t>
      </w:r>
      <w:r>
        <w:rPr>
          <w:spacing w:val="-6"/>
          <w:sz w:val="28"/>
          <w:szCs w:val="28"/>
        </w:rPr>
        <w:t>2</w:t>
      </w:r>
    </w:p>
    <w:p w14:paraId="1431C5DF" w14:textId="77777777" w:rsidR="00546AD0" w:rsidRPr="00546AD0" w:rsidRDefault="00546AD0" w:rsidP="00546AD0">
      <w:pPr>
        <w:spacing w:line="240" w:lineRule="exact"/>
        <w:ind w:left="3828"/>
        <w:jc w:val="both"/>
        <w:rPr>
          <w:spacing w:val="-6"/>
          <w:sz w:val="28"/>
          <w:szCs w:val="28"/>
        </w:rPr>
      </w:pPr>
      <w:r w:rsidRPr="00546AD0">
        <w:rPr>
          <w:spacing w:val="-6"/>
          <w:sz w:val="28"/>
          <w:szCs w:val="28"/>
        </w:rPr>
        <w:t>к Схемам размещения рекламных конструкций на территории города-курорта Кисловодска Ставропольского края</w:t>
      </w:r>
    </w:p>
    <w:p w14:paraId="653C66C8" w14:textId="77777777" w:rsidR="00546AD0" w:rsidRDefault="00546AD0" w:rsidP="00546AD0">
      <w:pPr>
        <w:ind w:left="-567"/>
        <w:jc w:val="both"/>
        <w:outlineLvl w:val="1"/>
        <w:rPr>
          <w:b/>
          <w:color w:val="000000"/>
          <w:sz w:val="28"/>
          <w:szCs w:val="28"/>
        </w:rPr>
      </w:pPr>
    </w:p>
    <w:p w14:paraId="40F54231" w14:textId="03E48AAE" w:rsidR="006C7DCF" w:rsidRPr="00546AD0" w:rsidRDefault="00546AD0" w:rsidP="00546AD0">
      <w:pPr>
        <w:ind w:left="-567"/>
        <w:jc w:val="center"/>
        <w:outlineLvl w:val="1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Р</w:t>
      </w:r>
      <w:r w:rsidR="005A6A22" w:rsidRPr="00546AD0">
        <w:rPr>
          <w:color w:val="000000"/>
          <w:spacing w:val="-6"/>
          <w:sz w:val="28"/>
          <w:szCs w:val="28"/>
        </w:rPr>
        <w:t>еестр рекламных мест (планируемых к размещению рекламных</w:t>
      </w:r>
      <w:r w:rsidR="00E57B8D" w:rsidRPr="00546AD0">
        <w:rPr>
          <w:color w:val="000000"/>
          <w:spacing w:val="-6"/>
          <w:sz w:val="28"/>
          <w:szCs w:val="28"/>
        </w:rPr>
        <w:t xml:space="preserve"> </w:t>
      </w:r>
      <w:r w:rsidR="005A6A22" w:rsidRPr="00546AD0">
        <w:rPr>
          <w:color w:val="000000"/>
          <w:spacing w:val="-6"/>
          <w:sz w:val="28"/>
          <w:szCs w:val="28"/>
        </w:rPr>
        <w:t xml:space="preserve">конструкций) на территории </w:t>
      </w:r>
      <w:r w:rsidR="00113546" w:rsidRPr="00546AD0">
        <w:rPr>
          <w:color w:val="000000"/>
          <w:spacing w:val="-6"/>
          <w:sz w:val="28"/>
          <w:szCs w:val="28"/>
        </w:rPr>
        <w:t>города-курорта Кисловодска</w:t>
      </w:r>
      <w:r w:rsidR="00FF3D2C" w:rsidRPr="00546AD0">
        <w:rPr>
          <w:spacing w:val="-6"/>
          <w:sz w:val="28"/>
          <w:szCs w:val="28"/>
        </w:rPr>
        <w:t xml:space="preserve"> </w:t>
      </w:r>
      <w:r w:rsidR="00FF3D2C" w:rsidRPr="00546AD0">
        <w:rPr>
          <w:color w:val="000000"/>
          <w:spacing w:val="-6"/>
          <w:sz w:val="28"/>
          <w:szCs w:val="28"/>
        </w:rPr>
        <w:t>Ставропольского края</w:t>
      </w:r>
      <w:bookmarkEnd w:id="50"/>
      <w:bookmarkEnd w:id="51"/>
    </w:p>
    <w:p w14:paraId="043BB8EE" w14:textId="77777777" w:rsidR="00CD7B7E" w:rsidRPr="00F2064A" w:rsidRDefault="00CD7B7E" w:rsidP="00116891">
      <w:pPr>
        <w:ind w:left="-426"/>
        <w:jc w:val="both"/>
        <w:outlineLvl w:val="1"/>
        <w:rPr>
          <w:b/>
          <w:color w:val="000000"/>
          <w:sz w:val="28"/>
          <w:szCs w:val="28"/>
        </w:rPr>
      </w:pPr>
    </w:p>
    <w:tbl>
      <w:tblPr>
        <w:tblW w:w="994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874"/>
        <w:gridCol w:w="1134"/>
        <w:gridCol w:w="2103"/>
        <w:gridCol w:w="732"/>
        <w:gridCol w:w="709"/>
        <w:gridCol w:w="709"/>
        <w:gridCol w:w="992"/>
        <w:gridCol w:w="1134"/>
      </w:tblGrid>
      <w:tr w:rsidR="00892167" w:rsidRPr="00F2064A" w14:paraId="1A87A44B" w14:textId="77777777" w:rsidTr="003C5495">
        <w:trPr>
          <w:trHeight w:val="488"/>
        </w:trPr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222326" w14:textId="31AB53C4" w:rsidR="00892167" w:rsidRPr="003C5495" w:rsidRDefault="00892167" w:rsidP="00980FFA">
            <w:pPr>
              <w:jc w:val="center"/>
              <w:rPr>
                <w:bCs/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bCs/>
                <w:color w:val="000000"/>
                <w:spacing w:val="-10"/>
                <w:sz w:val="28"/>
                <w:szCs w:val="28"/>
              </w:rPr>
              <w:t>№</w:t>
            </w:r>
          </w:p>
          <w:p w14:paraId="727B3250" w14:textId="77777777" w:rsidR="00892167" w:rsidRPr="003C5495" w:rsidRDefault="00892167" w:rsidP="00980FFA">
            <w:pPr>
              <w:jc w:val="center"/>
              <w:rPr>
                <w:bCs/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bCs/>
                <w:color w:val="000000"/>
                <w:spacing w:val="-10"/>
                <w:sz w:val="28"/>
                <w:szCs w:val="28"/>
              </w:rPr>
              <w:t>п/п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62A8F" w14:textId="2C3E403C" w:rsidR="00892167" w:rsidRPr="003C5495" w:rsidRDefault="00892167" w:rsidP="00980FFA">
            <w:pPr>
              <w:jc w:val="center"/>
              <w:rPr>
                <w:bCs/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bCs/>
                <w:color w:val="000000"/>
                <w:spacing w:val="-10"/>
                <w:sz w:val="28"/>
                <w:szCs w:val="28"/>
              </w:rPr>
              <w:t>Статус конструкции</w:t>
            </w:r>
          </w:p>
        </w:tc>
        <w:tc>
          <w:tcPr>
            <w:tcW w:w="874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BA7C2" w14:textId="77777777" w:rsidR="00892167" w:rsidRPr="003C5495" w:rsidRDefault="00892167" w:rsidP="00980FFA">
            <w:pPr>
              <w:jc w:val="center"/>
              <w:rPr>
                <w:bCs/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bCs/>
                <w:color w:val="000000"/>
                <w:spacing w:val="-10"/>
                <w:sz w:val="28"/>
                <w:szCs w:val="28"/>
              </w:rPr>
              <w:t>Тип конструкции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6A72CA" w14:textId="77777777" w:rsidR="00892167" w:rsidRPr="003C5495" w:rsidRDefault="00892167" w:rsidP="00980FFA">
            <w:pPr>
              <w:jc w:val="center"/>
              <w:rPr>
                <w:bCs/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bCs/>
                <w:color w:val="000000"/>
                <w:spacing w:val="-10"/>
                <w:sz w:val="28"/>
                <w:szCs w:val="28"/>
              </w:rPr>
              <w:t>Обозначения</w:t>
            </w:r>
          </w:p>
          <w:p w14:paraId="07CB7C46" w14:textId="49C0BCC7" w:rsidR="00892167" w:rsidRPr="003C5495" w:rsidRDefault="00892167" w:rsidP="00980FFA">
            <w:pPr>
              <w:jc w:val="center"/>
              <w:rPr>
                <w:bCs/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bCs/>
                <w:color w:val="000000"/>
                <w:spacing w:val="-10"/>
                <w:sz w:val="28"/>
                <w:szCs w:val="28"/>
              </w:rPr>
              <w:t>рекламной конструкции</w:t>
            </w:r>
          </w:p>
        </w:tc>
        <w:tc>
          <w:tcPr>
            <w:tcW w:w="2103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E77B0" w14:textId="021700C1" w:rsidR="00892167" w:rsidRPr="003C5495" w:rsidRDefault="00892167" w:rsidP="00FE3D50">
            <w:pPr>
              <w:jc w:val="center"/>
              <w:rPr>
                <w:bCs/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bCs/>
                <w:color w:val="000000"/>
                <w:spacing w:val="-10"/>
                <w:sz w:val="28"/>
                <w:szCs w:val="28"/>
              </w:rPr>
              <w:t>Местоположение рекламной конструкции</w:t>
            </w:r>
          </w:p>
        </w:tc>
        <w:tc>
          <w:tcPr>
            <w:tcW w:w="215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A7DE2" w14:textId="163AC64C" w:rsidR="00892167" w:rsidRPr="003C5495" w:rsidRDefault="00892167" w:rsidP="00980FFA">
            <w:pPr>
              <w:jc w:val="center"/>
              <w:rPr>
                <w:bCs/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bCs/>
                <w:color w:val="000000"/>
                <w:spacing w:val="-10"/>
                <w:sz w:val="28"/>
                <w:szCs w:val="28"/>
              </w:rPr>
              <w:t>Размер информационного поля рекламной конструкции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B28A0" w14:textId="2A98A844" w:rsidR="00892167" w:rsidRPr="003C5495" w:rsidRDefault="00892167" w:rsidP="00980FFA">
            <w:pPr>
              <w:jc w:val="center"/>
              <w:rPr>
                <w:bCs/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bCs/>
                <w:color w:val="000000"/>
                <w:spacing w:val="-10"/>
                <w:sz w:val="28"/>
                <w:szCs w:val="28"/>
              </w:rPr>
              <w:t>Координаты Х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D26F85" w14:textId="57CADB6F" w:rsidR="00892167" w:rsidRPr="003C5495" w:rsidRDefault="00892167" w:rsidP="00980FFA">
            <w:pPr>
              <w:jc w:val="center"/>
              <w:rPr>
                <w:bCs/>
                <w:color w:val="000000"/>
                <w:spacing w:val="-10"/>
                <w:sz w:val="28"/>
                <w:szCs w:val="28"/>
                <w:lang w:val="en-US"/>
              </w:rPr>
            </w:pPr>
            <w:r w:rsidRPr="003C5495">
              <w:rPr>
                <w:bCs/>
                <w:color w:val="000000"/>
                <w:spacing w:val="-10"/>
                <w:sz w:val="28"/>
                <w:szCs w:val="28"/>
              </w:rPr>
              <w:t xml:space="preserve">Координаты </w:t>
            </w:r>
            <w:r w:rsidRPr="003C5495">
              <w:rPr>
                <w:bCs/>
                <w:color w:val="000000"/>
                <w:spacing w:val="-10"/>
                <w:sz w:val="28"/>
                <w:szCs w:val="28"/>
                <w:lang w:val="en-US"/>
              </w:rPr>
              <w:t>Y</w:t>
            </w:r>
          </w:p>
        </w:tc>
      </w:tr>
      <w:tr w:rsidR="00116891" w:rsidRPr="00F2064A" w14:paraId="73F98A58" w14:textId="77777777" w:rsidTr="003C5495">
        <w:trPr>
          <w:trHeight w:val="487"/>
        </w:trPr>
        <w:tc>
          <w:tcPr>
            <w:tcW w:w="70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AC0609" w14:textId="77777777" w:rsidR="00892167" w:rsidRPr="003C5495" w:rsidRDefault="00892167" w:rsidP="00980FFA">
            <w:pPr>
              <w:jc w:val="center"/>
              <w:rPr>
                <w:bCs/>
                <w:color w:val="000000"/>
                <w:spacing w:val="-10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706ED2" w14:textId="77777777" w:rsidR="00892167" w:rsidRPr="003C5495" w:rsidRDefault="00892167" w:rsidP="00980FFA">
            <w:pPr>
              <w:jc w:val="center"/>
              <w:rPr>
                <w:bCs/>
                <w:color w:val="000000"/>
                <w:spacing w:val="-10"/>
                <w:sz w:val="28"/>
                <w:szCs w:val="28"/>
              </w:rPr>
            </w:pPr>
          </w:p>
        </w:tc>
        <w:tc>
          <w:tcPr>
            <w:tcW w:w="87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8492E" w14:textId="77777777" w:rsidR="00892167" w:rsidRPr="003C5495" w:rsidRDefault="00892167" w:rsidP="00980FFA">
            <w:pPr>
              <w:jc w:val="center"/>
              <w:rPr>
                <w:bCs/>
                <w:color w:val="000000"/>
                <w:spacing w:val="-1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C29DA" w14:textId="77777777" w:rsidR="00892167" w:rsidRPr="003C5495" w:rsidRDefault="00892167" w:rsidP="00980FFA">
            <w:pPr>
              <w:jc w:val="center"/>
              <w:rPr>
                <w:bCs/>
                <w:color w:val="000000"/>
                <w:spacing w:val="-10"/>
                <w:sz w:val="28"/>
                <w:szCs w:val="28"/>
              </w:rPr>
            </w:pPr>
          </w:p>
        </w:tc>
        <w:tc>
          <w:tcPr>
            <w:tcW w:w="2103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DE5641" w14:textId="77777777" w:rsidR="00892167" w:rsidRPr="003C5495" w:rsidRDefault="00892167" w:rsidP="00980FFA">
            <w:pPr>
              <w:rPr>
                <w:bCs/>
                <w:color w:val="000000"/>
                <w:spacing w:val="-10"/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FCF15" w14:textId="67D6186A" w:rsidR="00892167" w:rsidRPr="003C5495" w:rsidRDefault="00892167" w:rsidP="00980FFA">
            <w:pPr>
              <w:jc w:val="center"/>
              <w:rPr>
                <w:bCs/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bCs/>
                <w:color w:val="000000"/>
                <w:spacing w:val="-10"/>
                <w:sz w:val="28"/>
                <w:szCs w:val="28"/>
              </w:rPr>
              <w:t>Высота, 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83FCE" w14:textId="1B738D4D" w:rsidR="00892167" w:rsidRPr="003C5495" w:rsidRDefault="00892167" w:rsidP="00116891">
            <w:pPr>
              <w:ind w:right="175"/>
              <w:jc w:val="center"/>
              <w:rPr>
                <w:bCs/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bCs/>
                <w:color w:val="000000"/>
                <w:spacing w:val="-10"/>
                <w:sz w:val="28"/>
                <w:szCs w:val="28"/>
              </w:rPr>
              <w:t>Ширина, 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4A03F" w14:textId="3B0080F0" w:rsidR="00892167" w:rsidRPr="003C5495" w:rsidRDefault="00892167" w:rsidP="00980FFA">
            <w:pPr>
              <w:jc w:val="center"/>
              <w:rPr>
                <w:bCs/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bCs/>
                <w:color w:val="000000"/>
                <w:spacing w:val="-10"/>
                <w:sz w:val="28"/>
                <w:szCs w:val="28"/>
              </w:rPr>
              <w:t>Площадь, м</w:t>
            </w:r>
            <w:r w:rsidRPr="003C5495">
              <w:rPr>
                <w:bCs/>
                <w:color w:val="000000"/>
                <w:spacing w:val="-1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5465A2" w14:textId="77777777" w:rsidR="00892167" w:rsidRPr="003C5495" w:rsidRDefault="00892167" w:rsidP="00980FFA">
            <w:pPr>
              <w:jc w:val="center"/>
              <w:rPr>
                <w:bCs/>
                <w:color w:val="000000"/>
                <w:spacing w:val="-1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CBBC0A" w14:textId="77777777" w:rsidR="00892167" w:rsidRPr="003C5495" w:rsidRDefault="00892167" w:rsidP="00980FFA">
            <w:pPr>
              <w:jc w:val="center"/>
              <w:rPr>
                <w:bCs/>
                <w:color w:val="000000"/>
                <w:spacing w:val="-10"/>
                <w:sz w:val="28"/>
                <w:szCs w:val="28"/>
              </w:rPr>
            </w:pPr>
          </w:p>
        </w:tc>
      </w:tr>
      <w:tr w:rsidR="00116891" w:rsidRPr="00F2064A" w14:paraId="249997CC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ABBEA" w14:textId="0B79D1D9" w:rsidR="006E27D7" w:rsidRPr="003C5495" w:rsidRDefault="00F2064A" w:rsidP="00F2064A">
            <w:pPr>
              <w:pStyle w:val="ad"/>
              <w:tabs>
                <w:tab w:val="left" w:pos="284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7D2CD" w14:textId="1316C30B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EF7AA" w14:textId="676FDDD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BC037" w14:textId="51133E96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АС-001-001-П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4632C" w14:textId="4582D228" w:rsidR="006E27D7" w:rsidRPr="003C5495" w:rsidRDefault="006E27D7" w:rsidP="003E0661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г. Кисловодск, ул. Кирова, 12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D6DB3" w14:textId="1BDD435E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60FEA" w14:textId="5B34C295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D846F" w14:textId="2D3E84FE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036AF" w14:textId="79CE622A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351133,59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C50B" w14:textId="6CD8BAEC" w:rsidR="006E27D7" w:rsidRPr="003C5495" w:rsidRDefault="006E27D7" w:rsidP="003E0661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1378080,07</w:t>
            </w:r>
          </w:p>
        </w:tc>
      </w:tr>
      <w:tr w:rsidR="00116891" w:rsidRPr="00F2064A" w14:paraId="0DA9AE38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9F755" w14:textId="7830727D" w:rsidR="006E27D7" w:rsidRPr="003C5495" w:rsidRDefault="00F2064A" w:rsidP="00F2064A">
            <w:pPr>
              <w:pStyle w:val="ad"/>
              <w:tabs>
                <w:tab w:val="left" w:pos="284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2389E" w14:textId="194193E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2DCD6" w14:textId="5C7277CF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15CAF" w14:textId="572E5F2F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АС-001-002-П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5F90B" w14:textId="524EC04B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 xml:space="preserve">г. Кисловодск, </w:t>
            </w:r>
            <w:proofErr w:type="spellStart"/>
            <w:r w:rsidRPr="003C5495">
              <w:rPr>
                <w:color w:val="000000"/>
                <w:spacing w:val="-10"/>
                <w:sz w:val="28"/>
                <w:szCs w:val="28"/>
              </w:rPr>
              <w:t>пр-кт</w:t>
            </w:r>
            <w:proofErr w:type="spellEnd"/>
            <w:r w:rsidRPr="003C5495">
              <w:rPr>
                <w:color w:val="000000"/>
                <w:spacing w:val="-10"/>
                <w:sz w:val="28"/>
                <w:szCs w:val="28"/>
              </w:rPr>
              <w:t xml:space="preserve"> Победы 37/1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00279" w14:textId="3179C98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BAFE0" w14:textId="7EC915B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70F00" w14:textId="1192E9B5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66892" w14:textId="6682A224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352080,48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65819" w14:textId="740FCB71" w:rsidR="006E27D7" w:rsidRPr="003C5495" w:rsidRDefault="006E27D7" w:rsidP="003E0661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1377983,56</w:t>
            </w:r>
          </w:p>
        </w:tc>
      </w:tr>
      <w:tr w:rsidR="00116891" w:rsidRPr="00F2064A" w14:paraId="53A940CB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46589" w14:textId="13ADE385" w:rsidR="006E27D7" w:rsidRPr="003C5495" w:rsidRDefault="00F2064A" w:rsidP="00F2064A">
            <w:pPr>
              <w:pStyle w:val="ad"/>
              <w:tabs>
                <w:tab w:val="left" w:pos="284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80E0A" w14:textId="6B454320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F643C" w14:textId="403E853D" w:rsidR="006E27D7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афишный </w:t>
            </w:r>
            <w:r w:rsidR="006E27D7" w:rsidRPr="003C5495">
              <w:rPr>
                <w:spacing w:val="-10"/>
                <w:sz w:val="28"/>
                <w:szCs w:val="28"/>
              </w:rPr>
              <w:t>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48FAD" w14:textId="58AAA9C7" w:rsidR="006E27D7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</w:t>
            </w:r>
            <w:r w:rsidR="006E27D7" w:rsidRPr="003C5495">
              <w:rPr>
                <w:spacing w:val="-10"/>
                <w:sz w:val="28"/>
                <w:szCs w:val="28"/>
              </w:rPr>
              <w:t>С-001-003-П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4F2A0" w14:textId="5649BC58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г. Кисловодск, остановка «Гастроном» в сторону центра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CAE02" w14:textId="17B32A56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C39F3" w14:textId="00A89E4A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7F41A" w14:textId="7C6DF365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694C1" w14:textId="24FDA20E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349901,29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59710" w14:textId="4D463FF0" w:rsidR="006E27D7" w:rsidRPr="003C5495" w:rsidRDefault="006E27D7" w:rsidP="003E0661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1377651,85</w:t>
            </w:r>
          </w:p>
        </w:tc>
      </w:tr>
      <w:tr w:rsidR="00116891" w:rsidRPr="00F2064A" w14:paraId="4CF85A7F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79E50" w14:textId="5C2DA35E" w:rsidR="006E27D7" w:rsidRPr="003C5495" w:rsidRDefault="00F2064A" w:rsidP="00F2064A">
            <w:pPr>
              <w:pStyle w:val="ad"/>
              <w:tabs>
                <w:tab w:val="left" w:pos="284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1327C" w14:textId="1C16B679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AAD91" w14:textId="087BB665" w:rsidR="006E27D7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</w:t>
            </w:r>
            <w:r w:rsidR="006E27D7" w:rsidRPr="003C5495">
              <w:rPr>
                <w:spacing w:val="-10"/>
                <w:sz w:val="28"/>
                <w:szCs w:val="28"/>
              </w:rPr>
              <w:t xml:space="preserve">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3B481" w14:textId="7A0B457B" w:rsidR="006E27D7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</w:t>
            </w:r>
            <w:r w:rsidR="006E27D7" w:rsidRPr="003C5495">
              <w:rPr>
                <w:spacing w:val="-10"/>
                <w:sz w:val="28"/>
                <w:szCs w:val="28"/>
              </w:rPr>
              <w:t>С-001-004-П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307FF" w14:textId="6B945D6A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г. Кисловодск, остановка санаторий «Кругозор»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6A6DD" w14:textId="7AE3D44B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C5569" w14:textId="5C079623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570FD" w14:textId="4AE3E252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9ED7B" w14:textId="466B8BD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351007,62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85E4D" w14:textId="5C6ED425" w:rsidR="006E27D7" w:rsidRPr="003C5495" w:rsidRDefault="00974D42" w:rsidP="00974D42">
            <w:pPr>
              <w:jc w:val="both"/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1378753,69</w:t>
            </w:r>
          </w:p>
        </w:tc>
      </w:tr>
      <w:tr w:rsidR="00116891" w:rsidRPr="00F2064A" w14:paraId="4D1178E7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CC0B8" w14:textId="5DE142DC" w:rsidR="006E27D7" w:rsidRPr="003C5495" w:rsidRDefault="00F2064A" w:rsidP="00F2064A">
            <w:pPr>
              <w:pStyle w:val="ad"/>
              <w:tabs>
                <w:tab w:val="left" w:pos="284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A1407" w14:textId="0025DA2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F51CB" w14:textId="13F48C26" w:rsidR="006E27D7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афишный </w:t>
            </w:r>
            <w:r w:rsidR="006E27D7" w:rsidRPr="003C5495">
              <w:rPr>
                <w:spacing w:val="-10"/>
                <w:sz w:val="28"/>
                <w:szCs w:val="28"/>
              </w:rPr>
              <w:t>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A54C1" w14:textId="1FAC55B8" w:rsidR="006E27D7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</w:t>
            </w:r>
            <w:r w:rsidR="006E27D7" w:rsidRPr="003C5495">
              <w:rPr>
                <w:spacing w:val="-10"/>
                <w:sz w:val="28"/>
                <w:szCs w:val="28"/>
              </w:rPr>
              <w:t>С-001-005-П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ED40F" w14:textId="6BD67975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г. Кисловодск, перекресток улиц Героев-Медиков и Островского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A2AFF" w14:textId="65F5A64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079E4" w14:textId="656ABD9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0E00C" w14:textId="57BAB599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F5C87" w14:textId="03F7FA4E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352116,21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D8E98" w14:textId="46DFF6AD" w:rsidR="006E27D7" w:rsidRPr="003C5495" w:rsidRDefault="006E27D7" w:rsidP="00974D42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1377255,88</w:t>
            </w:r>
          </w:p>
        </w:tc>
      </w:tr>
      <w:tr w:rsidR="00116891" w:rsidRPr="00F2064A" w14:paraId="666312E9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F8E97" w14:textId="10FE126D" w:rsidR="006E27D7" w:rsidRPr="003C5495" w:rsidRDefault="00F2064A" w:rsidP="00F2064A">
            <w:pPr>
              <w:pStyle w:val="ad"/>
              <w:tabs>
                <w:tab w:val="left" w:pos="284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E1C9C" w14:textId="5B2D236D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C59C7" w14:textId="15461DF2" w:rsidR="006E27D7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афишный </w:t>
            </w:r>
            <w:r w:rsidR="006E27D7" w:rsidRPr="003C5495">
              <w:rPr>
                <w:spacing w:val="-10"/>
                <w:sz w:val="28"/>
                <w:szCs w:val="28"/>
              </w:rPr>
              <w:t>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82FCA" w14:textId="6A6AB0FB" w:rsidR="006E27D7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</w:t>
            </w:r>
            <w:r w:rsidR="006E27D7" w:rsidRPr="003C5495">
              <w:rPr>
                <w:spacing w:val="-10"/>
                <w:sz w:val="28"/>
                <w:szCs w:val="28"/>
              </w:rPr>
              <w:t>С-001-006-П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D51B0" w14:textId="1DFE75D7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г. Кисловодск, улица Кутузова, остановка «Горбольница»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3AFEB" w14:textId="10A5FF4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A230" w14:textId="33B0C270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AE0C8" w14:textId="0CFEB07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02B2E" w14:textId="43C3925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350037,73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561D3" w14:textId="50752140" w:rsidR="006E27D7" w:rsidRPr="003C5495" w:rsidRDefault="006E27D7" w:rsidP="00974D42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1376470,33</w:t>
            </w:r>
          </w:p>
        </w:tc>
      </w:tr>
      <w:tr w:rsidR="00116891" w:rsidRPr="00F2064A" w14:paraId="3BAEBDCC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95DD9" w14:textId="7E15A068" w:rsidR="006E27D7" w:rsidRPr="003C5495" w:rsidRDefault="00F2064A" w:rsidP="00F2064A">
            <w:pPr>
              <w:pStyle w:val="ad"/>
              <w:tabs>
                <w:tab w:val="left" w:pos="284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20236" w14:textId="6DB4EFBA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B83D3" w14:textId="2CE00FFF" w:rsidR="006E27D7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афишный </w:t>
            </w:r>
            <w:r w:rsidR="006E27D7" w:rsidRPr="003C5495">
              <w:rPr>
                <w:spacing w:val="-10"/>
                <w:sz w:val="28"/>
                <w:szCs w:val="28"/>
              </w:rPr>
              <w:t>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D3DE6" w14:textId="4FFC758A" w:rsidR="006E27D7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</w:t>
            </w:r>
            <w:r w:rsidR="006E27D7" w:rsidRPr="003C5495">
              <w:rPr>
                <w:spacing w:val="-10"/>
                <w:sz w:val="28"/>
                <w:szCs w:val="28"/>
              </w:rPr>
              <w:t>С-001-007-П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07C4B" w14:textId="45FB8828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г. Кисловодск, ул. Горького, напротив Скорой помощи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D1E71" w14:textId="29B4CF96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59CAF" w14:textId="2EB3D00D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8B1ED" w14:textId="0D487C09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7A4C7" w14:textId="0B0F1D0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351213,09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9642D" w14:textId="53F82563" w:rsidR="006E27D7" w:rsidRPr="003C5495" w:rsidRDefault="006E27D7" w:rsidP="00974D42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1377523,57</w:t>
            </w:r>
          </w:p>
        </w:tc>
      </w:tr>
      <w:tr w:rsidR="00116891" w:rsidRPr="00F2064A" w14:paraId="5A1B8C6D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00F1" w14:textId="1EB7BA8E" w:rsidR="006E27D7" w:rsidRPr="003C5495" w:rsidRDefault="00F2064A" w:rsidP="00F2064A">
            <w:pPr>
              <w:pStyle w:val="ad"/>
              <w:tabs>
                <w:tab w:val="left" w:pos="284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lastRenderedPageBreak/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5027B" w14:textId="515D9852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CF5DB" w14:textId="12670308" w:rsidR="006E27D7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</w:t>
            </w:r>
            <w:r w:rsidR="006E27D7" w:rsidRPr="003C5495">
              <w:rPr>
                <w:spacing w:val="-10"/>
                <w:sz w:val="28"/>
                <w:szCs w:val="28"/>
              </w:rPr>
              <w:t xml:space="preserve">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9CE2E" w14:textId="06480D77" w:rsidR="006E27D7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</w:t>
            </w:r>
            <w:r w:rsidR="006E27D7" w:rsidRPr="003C5495">
              <w:rPr>
                <w:spacing w:val="-10"/>
                <w:sz w:val="28"/>
                <w:szCs w:val="28"/>
              </w:rPr>
              <w:t>С-001-008-П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AE5D1" w14:textId="5DA33235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г. Кисловодск, ул. Желябова, источник минеральных вод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F84A1" w14:textId="6061CE5F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FD826" w14:textId="3C553FD3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40477" w14:textId="7C21F64E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DC74C" w14:textId="4AE1C173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351084,67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387EC" w14:textId="6249A4EE" w:rsidR="006E27D7" w:rsidRPr="003C5495" w:rsidRDefault="006E27D7" w:rsidP="00974D42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1378039,99</w:t>
            </w:r>
          </w:p>
        </w:tc>
      </w:tr>
      <w:tr w:rsidR="00116891" w:rsidRPr="00F2064A" w14:paraId="2DB50FC4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71613" w14:textId="1F7E5747" w:rsidR="006E27D7" w:rsidRPr="003C5495" w:rsidRDefault="00F2064A" w:rsidP="00F2064A">
            <w:pPr>
              <w:tabs>
                <w:tab w:val="left" w:pos="284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6C6FE" w14:textId="0EA9756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CF44A" w14:textId="3E97D0ED" w:rsidR="006E27D7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</w:t>
            </w:r>
            <w:r w:rsidR="006E27D7" w:rsidRPr="003C5495">
              <w:rPr>
                <w:spacing w:val="-10"/>
                <w:sz w:val="28"/>
                <w:szCs w:val="28"/>
              </w:rPr>
              <w:t xml:space="preserve">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81D7E" w14:textId="11415116" w:rsidR="006E27D7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</w:t>
            </w:r>
            <w:r w:rsidR="006E27D7" w:rsidRPr="003C5495">
              <w:rPr>
                <w:spacing w:val="-10"/>
                <w:sz w:val="28"/>
                <w:szCs w:val="28"/>
              </w:rPr>
              <w:t>С-001-009-П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0E87C" w14:textId="42EBA038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г. Кисловодск, ул. Желябова, справа от санатория «Долина Нарзанов»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39BFD" w14:textId="0EB6D79E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40290" w14:textId="608F04B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33D5C" w14:textId="2D205CE2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3ED8E" w14:textId="1860AF2D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351085,08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D25BF" w14:textId="6E1E364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1378074,46</w:t>
            </w:r>
          </w:p>
        </w:tc>
      </w:tr>
      <w:tr w:rsidR="00116891" w:rsidRPr="00F2064A" w14:paraId="4FC021AC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AAAD9" w14:textId="598A6F87" w:rsidR="006E27D7" w:rsidRPr="003C5495" w:rsidRDefault="00F2064A" w:rsidP="00F2064A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8F5BC" w14:textId="1609D4AD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82242" w14:textId="12F12642" w:rsidR="006E27D7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афишная</w:t>
            </w:r>
            <w:r w:rsidR="006E27D7" w:rsidRPr="003C5495">
              <w:rPr>
                <w:spacing w:val="-10"/>
                <w:sz w:val="28"/>
                <w:szCs w:val="28"/>
              </w:rPr>
              <w:t xml:space="preserve"> тумба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45004" w14:textId="753A2C12" w:rsidR="006E27D7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</w:t>
            </w:r>
            <w:r w:rsidR="006E27D7" w:rsidRPr="003C5495">
              <w:rPr>
                <w:spacing w:val="-10"/>
                <w:sz w:val="28"/>
                <w:szCs w:val="28"/>
              </w:rPr>
              <w:t>Т-001-010-П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A1EC6" w14:textId="1230A5AD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 xml:space="preserve">г. Кисловодск, </w:t>
            </w:r>
            <w:proofErr w:type="spellStart"/>
            <w:r w:rsidRPr="003C5495">
              <w:rPr>
                <w:color w:val="000000"/>
                <w:spacing w:val="-10"/>
                <w:sz w:val="28"/>
                <w:szCs w:val="28"/>
              </w:rPr>
              <w:t>пр-</w:t>
            </w:r>
            <w:proofErr w:type="gramStart"/>
            <w:r w:rsidRPr="003C5495">
              <w:rPr>
                <w:color w:val="000000"/>
                <w:spacing w:val="-10"/>
                <w:sz w:val="28"/>
                <w:szCs w:val="28"/>
              </w:rPr>
              <w:t>кт</w:t>
            </w:r>
            <w:proofErr w:type="spellEnd"/>
            <w:r w:rsidRPr="003C5495">
              <w:rPr>
                <w:color w:val="000000"/>
                <w:spacing w:val="-10"/>
                <w:sz w:val="28"/>
                <w:szCs w:val="28"/>
              </w:rPr>
              <w:t xml:space="preserve">  Победы</w:t>
            </w:r>
            <w:proofErr w:type="gramEnd"/>
            <w:r w:rsidRPr="003C5495">
              <w:rPr>
                <w:color w:val="000000"/>
                <w:spacing w:val="-10"/>
                <w:sz w:val="28"/>
                <w:szCs w:val="28"/>
              </w:rPr>
              <w:t>,</w:t>
            </w:r>
          </w:p>
          <w:p w14:paraId="5B946A72" w14:textId="523B7F2D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у магазина «Сити-центр»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47CF1" w14:textId="7B7D8B4E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2,51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A081B" w14:textId="57FA6F54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5FCDA" w14:textId="0FD3DB1C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C0933" w14:textId="06DBB3FC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351382,8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9B97A" w14:textId="1D79D4EE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1377820,12</w:t>
            </w:r>
          </w:p>
        </w:tc>
      </w:tr>
      <w:tr w:rsidR="00116891" w:rsidRPr="00F2064A" w14:paraId="4B20FCAF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893BC" w14:textId="1A398C8F" w:rsidR="006E27D7" w:rsidRPr="003C5495" w:rsidRDefault="00F2064A" w:rsidP="00F2064A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85B61" w14:textId="6F50937E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6680A" w14:textId="7DFE0F22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EB350" w14:textId="625A227B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АС-001-011-П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71AE5" w14:textId="60A0D6C6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Промышленная (возле остановки Автовокзал)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FA173" w14:textId="4B4248A3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1A5F3" w14:textId="024FEE73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27C7" w14:textId="0418232F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9C6E5" w14:textId="6F0BFFB5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355684,26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FF118" w14:textId="3605111B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1378996,15</w:t>
            </w:r>
          </w:p>
        </w:tc>
      </w:tr>
      <w:tr w:rsidR="00116891" w:rsidRPr="00F2064A" w14:paraId="0F1AE5D6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A9A0E" w14:textId="2CD20A04" w:rsidR="006E27D7" w:rsidRPr="003C5495" w:rsidRDefault="00F2064A" w:rsidP="00F2064A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4F064" w14:textId="520F0000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6F5FC" w14:textId="4B7EBE9D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A4CC4" w14:textId="3D4BD1FF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АС-001-012-П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F46A5" w14:textId="7A299786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</w:t>
            </w:r>
            <w:proofErr w:type="spellStart"/>
            <w:proofErr w:type="gramStart"/>
            <w:r w:rsidRPr="003C5495">
              <w:rPr>
                <w:spacing w:val="-10"/>
                <w:sz w:val="28"/>
                <w:szCs w:val="28"/>
              </w:rPr>
              <w:t>ул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.Красноармейская</w:t>
            </w:r>
            <w:proofErr w:type="gramEnd"/>
            <w:r w:rsidRPr="003C5495">
              <w:rPr>
                <w:spacing w:val="-10"/>
                <w:sz w:val="28"/>
                <w:szCs w:val="28"/>
              </w:rPr>
              <w:t xml:space="preserve"> (возле остановки Колоннада)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ED19" w14:textId="4124DD6D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5CB07" w14:textId="4D4F901F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A713B" w14:textId="0726BE8F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7DD11" w14:textId="463BF99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350326,54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8B921" w14:textId="71766A4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1377658,45</w:t>
            </w:r>
          </w:p>
        </w:tc>
      </w:tr>
      <w:tr w:rsidR="00116891" w:rsidRPr="00F2064A" w14:paraId="58596A73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00030" w14:textId="10D6FA8C" w:rsidR="006E27D7" w:rsidRPr="003C5495" w:rsidRDefault="00F2064A" w:rsidP="00F2064A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3E2D1" w14:textId="614EB76D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13A4D" w14:textId="783D933E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7297B" w14:textId="1A3EDEBA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АС-001-013-П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4C969" w14:textId="5B623CF4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Гагарина (остановка)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F7F43" w14:textId="0A8FA992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1F712" w14:textId="6AF99F83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03D2F" w14:textId="029E60D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5F40E" w14:textId="0A9B9764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348484,68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08CAA" w14:textId="6C5FEC6D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1377509,83</w:t>
            </w:r>
          </w:p>
        </w:tc>
      </w:tr>
      <w:tr w:rsidR="00116891" w:rsidRPr="00F2064A" w14:paraId="08DF33C7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59FA1" w14:textId="22567E17" w:rsidR="006E27D7" w:rsidRPr="003C5495" w:rsidRDefault="00F2064A" w:rsidP="00F2064A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9EC3B" w14:textId="301B9C35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8804F" w14:textId="4B0BEA8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D4275" w14:textId="286CD5AD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АС-001-014-П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FA177" w14:textId="5ECB40DE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Гагарина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25E92" w14:textId="08676394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2E91E" w14:textId="32955632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61B2E" w14:textId="1B2053FA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8DE5F" w14:textId="4BA49B2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348847,68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7D7D9" w14:textId="48C5065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1377648,34</w:t>
            </w:r>
          </w:p>
        </w:tc>
      </w:tr>
      <w:tr w:rsidR="00116891" w:rsidRPr="00F2064A" w14:paraId="6677C664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20A98" w14:textId="6B2FF8CB" w:rsidR="006E27D7" w:rsidRPr="003C5495" w:rsidRDefault="00F2064A" w:rsidP="00F2064A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D56FE" w14:textId="1A4BDD46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F05CB" w14:textId="2E6720D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44A5A" w14:textId="3910B6BC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АС-001-015-П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F2F4D" w14:textId="1203D23D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Гагарина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66A87" w14:textId="70AA7A54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17072" w14:textId="192E0B4E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3901F" w14:textId="096B91CA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F05FF" w14:textId="3D98E1B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348850,57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5D6EA" w14:textId="68DFF59B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1377639,04</w:t>
            </w:r>
          </w:p>
        </w:tc>
      </w:tr>
      <w:tr w:rsidR="00116891" w:rsidRPr="00F2064A" w14:paraId="34EB977B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2DA46" w14:textId="2A6865AE" w:rsidR="006E27D7" w:rsidRPr="003C5495" w:rsidRDefault="00F2064A" w:rsidP="00F2064A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C7125" w14:textId="5CDDB6EA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D5762" w14:textId="1E18924B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53C4F" w14:textId="7C8E3913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АС-001-016-П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C3E38" w14:textId="53534F8B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Школа №10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B8E03" w14:textId="14C998FB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3CE3F" w14:textId="0A69F274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C50D4" w14:textId="5769AE1F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1FE98" w14:textId="4DAFFB09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349330,42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0BB4E" w14:textId="3C211404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1377744,67</w:t>
            </w:r>
          </w:p>
        </w:tc>
      </w:tr>
      <w:tr w:rsidR="00116891" w:rsidRPr="00F2064A" w14:paraId="50C86487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87216" w14:textId="02118747" w:rsidR="006E27D7" w:rsidRPr="003C5495" w:rsidRDefault="00F2064A" w:rsidP="00F2064A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D84F7" w14:textId="0E100CB3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2E2CE" w14:textId="362A3EE0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30D3E" w14:textId="1DCB27EB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АС-001-017-П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B7216" w14:textId="26432D32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Горького у рынка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4A3C3" w14:textId="064310BF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B4DBA" w14:textId="5F1D412A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1A2E6" w14:textId="03EBEA2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886F4" w14:textId="7ACC954C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351222,4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DE5AF" w14:textId="2E25D64C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1377454,6</w:t>
            </w:r>
          </w:p>
        </w:tc>
      </w:tr>
      <w:tr w:rsidR="00116891" w:rsidRPr="00F2064A" w14:paraId="743729AA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563F0" w14:textId="757F51B5" w:rsidR="006E27D7" w:rsidRPr="003C5495" w:rsidRDefault="00F2064A" w:rsidP="00F2064A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7C04F" w14:textId="6F608DA6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97389" w14:textId="5826584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5F3B3" w14:textId="14839624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АС-001-018-П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2C668" w14:textId="69021320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ул. Горького (остановка </w:t>
            </w:r>
            <w:r w:rsidRPr="003C5495">
              <w:rPr>
                <w:spacing w:val="-10"/>
                <w:sz w:val="28"/>
                <w:szCs w:val="28"/>
              </w:rPr>
              <w:lastRenderedPageBreak/>
              <w:t>центральный рынок)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25C1F" w14:textId="2567B5B4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lastRenderedPageBreak/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4F105" w14:textId="4B6B9E4A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F2BE6" w14:textId="7C7C023B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CE320" w14:textId="600F238F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351331,06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22B27" w14:textId="480CA19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1377204,37</w:t>
            </w:r>
          </w:p>
        </w:tc>
      </w:tr>
      <w:tr w:rsidR="00116891" w:rsidRPr="00F2064A" w14:paraId="79485263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6512D" w14:textId="306E7F53" w:rsidR="006E27D7" w:rsidRPr="003C5495" w:rsidRDefault="00F2064A" w:rsidP="00F2064A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4ECE9" w14:textId="22861526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7E03" w14:textId="7BBE909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B5A1B" w14:textId="4CE60527" w:rsidR="006E27D7" w:rsidRPr="003C5495" w:rsidRDefault="006E27D7" w:rsidP="00974D42">
            <w:pPr>
              <w:jc w:val="both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АС-001-019-П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43C3" w14:textId="3B0E9077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Горького (остановка центральный рынок)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88301" w14:textId="57A35E82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69E2C" w14:textId="0E2F826A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ECB89" w14:textId="77FB75CA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3F279" w14:textId="19FD22D2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351325,87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9E977" w14:textId="32C766FA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1377274,15</w:t>
            </w:r>
          </w:p>
        </w:tc>
      </w:tr>
      <w:tr w:rsidR="00116891" w:rsidRPr="00F2064A" w14:paraId="0856E84A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D54AB" w14:textId="1A175338" w:rsidR="006E27D7" w:rsidRPr="003C5495" w:rsidRDefault="00F2064A" w:rsidP="00F2064A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62261" w14:textId="4E24D865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1992F" w14:textId="64888BD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02FA3" w14:textId="2443F8C3" w:rsidR="006E27D7" w:rsidRPr="003C5495" w:rsidRDefault="006E27D7" w:rsidP="00974D42">
            <w:pPr>
              <w:jc w:val="both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АС-001-020-П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25BBD" w14:textId="12782102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пр. Победы (Маяковского)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6282B" w14:textId="50398B4C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FD08A" w14:textId="6A861F59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00C95" w14:textId="0715066B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25500" w14:textId="211F229B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354145,66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39CB9" w14:textId="2B0B1800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1378498,54</w:t>
            </w:r>
          </w:p>
        </w:tc>
      </w:tr>
      <w:tr w:rsidR="00116891" w:rsidRPr="00F2064A" w14:paraId="2CAC3973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A26E5" w14:textId="0BE04A70" w:rsidR="006E27D7" w:rsidRPr="003C5495" w:rsidRDefault="00F2064A" w:rsidP="00F2064A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2C1A8" w14:textId="6A1E109E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C3926" w14:textId="7B91513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3EB80" w14:textId="664F355E" w:rsidR="006E27D7" w:rsidRPr="003C5495" w:rsidRDefault="006E27D7" w:rsidP="00974D42">
            <w:pPr>
              <w:jc w:val="both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АС-001-021-П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6208B" w14:textId="75B44523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Декабристов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B3D8D" w14:textId="380CAD5E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527E2" w14:textId="25E72B99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7E4E4" w14:textId="47484B2B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76A40" w14:textId="37B0227E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350958,54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41794" w14:textId="47C72844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1379836,39</w:t>
            </w:r>
          </w:p>
        </w:tc>
      </w:tr>
      <w:tr w:rsidR="00116891" w:rsidRPr="00F2064A" w14:paraId="787FBE88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4C478" w14:textId="36945BEB" w:rsidR="006E27D7" w:rsidRPr="003C5495" w:rsidRDefault="00F2064A" w:rsidP="00F2064A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22BAD" w14:textId="1A7AFBF6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25DE5" w14:textId="310DC43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836C2" w14:textId="4CE3EA4A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АС-001-022-П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A2307" w14:textId="0E29DC2E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ул.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Верхнедонская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(остановка)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E84E1" w14:textId="6170829E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C9491" w14:textId="46BE27BD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C3692" w14:textId="1A228584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2201F" w14:textId="17F4466A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347740,23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70A32" w14:textId="15D7CD7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1378766,71</w:t>
            </w:r>
          </w:p>
        </w:tc>
      </w:tr>
      <w:tr w:rsidR="00116891" w:rsidRPr="00F2064A" w14:paraId="4038062E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D710C" w14:textId="749706CE" w:rsidR="006E27D7" w:rsidRPr="003C5495" w:rsidRDefault="00F2064A" w:rsidP="00F2064A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6CD20" w14:textId="5A56680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81074" w14:textId="1B49022C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19060" w14:textId="38B0FA92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АС-001-023-П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93601" w14:textId="30BDAD38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Ермолова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9BCDA" w14:textId="77219FE0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EADAB" w14:textId="1A7B74C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954FC" w14:textId="071AEB3F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D7913" w14:textId="4926BFC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349161,51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A7FE0" w14:textId="5F0CE90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1377115,06</w:t>
            </w:r>
          </w:p>
        </w:tc>
      </w:tr>
      <w:tr w:rsidR="00116891" w:rsidRPr="00F2064A" w14:paraId="01112FD5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7DB5B" w14:textId="60ED1521" w:rsidR="006E27D7" w:rsidRPr="003C5495" w:rsidRDefault="00F2064A" w:rsidP="00F2064A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71304" w14:textId="39789C9F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15BF2" w14:textId="1EEFB2F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54178" w14:textId="4E4AB84B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АС-001-024-П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E7B86" w14:textId="77AAFCE1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Ермолова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5B50D" w14:textId="5F6E19C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F6062" w14:textId="4C27E8F4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14CF8" w14:textId="02A6C96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BD14B" w14:textId="09D408C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348999,3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90402" w14:textId="06EFFFE0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1376954,17</w:t>
            </w:r>
          </w:p>
        </w:tc>
      </w:tr>
      <w:tr w:rsidR="00116891" w:rsidRPr="00F2064A" w14:paraId="53C02951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4A74B" w14:textId="6F5E9E1D" w:rsidR="006E27D7" w:rsidRPr="003C5495" w:rsidRDefault="00F2064A" w:rsidP="00F2064A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2A278" w14:textId="6F888FC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F99BD" w14:textId="6CE514AC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0B589" w14:textId="6EDA0663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АС-001-025-П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C1E01" w14:textId="66B91B11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Ермолова (остановка обувная фабрика)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D8F0" w14:textId="0F885AEE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A6174" w14:textId="2A52370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9790E" w14:textId="502569DB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42D8" w14:textId="3AB2744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349471,59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E00DB" w14:textId="5876FF64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1377367</w:t>
            </w:r>
          </w:p>
        </w:tc>
      </w:tr>
      <w:tr w:rsidR="00116891" w:rsidRPr="00F2064A" w14:paraId="17EC1442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DEAA9" w14:textId="66E73435" w:rsidR="006E27D7" w:rsidRPr="003C5495" w:rsidRDefault="00F2064A" w:rsidP="00F2064A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00DE4" w14:textId="15AC6B26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1BC05" w14:textId="4336AB39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32ADE" w14:textId="0FC4750B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АС-001-026-П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5A37A" w14:textId="2A15ED73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Ермолова (остановка обувная фабрика)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D722F" w14:textId="2E10E4D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26073" w14:textId="786B1C2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ADA6A" w14:textId="267519A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EE5B2" w14:textId="29349ACF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349504,98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E9E08" w14:textId="10319FAD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1377390,88</w:t>
            </w:r>
          </w:p>
        </w:tc>
      </w:tr>
      <w:tr w:rsidR="00116891" w:rsidRPr="00F2064A" w14:paraId="15D078E8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1DC6D" w14:textId="300489F3" w:rsidR="006E27D7" w:rsidRPr="003C5495" w:rsidRDefault="00F2064A" w:rsidP="00F2064A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22121" w14:textId="08E8387A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DDF89" w14:textId="544F5606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6D8CB" w14:textId="4887F5FB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АС-001-027-П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6B52E" w14:textId="5236523C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Жмакина, кинотеатр Авангард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17895" w14:textId="69E9CF6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BC1EC" w14:textId="1C27E81F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B53C0" w14:textId="682E585B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0EE7E" w14:textId="2C854C7C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353408,76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A483F" w14:textId="2DC4656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1377269,14</w:t>
            </w:r>
          </w:p>
        </w:tc>
      </w:tr>
      <w:tr w:rsidR="00116891" w:rsidRPr="00F2064A" w14:paraId="058427CA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B0C4F" w14:textId="7E3FCB35" w:rsidR="006E27D7" w:rsidRPr="003C5495" w:rsidRDefault="00F2064A" w:rsidP="00F2064A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4341A" w14:textId="32F6764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F9798" w14:textId="6A576056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5E196" w14:textId="17A1D05F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АС-001-028-П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69465" w14:textId="404E1922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Жмакина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7BEBD" w14:textId="3DCA7B8A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D01A5" w14:textId="3078FDEC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4FE7D" w14:textId="686A153C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6F3E5" w14:textId="6D962310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352966,56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7849C" w14:textId="372343FA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1377428,41</w:t>
            </w:r>
          </w:p>
        </w:tc>
      </w:tr>
      <w:tr w:rsidR="00116891" w:rsidRPr="00F2064A" w14:paraId="799D5503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71686" w14:textId="7063ACC8" w:rsidR="006E27D7" w:rsidRPr="003C5495" w:rsidRDefault="00F2064A" w:rsidP="00F2064A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7D79D" w14:textId="24A45C8F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78012" w14:textId="6A5044FE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9283D" w14:textId="2A7902E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АС-001-029-П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B3254" w14:textId="6480E7EB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Западная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6AD3C" w14:textId="357BC86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0C624" w14:textId="49141383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E29EC" w14:textId="283711F9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3C4C2" w14:textId="46091DD5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354052,48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02C14" w14:textId="793EB67D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1378167,67</w:t>
            </w:r>
          </w:p>
        </w:tc>
      </w:tr>
      <w:tr w:rsidR="00116891" w:rsidRPr="00F2064A" w14:paraId="45898E2D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35CC3" w14:textId="199E61A9" w:rsidR="006E27D7" w:rsidRPr="003C5495" w:rsidRDefault="00F2064A" w:rsidP="00F2064A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lastRenderedPageBreak/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A644D" w14:textId="4AA08DA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6D869" w14:textId="08119053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D3205" w14:textId="3A4E6EEF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АС-001-030-П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26EA5" w14:textId="5B61699F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пр. Победы (Маяковского)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BA56E" w14:textId="4501C97D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63F9B" w14:textId="2A152F3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3048E" w14:textId="57CCD67D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5B237" w14:textId="723F2244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354202,66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2B395" w14:textId="11CF3360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1378536,55</w:t>
            </w:r>
          </w:p>
        </w:tc>
      </w:tr>
      <w:tr w:rsidR="00116891" w:rsidRPr="00F2064A" w14:paraId="71B379E8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03109" w14:textId="6C15485D" w:rsidR="006E27D7" w:rsidRPr="003C5495" w:rsidRDefault="00F2064A" w:rsidP="00F2064A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5F431" w14:textId="7EAA0469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5F868" w14:textId="6B1FBE55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7712E" w14:textId="75CEEBF2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АС-001-031-П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64FC6" w14:textId="55E59B3A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ул. Западная церковь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Кресто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>-Воздвиженская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F6100" w14:textId="19A4FB84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949CA" w14:textId="2E474E13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0AFE9" w14:textId="7A544659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31993" w14:textId="7C4BC330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354077,37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8D859" w14:textId="75877E10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1378177,09</w:t>
            </w:r>
          </w:p>
        </w:tc>
      </w:tr>
      <w:tr w:rsidR="00116891" w:rsidRPr="00F2064A" w14:paraId="28B0A1B7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89D17" w14:textId="5E059107" w:rsidR="006E27D7" w:rsidRPr="003C5495" w:rsidRDefault="00F2064A" w:rsidP="00F2064A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F2CBC" w14:textId="1C2F266E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3F6AC" w14:textId="0E8DBDB6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744FB" w14:textId="60B1ADED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АС-001-032-П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9AF43" w14:textId="29E51F11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Кирова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56AE5" w14:textId="7D600B7E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28697" w14:textId="6CBC422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23FED" w14:textId="5A890AEE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424BD" w14:textId="0748F42A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351717,24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23603" w14:textId="61EFC652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1378270,12</w:t>
            </w:r>
          </w:p>
        </w:tc>
      </w:tr>
      <w:tr w:rsidR="00116891" w:rsidRPr="00F2064A" w14:paraId="1849325F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8AF8A" w14:textId="0B1C9001" w:rsidR="006E27D7" w:rsidRPr="003C5495" w:rsidRDefault="00F2064A" w:rsidP="00F2064A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3149A" w14:textId="43FC99E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A3F1F" w14:textId="7F3D32AF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F9D43" w14:textId="5499890F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АС-001-033-П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0009F" w14:textId="416DBC7F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Кирова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4927A" w14:textId="3C1F8650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42D6E" w14:textId="59EBE86F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FD05F" w14:textId="676AC83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153B9" w14:textId="582782C4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351778,27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59256" w14:textId="1CD4AA70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1378310,14</w:t>
            </w:r>
          </w:p>
        </w:tc>
      </w:tr>
      <w:tr w:rsidR="00116891" w:rsidRPr="00F2064A" w14:paraId="395D0F92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E24ED" w14:textId="61CD203F" w:rsidR="006E27D7" w:rsidRPr="003C5495" w:rsidRDefault="00F2064A" w:rsidP="00F2064A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B7DB3" w14:textId="4C7A0FE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2218E" w14:textId="2F3B0B0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9B67F" w14:textId="29EA7AD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АС-001-034-П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7F8A5" w14:textId="2F4D3EC4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 сан. «Виктория»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A9860" w14:textId="16F24BBD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46AD4" w14:textId="33645D6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2F33A" w14:textId="5E219555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E2069" w14:textId="5413703C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351158,2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E2C66" w14:textId="1C3F11E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1378074,73</w:t>
            </w:r>
          </w:p>
        </w:tc>
      </w:tr>
      <w:tr w:rsidR="00116891" w:rsidRPr="00F2064A" w14:paraId="45D670E8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B1633" w14:textId="6F8FF306" w:rsidR="006E27D7" w:rsidRPr="003C5495" w:rsidRDefault="00607889" w:rsidP="00607889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F8B48" w14:textId="68745425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EFA16" w14:textId="3D6AE985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2925A" w14:textId="375E9FC9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АС-001-035-П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A13DF" w14:textId="4FF93BAA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 сан. «Виктория»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92268" w14:textId="6ED18F56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9EC29" w14:textId="7B532F09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5CED1" w14:textId="21ABD643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EB10E" w14:textId="76DDCD36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351186,42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B2180" w14:textId="16DC06C9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1378064,74</w:t>
            </w:r>
          </w:p>
        </w:tc>
      </w:tr>
      <w:tr w:rsidR="00116891" w:rsidRPr="00F2064A" w14:paraId="6AD1C505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64A60" w14:textId="006B0FDD" w:rsidR="006E27D7" w:rsidRPr="003C5495" w:rsidRDefault="00607889" w:rsidP="00607889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01366" w14:textId="1AB41353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517AF" w14:textId="531FB800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0F0BD" w14:textId="4C904366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АС-001-036-П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9FA74" w14:textId="36ED56A5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узел связи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A316C" w14:textId="31F82BC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6CAAF" w14:textId="5E3DDEE9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A7C3B" w14:textId="4D8A82E0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7A339" w14:textId="33FA2370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352178,4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DB8FF" w14:textId="6FC0A92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1378363,18</w:t>
            </w:r>
          </w:p>
        </w:tc>
      </w:tr>
      <w:tr w:rsidR="00116891" w:rsidRPr="00F2064A" w14:paraId="7260DF36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04003" w14:textId="264C4D4E" w:rsidR="006E27D7" w:rsidRPr="003C5495" w:rsidRDefault="00607889" w:rsidP="00607889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47BD9" w14:textId="31BA8802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FF59F" w14:textId="51D54859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6AD68" w14:textId="405113C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АС-001-037-П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F4EDF" w14:textId="2AC4211E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Промышленная, (Мебельная фабрика «Бештау»)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19EAD" w14:textId="35D5AF12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10846" w14:textId="35D98ED9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72C76" w14:textId="02908982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C587E" w14:textId="535FE564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355236,46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BBD0E" w14:textId="36F04486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1378823,35</w:t>
            </w:r>
          </w:p>
        </w:tc>
      </w:tr>
      <w:tr w:rsidR="00116891" w:rsidRPr="00F2064A" w14:paraId="524F0C3A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25D2F" w14:textId="583E6FC5" w:rsidR="006E27D7" w:rsidRPr="003C5495" w:rsidRDefault="00607889" w:rsidP="00607889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DB629" w14:textId="01374B14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1ED74" w14:textId="47C43C9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F5B93" w14:textId="5CA2EDA5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АС-001-038-П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A7A4B" w14:textId="77777777" w:rsidR="006E27D7" w:rsidRPr="003C5495" w:rsidRDefault="006E27D7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Кирова/</w:t>
            </w:r>
          </w:p>
          <w:p w14:paraId="5638E779" w14:textId="6C924F4F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ул. Широкая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4FB53" w14:textId="565A5FB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A8E59" w14:textId="0E16DDD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3B516" w14:textId="2AEB81F9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6F524" w14:textId="163128F0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351504,85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75259" w14:textId="4416969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1378230,37</w:t>
            </w:r>
          </w:p>
        </w:tc>
      </w:tr>
      <w:tr w:rsidR="00116891" w:rsidRPr="00F2064A" w14:paraId="5F152145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460D2" w14:textId="6E52B404" w:rsidR="006E27D7" w:rsidRPr="003C5495" w:rsidRDefault="00607889" w:rsidP="00607889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31BCC" w14:textId="248E2E74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E5432" w14:textId="40D50CA3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1025D" w14:textId="63A7F05E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АС-001-039-П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4A1E5" w14:textId="050A44DC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Кирова (остановка на перекрестке с ул. Широкая)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3AE8D" w14:textId="61CA3DA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C2154" w14:textId="7BAC303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75FA5" w14:textId="3D8D8D79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D0565" w14:textId="4D2116F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351467,29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4E656" w14:textId="4B4BAA6F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1378202,29</w:t>
            </w:r>
          </w:p>
        </w:tc>
      </w:tr>
      <w:tr w:rsidR="00116891" w:rsidRPr="00F2064A" w14:paraId="1F800534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C497F" w14:textId="75D0DEB5" w:rsidR="006E27D7" w:rsidRPr="003C5495" w:rsidRDefault="00607889" w:rsidP="00607889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C7A50" w14:textId="4147ECF2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CF534" w14:textId="22608320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790D3" w14:textId="41F656C0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АС-001-040-П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36C01" w14:textId="77777777" w:rsidR="006E27D7" w:rsidRPr="003C5495" w:rsidRDefault="006E27D7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Кисловодская/</w:t>
            </w:r>
          </w:p>
          <w:p w14:paraId="22ABCCB1" w14:textId="6843505B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ул.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Вашкевича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85434" w14:textId="65B71075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327AF" w14:textId="7E84B2BB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6216B" w14:textId="169ACB6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CCC3B" w14:textId="241BF9F4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351860,19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3BC6A" w14:textId="147B7E55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1379239,18</w:t>
            </w:r>
          </w:p>
        </w:tc>
      </w:tr>
      <w:tr w:rsidR="00116891" w:rsidRPr="00F2064A" w14:paraId="0C100329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304A1" w14:textId="68FCBD43" w:rsidR="006E27D7" w:rsidRPr="003C5495" w:rsidRDefault="00607889" w:rsidP="00607889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55EF7" w14:textId="6F6E1D04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918B4" w14:textId="08CE8690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56551" w14:textId="783401FE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АС-001-041-П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080CE" w14:textId="77777777" w:rsidR="006E27D7" w:rsidRPr="003C5495" w:rsidRDefault="006E27D7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Кисловодская/</w:t>
            </w:r>
          </w:p>
          <w:p w14:paraId="39BCA98C" w14:textId="6E4A3AEC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ул. Гайдара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12087" w14:textId="6D09F6D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98527" w14:textId="2963387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60627" w14:textId="239B9DA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6EFF7" w14:textId="7CCBD48A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351708,61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0C2DA" w14:textId="16CC009E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1379248,78</w:t>
            </w:r>
          </w:p>
        </w:tc>
      </w:tr>
      <w:tr w:rsidR="00116891" w:rsidRPr="00F2064A" w14:paraId="4E007A51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061AE" w14:textId="42F5A8C1" w:rsidR="006E27D7" w:rsidRPr="003C5495" w:rsidRDefault="00607889" w:rsidP="00607889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lastRenderedPageBreak/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01E78" w14:textId="6E5C210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DEA6B" w14:textId="6C1582D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6B20F" w14:textId="11EEDD7D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АС-001-042-П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9C338" w14:textId="4EBE06C3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Красивая (остановка пту-29)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DFAE" w14:textId="0E04681E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C1A16" w14:textId="05F8E28F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18BD9" w14:textId="0C68F4E5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EACBF" w14:textId="6063DC73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353736,88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5D59C" w14:textId="7AF21A50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1377606,85</w:t>
            </w:r>
          </w:p>
        </w:tc>
      </w:tr>
      <w:tr w:rsidR="00116891" w:rsidRPr="00F2064A" w14:paraId="58D794F0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BAEEF" w14:textId="6557BFCA" w:rsidR="006E27D7" w:rsidRPr="003C5495" w:rsidRDefault="00607889" w:rsidP="00607889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30395" w14:textId="7F59DFF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D462B" w14:textId="5B89C01D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9ADB3" w14:textId="72F8363C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АС-001-043-П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3D88D" w14:textId="77777777" w:rsidR="006E27D7" w:rsidRPr="003C5495" w:rsidRDefault="006E27D7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Кисловодска/</w:t>
            </w:r>
          </w:p>
          <w:p w14:paraId="3CC969D8" w14:textId="47276E44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ул. Гайдара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E57B1" w14:textId="5943183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DB11" w14:textId="12930E75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F1D1A" w14:textId="3A42121B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C4716" w14:textId="53BC588E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351790,32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FEC43" w14:textId="79CF6CF3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1379185,57</w:t>
            </w:r>
          </w:p>
        </w:tc>
      </w:tr>
      <w:tr w:rsidR="00116891" w:rsidRPr="00F2064A" w14:paraId="070E2F43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E5E69" w14:textId="726593C1" w:rsidR="006E27D7" w:rsidRPr="003C5495" w:rsidRDefault="00607889" w:rsidP="00607889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8AF65" w14:textId="35F23384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D99F2" w14:textId="51DEA554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7B41B" w14:textId="0273554A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АС-001-044-П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52575" w14:textId="0FC135EA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Красивая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AD570" w14:textId="7785E5FB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B2505" w14:textId="0B2BF6D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80A0F" w14:textId="667F38D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6A1BD" w14:textId="2B865885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353174,79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7A3A8" w14:textId="54868E14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1377008,23</w:t>
            </w:r>
          </w:p>
        </w:tc>
      </w:tr>
      <w:tr w:rsidR="00116891" w:rsidRPr="00F2064A" w14:paraId="1A781579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BB0DD" w14:textId="3DE2381E" w:rsidR="006E27D7" w:rsidRPr="003C5495" w:rsidRDefault="00607889" w:rsidP="00607889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CEBF1" w14:textId="27AF23B3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47EB4" w14:textId="7CD50F03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D8680" w14:textId="766EAC96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АС-001-045-П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D9E70" w14:textId="6958D3C6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Красивая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40288" w14:textId="09CE2272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1FF0F" w14:textId="45D22569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2D29D" w14:textId="3BF18CE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6CE05" w14:textId="6F61DD8A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353570,19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A4865" w14:textId="0C3ADAA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1377434,92</w:t>
            </w:r>
          </w:p>
        </w:tc>
      </w:tr>
      <w:tr w:rsidR="00116891" w:rsidRPr="00F2064A" w14:paraId="1D229CFF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A9CE3" w14:textId="2A8FAB0B" w:rsidR="006E27D7" w:rsidRPr="003C5495" w:rsidRDefault="00607889" w:rsidP="00607889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16D62" w14:textId="04F94E3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E15ED" w14:textId="6CDECEC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C1052" w14:textId="40BD1FC6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АС-001-046-П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AF0DB" w14:textId="0BF59BA6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Промышленная, (Мебельная фабрика «Бештау»)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6DDF1" w14:textId="1EC90BD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D6555" w14:textId="45505FBA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52E3D" w14:textId="601ACAE3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BDB7D" w14:textId="43FD3F73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355266,06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011AB" w14:textId="47FC6663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1378137,04</w:t>
            </w:r>
          </w:p>
        </w:tc>
      </w:tr>
      <w:tr w:rsidR="00116891" w:rsidRPr="00F2064A" w14:paraId="7CC879E3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DA7E8" w14:textId="64A19E29" w:rsidR="006E27D7" w:rsidRPr="003C5495" w:rsidRDefault="00607889" w:rsidP="00607889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F7C13" w14:textId="6B3A52B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7A411" w14:textId="06043B39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DFEBD" w14:textId="5E8461B2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АС-001-047-П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254FB" w14:textId="495178C8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ул. Красивая (остановка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минирынок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>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2DD20" w14:textId="7768589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9FA74" w14:textId="281CB400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A0835" w14:textId="66B00ECB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9D1D1" w14:textId="076EF0D9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353459,32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2FC5E" w14:textId="7CECDE35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1377355,18</w:t>
            </w:r>
          </w:p>
        </w:tc>
      </w:tr>
      <w:tr w:rsidR="00116891" w:rsidRPr="00F2064A" w14:paraId="2AF726B9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0B043" w14:textId="273D6A94" w:rsidR="006E27D7" w:rsidRPr="003C5495" w:rsidRDefault="00607889" w:rsidP="00607889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6FECF" w14:textId="378351C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A50CB" w14:textId="7487F0C6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A76DB" w14:textId="27181B99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АС-001-048-П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E73D2" w14:textId="5DACCD6B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Красивая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E04F9" w14:textId="374692AC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19B73" w14:textId="4D9E8AC6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56033" w14:textId="75453D2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83AB4" w14:textId="22667799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353241,85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0CB61" w14:textId="36E966EF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1377083,8</w:t>
            </w:r>
          </w:p>
        </w:tc>
      </w:tr>
      <w:tr w:rsidR="00116891" w:rsidRPr="00F2064A" w14:paraId="54A48B3B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A2DEA" w14:textId="0BF57AEF" w:rsidR="006E27D7" w:rsidRPr="003C5495" w:rsidRDefault="00607889" w:rsidP="00607889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02F04" w14:textId="625303F0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89175" w14:textId="36CFBB16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109A7" w14:textId="65ED8829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АС-001-049-П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DB37D" w14:textId="0F0D088B" w:rsidR="006E27D7" w:rsidRPr="003C5495" w:rsidRDefault="006E27D7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Ломоно</w:t>
            </w:r>
            <w:r w:rsidR="002807CD" w:rsidRPr="003C5495">
              <w:rPr>
                <w:spacing w:val="-10"/>
                <w:sz w:val="28"/>
                <w:szCs w:val="28"/>
              </w:rPr>
              <w:t>со</w:t>
            </w:r>
            <w:r w:rsidRPr="003C5495">
              <w:rPr>
                <w:spacing w:val="-10"/>
                <w:sz w:val="28"/>
                <w:szCs w:val="28"/>
              </w:rPr>
              <w:t>ва/</w:t>
            </w:r>
          </w:p>
          <w:p w14:paraId="121BFE79" w14:textId="2DDBA099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ул. Крылова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E2147" w14:textId="1F28A574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F78E8" w14:textId="3F9CA0DF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E4D7F" w14:textId="778AE4A5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FECA8" w14:textId="3C7F84DA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349261,36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6DC0B" w14:textId="5DE234B0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1376484,4</w:t>
            </w:r>
          </w:p>
        </w:tc>
      </w:tr>
      <w:tr w:rsidR="00116891" w:rsidRPr="00F2064A" w14:paraId="3F805935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9753B" w14:textId="330648FE" w:rsidR="006E27D7" w:rsidRPr="003C5495" w:rsidRDefault="00607889" w:rsidP="00607889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31AF8" w14:textId="25CAFD9C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E8153" w14:textId="4012E82A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40FD7" w14:textId="21239B0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АС-001-050-П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077E9" w14:textId="1A306656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Куйбышева (остановка гостиница Солнечная)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4E016" w14:textId="7F71F280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59FE8" w14:textId="4EC03EC3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4611F" w14:textId="1100D30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EB3F0" w14:textId="5190F96B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352107,16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9B137" w14:textId="1A3657A2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1377786,94</w:t>
            </w:r>
          </w:p>
        </w:tc>
      </w:tr>
      <w:tr w:rsidR="00116891" w:rsidRPr="00F2064A" w14:paraId="04C0FF73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F8428" w14:textId="36EC641E" w:rsidR="006E27D7" w:rsidRPr="003C5495" w:rsidRDefault="00607889" w:rsidP="00607889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D9FA3" w14:textId="777000F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21764" w14:textId="240AD09C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835BD" w14:textId="723427D5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АС-001-051-П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26868" w14:textId="15A947B3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Куйбышева (остановка гостиница Солнечная)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C21F7" w14:textId="77EDA43E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FE5D0" w14:textId="3C8D1FFD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01163" w14:textId="3CE74255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7DEFB" w14:textId="1301ECBD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352152,13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1F8C3" w14:textId="7DA6B2D9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1377780,73</w:t>
            </w:r>
          </w:p>
        </w:tc>
      </w:tr>
      <w:tr w:rsidR="00116891" w:rsidRPr="00F2064A" w14:paraId="4C8F2DC3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9D0B7" w14:textId="25C9ACAA" w:rsidR="006E27D7" w:rsidRPr="003C5495" w:rsidRDefault="00607889" w:rsidP="00607889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8C3E4" w14:textId="1EE205E2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FB946" w14:textId="4E1E4A5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39C27" w14:textId="67D53DBD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АС-001-052-П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CBCCE" w14:textId="77777777" w:rsidR="006E27D7" w:rsidRPr="003C5495" w:rsidRDefault="006E27D7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Куйбышева/</w:t>
            </w:r>
          </w:p>
          <w:p w14:paraId="259A6953" w14:textId="76D40978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ул. Новая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750DF" w14:textId="37018D40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64BF0" w14:textId="5EBEA22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BF042" w14:textId="0C4F45A6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CE50C" w14:textId="40656343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351952,17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BEBBB" w14:textId="1F8F3E25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1377740,83</w:t>
            </w:r>
          </w:p>
        </w:tc>
      </w:tr>
      <w:tr w:rsidR="00116891" w:rsidRPr="00F2064A" w14:paraId="7B36BFEE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F5CF2" w14:textId="17FAB68D" w:rsidR="006E27D7" w:rsidRPr="003C5495" w:rsidRDefault="00607889" w:rsidP="00607889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lastRenderedPageBreak/>
              <w:t>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DA39B" w14:textId="60087635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A362B" w14:textId="367E771C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CE6B1" w14:textId="10D5D5DA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АС-001-053-П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C2A3E" w14:textId="77777777" w:rsidR="006E27D7" w:rsidRPr="003C5495" w:rsidRDefault="006E27D7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Куйбышева/</w:t>
            </w:r>
          </w:p>
          <w:p w14:paraId="17EACA54" w14:textId="196D6ADC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ул. Новая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0AA92" w14:textId="4C79A69E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C6368" w14:textId="18DAD05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E4162" w14:textId="34B7D683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F13B6" w14:textId="7019FEDA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351881,41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3EF0E" w14:textId="7618496C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1377752,77</w:t>
            </w:r>
          </w:p>
        </w:tc>
      </w:tr>
      <w:tr w:rsidR="00116891" w:rsidRPr="00F2064A" w14:paraId="105FCCDB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67E4B" w14:textId="0839FEFE" w:rsidR="006E27D7" w:rsidRPr="003C5495" w:rsidRDefault="00607889" w:rsidP="00607889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7AF3B" w14:textId="3FABB78E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A35D1" w14:textId="65DCEA6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F4786" w14:textId="37C0BAE6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АС-001-054-П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6307F" w14:textId="77777777" w:rsidR="006E27D7" w:rsidRPr="003C5495" w:rsidRDefault="006E27D7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Куйбышева/</w:t>
            </w:r>
          </w:p>
          <w:p w14:paraId="7C87CD26" w14:textId="12EF338F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ул. Горького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6131C" w14:textId="18CC92F4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7C6A8" w14:textId="04E62F87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CD853" w14:textId="0FF11D9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3BD76" w14:textId="683A97E9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351230,97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816CE" w14:textId="58120FE9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1377608,05</w:t>
            </w:r>
          </w:p>
        </w:tc>
      </w:tr>
      <w:tr w:rsidR="00116891" w:rsidRPr="00F2064A" w14:paraId="325FF1B1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3076C" w14:textId="22F7450F" w:rsidR="006E27D7" w:rsidRPr="003C5495" w:rsidRDefault="00607889" w:rsidP="00607889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FF0000"/>
                <w:spacing w:val="-10"/>
                <w:sz w:val="28"/>
                <w:szCs w:val="28"/>
              </w:rPr>
              <w:t>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0865C" w14:textId="39AD966E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F663D" w14:textId="51156CE3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224DF" w14:textId="55A8FA5D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АС-001-055-П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B8C8F" w14:textId="43E51456" w:rsidR="006E27D7" w:rsidRPr="003C5495" w:rsidRDefault="006E27D7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Куйбышева/</w:t>
            </w:r>
          </w:p>
          <w:p w14:paraId="143D82BD" w14:textId="3AEBF33C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ул. Горького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D4CBA" w14:textId="3EDE73E0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53AA9" w14:textId="35D3063A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83CFD" w14:textId="63B782A8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87659" w14:textId="3EA743A9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351243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11644" w14:textId="4B1F7DFB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1377629,44</w:t>
            </w:r>
          </w:p>
        </w:tc>
      </w:tr>
      <w:tr w:rsidR="00116891" w:rsidRPr="00F2064A" w14:paraId="7A447027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8DB9F" w14:textId="1F3F8817" w:rsidR="006E27D7" w:rsidRPr="003C5495" w:rsidRDefault="00607889" w:rsidP="007D28E8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5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E448A" w14:textId="5370DD9D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863E9" w14:textId="01C0100F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DAC33" w14:textId="788EFCCA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АС-001-056-П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16DA5" w14:textId="464A074D" w:rsidR="006E27D7" w:rsidRPr="003C5495" w:rsidRDefault="006E27D7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Куйбышева –</w:t>
            </w:r>
          </w:p>
          <w:p w14:paraId="38A3F01A" w14:textId="44285877" w:rsidR="006E27D7" w:rsidRPr="003C5495" w:rsidRDefault="006E27D7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ул. К. Либкнехта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EEB8B" w14:textId="42B6C169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EDBA7" w14:textId="2D154EE3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DA3A9" w14:textId="613F193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C45F7" w14:textId="781D7734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351509,83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4D7B8" w14:textId="5D95DCE1" w:rsidR="006E27D7" w:rsidRPr="003C5495" w:rsidRDefault="006E27D7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1377688,18</w:t>
            </w:r>
          </w:p>
        </w:tc>
      </w:tr>
      <w:tr w:rsidR="00116891" w:rsidRPr="00F2064A" w14:paraId="71E8C799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33F06" w14:textId="403EDA1E" w:rsidR="000A7DE6" w:rsidRPr="003C5495" w:rsidRDefault="00607889" w:rsidP="007D28E8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5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58ECB" w14:textId="2BF2C03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3AB69" w14:textId="43DEC77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38E52" w14:textId="22CAF4D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АС-001-057-П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41A0E" w14:textId="2106E992" w:rsidR="000A7DE6" w:rsidRPr="003C5495" w:rsidRDefault="000A7DE6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Куйбышева –</w:t>
            </w:r>
          </w:p>
          <w:p w14:paraId="6AF7D2F4" w14:textId="28D8781C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ул. К. Либкнехта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4BB86" w14:textId="6CCBAFA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AD845" w14:textId="65AEFBD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7D20A" w14:textId="7380CFD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1B6F3" w14:textId="29BFE4E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351584,55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48900" w14:textId="6AA4774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1377682,81</w:t>
            </w:r>
          </w:p>
        </w:tc>
      </w:tr>
      <w:tr w:rsidR="00116891" w:rsidRPr="00F2064A" w14:paraId="5F987342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0BDC2" w14:textId="00951490" w:rsidR="000A7DE6" w:rsidRPr="003C5495" w:rsidRDefault="00607889" w:rsidP="007D28E8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5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C76BF" w14:textId="1AC4618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44ADC" w14:textId="6B5BB78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8D314" w14:textId="618D945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АС-001-058-П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69B75" w14:textId="2A9E12DA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Курганная (остановка конечная)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68E47" w14:textId="19D3BE9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D0B2B" w14:textId="2E9216A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22E23" w14:textId="5A957C6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0D36D" w14:textId="3935C64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350614,48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BC6D9" w14:textId="5C64E86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1376330,11</w:t>
            </w:r>
          </w:p>
        </w:tc>
      </w:tr>
      <w:tr w:rsidR="00116891" w:rsidRPr="00F2064A" w14:paraId="339F5408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14085" w14:textId="7CDA22FC" w:rsidR="000A7DE6" w:rsidRPr="003C5495" w:rsidRDefault="00607889" w:rsidP="007D28E8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5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50DED" w14:textId="7ADD912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40E3E" w14:textId="45855ED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355DC" w14:textId="3065DF1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АС-001-059-П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1C426" w14:textId="566BC2F7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Кутузова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E9696" w14:textId="1224083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3B57C" w14:textId="78713B1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62A57" w14:textId="385D25F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332B5" w14:textId="460F2CA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351142,84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D2132" w14:textId="4833CFF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1376630,89</w:t>
            </w:r>
          </w:p>
        </w:tc>
      </w:tr>
      <w:tr w:rsidR="00116891" w:rsidRPr="00F2064A" w14:paraId="3B9C53A7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F1DC4" w14:textId="76191E6D" w:rsidR="000A7DE6" w:rsidRPr="003C5495" w:rsidRDefault="007D28E8" w:rsidP="00607889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5AC9C" w14:textId="2116E96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BD6A8" w14:textId="450598F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6B9C8" w14:textId="45AC604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АС-001-060-П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203D2" w14:textId="0BFCD588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Кутузова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98B25" w14:textId="6D65275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BEE06" w14:textId="0A8FF53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71F18" w14:textId="62194F6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0970F" w14:textId="69BBF68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351067,77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01541" w14:textId="1D2CEDD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1376567,89</w:t>
            </w:r>
          </w:p>
        </w:tc>
      </w:tr>
      <w:tr w:rsidR="00116891" w:rsidRPr="00F2064A" w14:paraId="2A9DB879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DE3E5" w14:textId="73283DA2" w:rsidR="000A7DE6" w:rsidRPr="003C5495" w:rsidRDefault="00607889" w:rsidP="007D28E8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6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C8FC0" w14:textId="0704D2B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37E22" w14:textId="3A8E66F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ABFD6" w14:textId="5EE9C8E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АС-001-061-П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E3449" w14:textId="77EF18F9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Кутузова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88933" w14:textId="36A2A7C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4113C" w14:textId="788FBB8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63557" w14:textId="1D387B0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91EE6" w14:textId="6756BB4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351307,05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344A8" w14:textId="0CAE6BF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1376882,53</w:t>
            </w:r>
          </w:p>
        </w:tc>
      </w:tr>
      <w:tr w:rsidR="00116891" w:rsidRPr="00F2064A" w14:paraId="0DF4B187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02E60" w14:textId="201B598F" w:rsidR="000A7DE6" w:rsidRPr="003C5495" w:rsidRDefault="00607889" w:rsidP="007D28E8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6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FFEEE" w14:textId="5F135B3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3B312" w14:textId="0A51E82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9A5BC" w14:textId="3C0E914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АС-001-062-П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8023A" w14:textId="029E6EE1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Кутузова, горбольница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A3840" w14:textId="4237FAA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CA62C" w14:textId="4AC7F41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FC54B" w14:textId="4455302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0A9E2" w14:textId="08B8F8F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350055,91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22290" w14:textId="456314D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1376476,21</w:t>
            </w:r>
          </w:p>
        </w:tc>
      </w:tr>
      <w:tr w:rsidR="00116891" w:rsidRPr="00F2064A" w14:paraId="2721C474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81F20" w14:textId="593FEF99" w:rsidR="000A7DE6" w:rsidRPr="003C5495" w:rsidRDefault="00607889" w:rsidP="007D28E8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6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EF176" w14:textId="04A020E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1DF62" w14:textId="7B9B60C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39030" w14:textId="15E6ABA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АС-001-063-П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F5641" w14:textId="77B5FDE9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ул. Кутузова, детская поликлиника </w:t>
            </w:r>
            <w:r w:rsidRPr="003C5495">
              <w:rPr>
                <w:spacing w:val="-10"/>
                <w:sz w:val="28"/>
                <w:szCs w:val="28"/>
              </w:rPr>
              <w:lastRenderedPageBreak/>
              <w:t>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CED21" w14:textId="2E4CB93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lastRenderedPageBreak/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1EBF3" w14:textId="23D3AA1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57E8D" w14:textId="74EEEDF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4C6B0" w14:textId="47F2BAC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350701,21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6F63F" w14:textId="6E4FDFB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1376320,87</w:t>
            </w:r>
          </w:p>
        </w:tc>
      </w:tr>
      <w:tr w:rsidR="00116891" w:rsidRPr="00F2064A" w14:paraId="5B47A554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278B6" w14:textId="60A4B7E0" w:rsidR="000A7DE6" w:rsidRPr="003C5495" w:rsidRDefault="00607889" w:rsidP="007D28E8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6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DB902" w14:textId="0E1C284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F41DD" w14:textId="64D91C3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EA7B4" w14:textId="4B9232E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АС-001-064-П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49E38" w14:textId="3135493D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Кутузова, мед. училище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6D7E2" w14:textId="5799ABD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4D797" w14:textId="1E4CCED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F7135" w14:textId="73508E0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6BE52" w14:textId="12AFBA4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350498,41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00EE1" w14:textId="138B1E7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1376320,87</w:t>
            </w:r>
          </w:p>
        </w:tc>
      </w:tr>
      <w:tr w:rsidR="00116891" w:rsidRPr="00F2064A" w14:paraId="7852C68B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E9798" w14:textId="67591A16" w:rsidR="000A7DE6" w:rsidRPr="003C5495" w:rsidRDefault="00607889" w:rsidP="007D28E8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6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A6D4C" w14:textId="6941C8C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FD699" w14:textId="5638E2C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88B31" w14:textId="1CC7BE7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АС-001-065-П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0A7F3" w14:textId="23E7264A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Кутузова, мед. училище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7E440" w14:textId="73FCF1C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C5653" w14:textId="0EAF225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8775B" w14:textId="1EDBA81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7C9A9" w14:textId="1D9C756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350496,43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00594" w14:textId="0CF15E5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1376332,63</w:t>
            </w:r>
          </w:p>
        </w:tc>
      </w:tr>
      <w:tr w:rsidR="00116891" w:rsidRPr="00F2064A" w14:paraId="7E0F14AA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9F1D7" w14:textId="2B41DA70" w:rsidR="000A7DE6" w:rsidRPr="003C5495" w:rsidRDefault="00607889" w:rsidP="007D28E8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6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FB114" w14:textId="1BC0D28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91C5E" w14:textId="22C5682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1FC4A" w14:textId="78ECEAB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АС-001-066-П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8A14A" w14:textId="3C180892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Кирова (остановка микрорайон «8 марта»)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057D7" w14:textId="5D130A9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6C9A5" w14:textId="53C0A73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2800F" w14:textId="43285FF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76D01" w14:textId="640D35F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352112,47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DA9FD" w14:textId="390CC11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1378313,08</w:t>
            </w:r>
          </w:p>
        </w:tc>
      </w:tr>
      <w:tr w:rsidR="00116891" w:rsidRPr="00F2064A" w14:paraId="5E551279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FD8EA" w14:textId="12135932" w:rsidR="000A7DE6" w:rsidRPr="003C5495" w:rsidRDefault="00607889" w:rsidP="007D28E8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6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16492" w14:textId="4F59B3D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C0D88" w14:textId="782D954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FE1BC" w14:textId="7B11389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АС-001-067-П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3E680" w14:textId="7E4D424C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Кутузова, школа №12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EAA6C" w14:textId="2CDD838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CB69F" w14:textId="7E9D6BE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6ACE2" w14:textId="7EF1D37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319A3" w14:textId="64B0253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350702,77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B839D" w14:textId="2131EF5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1376311,3</w:t>
            </w:r>
          </w:p>
        </w:tc>
      </w:tr>
      <w:tr w:rsidR="00116891" w:rsidRPr="00F2064A" w14:paraId="18DA1921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FD59B" w14:textId="552ACAC5" w:rsidR="000A7DE6" w:rsidRPr="003C5495" w:rsidRDefault="00607889" w:rsidP="007D28E8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6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25D52" w14:textId="3F55831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2ED9B" w14:textId="2C5D0DF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20C7A" w14:textId="739AC1C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АС-001-068-П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5E4E9" w14:textId="77777777" w:rsidR="000A7DE6" w:rsidRPr="003C5495" w:rsidRDefault="000A7DE6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Кутузова/</w:t>
            </w:r>
          </w:p>
          <w:p w14:paraId="3E2594DD" w14:textId="146B6ADB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ул. Линейная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CB561" w14:textId="3B667E5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734F0" w14:textId="1D291B6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6A7D7" w14:textId="0B2904F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1B5F9" w14:textId="2652FD6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350857,93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F0D9D" w14:textId="1CA4BDA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1376352,58</w:t>
            </w:r>
          </w:p>
        </w:tc>
      </w:tr>
      <w:tr w:rsidR="00116891" w:rsidRPr="00F2064A" w14:paraId="40452EC3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2E2F2" w14:textId="716F0C44" w:rsidR="000A7DE6" w:rsidRPr="003C5495" w:rsidRDefault="00607889" w:rsidP="007D28E8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6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93BBA" w14:textId="4E93F65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511EF" w14:textId="77F343A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DBC9E" w14:textId="2DF13B1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АС-001-069-П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38091" w14:textId="77777777" w:rsidR="000A7DE6" w:rsidRPr="003C5495" w:rsidRDefault="000A7DE6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Кутузова/</w:t>
            </w:r>
          </w:p>
          <w:p w14:paraId="06B9B51F" w14:textId="58C8236D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ул. Линейная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610D3" w14:textId="05C1427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028B8" w14:textId="01EB64D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71247" w14:textId="0E99CAA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51C50" w14:textId="2021D97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350850,37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BFFE7" w14:textId="2178FDE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1376348,71</w:t>
            </w:r>
          </w:p>
        </w:tc>
      </w:tr>
      <w:tr w:rsidR="00116891" w:rsidRPr="00F2064A" w14:paraId="1499C650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C18FC" w14:textId="6335D88C" w:rsidR="000A7DE6" w:rsidRPr="003C5495" w:rsidRDefault="007D28E8" w:rsidP="00607889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74B59" w14:textId="1D5DEBF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259F7" w14:textId="3F47A2B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24142" w14:textId="2CA5DE1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АС-001-070-П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E435C" w14:textId="5D4A6CC1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Ленинградская – ул. Марцинкевича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B1E14" w14:textId="6839590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DB032" w14:textId="360D516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D3A38" w14:textId="5228BEB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F37D4" w14:textId="6336170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352392,34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DB6C8" w14:textId="009BF1C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1376891,2</w:t>
            </w:r>
          </w:p>
        </w:tc>
      </w:tr>
      <w:tr w:rsidR="00116891" w:rsidRPr="00F2064A" w14:paraId="1DDB3A86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021ED" w14:textId="4C5741CA" w:rsidR="000A7DE6" w:rsidRPr="003C5495" w:rsidRDefault="00607889" w:rsidP="007D28E8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7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26BF2" w14:textId="3731B7A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FD81" w14:textId="4A4B779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1087E" w14:textId="02C1FED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АС-001-071-П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C7E31" w14:textId="77777777" w:rsidR="000A7DE6" w:rsidRPr="003C5495" w:rsidRDefault="000A7DE6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Ленинградская/</w:t>
            </w:r>
          </w:p>
          <w:p w14:paraId="6DDFA050" w14:textId="0091F2EC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ул. Азербайджанская (остановка возле магнита)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61566" w14:textId="61FEF2F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FB91A" w14:textId="4C90CFF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D0C7C" w14:textId="52B19D7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4DC6C" w14:textId="452AD84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352316,11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8D9DF" w14:textId="782308A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1376560,18</w:t>
            </w:r>
          </w:p>
        </w:tc>
      </w:tr>
      <w:tr w:rsidR="00116891" w:rsidRPr="00F2064A" w14:paraId="2832649A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61C4A" w14:textId="3CA7738F" w:rsidR="000A7DE6" w:rsidRPr="003C5495" w:rsidRDefault="00607889" w:rsidP="007D28E8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lastRenderedPageBreak/>
              <w:t>7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815AE" w14:textId="095F242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48309" w14:textId="10399FB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3CD69" w14:textId="5F4860D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АС-001-072-П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BE027" w14:textId="723FBF76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Лермонтова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31C0D" w14:textId="599663F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7EE12" w14:textId="0462804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51017" w14:textId="2B486FC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71D3F" w14:textId="1F91654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349300,44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9BA06" w14:textId="0294BE6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1377831,73</w:t>
            </w:r>
          </w:p>
        </w:tc>
      </w:tr>
      <w:tr w:rsidR="00116891" w:rsidRPr="00F2064A" w14:paraId="4FA2E92C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8DCC4" w14:textId="17C5E15D" w:rsidR="000A7DE6" w:rsidRPr="003C5495" w:rsidRDefault="00607889" w:rsidP="007D28E8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7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A01C1" w14:textId="21FA1B7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21114" w14:textId="6907E77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62B29" w14:textId="78314D3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АС-001-073-П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89F08" w14:textId="77777777" w:rsidR="000A7DE6" w:rsidRPr="003C5495" w:rsidRDefault="000A7DE6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Ленинградская/</w:t>
            </w:r>
          </w:p>
          <w:p w14:paraId="61327B91" w14:textId="56F9CDF2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ул.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Аликоновская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B41F0" w14:textId="77BDE8A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D9357" w14:textId="6604A64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A53D0" w14:textId="772D04D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E18EC" w14:textId="5CD8DF6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352379,5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EDEB8" w14:textId="74A5746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1376888,14</w:t>
            </w:r>
          </w:p>
        </w:tc>
      </w:tr>
      <w:tr w:rsidR="00116891" w:rsidRPr="00F2064A" w14:paraId="1FA055DF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9656D" w14:textId="079C0596" w:rsidR="000A7DE6" w:rsidRPr="003C5495" w:rsidRDefault="00607889" w:rsidP="007D28E8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7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4FB7C" w14:textId="12FCB2B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0ABAD" w14:textId="2E271A1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6C76A" w14:textId="6F23F78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АС-001-074-П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D16DB" w14:textId="08613B26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Лермонтова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2B861" w14:textId="11CDBF6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865DC" w14:textId="16EFAE5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8963D" w14:textId="66ADD8F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8A2E3" w14:textId="17A4632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349376,58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DBAB4" w14:textId="03410E5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1377767,83</w:t>
            </w:r>
          </w:p>
        </w:tc>
      </w:tr>
      <w:tr w:rsidR="00116891" w:rsidRPr="00F2064A" w14:paraId="6225C7ED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DFA93" w14:textId="137C45E8" w:rsidR="000A7DE6" w:rsidRPr="003C5495" w:rsidRDefault="00607889" w:rsidP="007D28E8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7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2B100" w14:textId="213B3C4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CFE13" w14:textId="4567DC1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C1E21" w14:textId="076FD9E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АС-001-075-П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2CA16" w14:textId="7884A9D6" w:rsidR="000A7DE6" w:rsidRPr="003C5495" w:rsidRDefault="000A7DE6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Ломоносова –</w:t>
            </w:r>
          </w:p>
          <w:p w14:paraId="1CACC250" w14:textId="796F8F65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ул.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Катыхина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7473D" w14:textId="1CFFFCF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4B045" w14:textId="05C0CEB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B415A" w14:textId="6AD96D5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6DDF5" w14:textId="32E329B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349527,19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DC5B0" w14:textId="12CCF5E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1376948,62</w:t>
            </w:r>
          </w:p>
        </w:tc>
      </w:tr>
      <w:tr w:rsidR="00116891" w:rsidRPr="00F2064A" w14:paraId="73A9AD3B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BE50F" w14:textId="1007EFF5" w:rsidR="000A7DE6" w:rsidRPr="003C5495" w:rsidRDefault="00607889" w:rsidP="007D28E8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7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F32C2" w14:textId="63F19C2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B332B" w14:textId="4712A75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6A14E" w14:textId="4C5127D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АС-001-076-П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9CB4D" w14:textId="14747779" w:rsidR="000A7DE6" w:rsidRPr="003C5495" w:rsidRDefault="000A7DE6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Ломоносова –</w:t>
            </w:r>
          </w:p>
          <w:p w14:paraId="0C371F61" w14:textId="5DC928E1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ул.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Катыхина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B9166" w14:textId="11206E9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5C2A1" w14:textId="3F52276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88CC2" w14:textId="7803F4D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CA21A" w14:textId="66D0F14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349518,49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39F0E" w14:textId="4581786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1376917,39</w:t>
            </w:r>
          </w:p>
        </w:tc>
      </w:tr>
      <w:tr w:rsidR="00116891" w:rsidRPr="00F2064A" w14:paraId="438DD068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0A230" w14:textId="17C3C398" w:rsidR="000A7DE6" w:rsidRPr="003C5495" w:rsidRDefault="00607889" w:rsidP="007D28E8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7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AD52B" w14:textId="531812D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0A245" w14:textId="1E3ABB0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E0E20" w14:textId="6F7AA6A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АС-001-077-П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0D264" w14:textId="4854FC00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Кирова (остановка микрорайон «8 марта» конечная)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42E68" w14:textId="69896A2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50ACD" w14:textId="2685398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C04BC" w14:textId="6DD9E41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E64DB" w14:textId="73BE2CB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352080,93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0071D" w14:textId="3D8CB0F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1378295,14</w:t>
            </w:r>
          </w:p>
        </w:tc>
      </w:tr>
      <w:tr w:rsidR="00116891" w:rsidRPr="00F2064A" w14:paraId="733CBEE8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BB9B1" w14:textId="6B640235" w:rsidR="000A7DE6" w:rsidRPr="003C5495" w:rsidRDefault="007D28E8" w:rsidP="00607889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F7A2B" w14:textId="661FE5C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E864E" w14:textId="2323557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35180" w14:textId="385053E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АС-001-078-П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8C180" w14:textId="77777777" w:rsidR="000A7DE6" w:rsidRPr="003C5495" w:rsidRDefault="000A7DE6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Ломоносова/</w:t>
            </w:r>
          </w:p>
          <w:p w14:paraId="335A7C62" w14:textId="40841827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ул.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Катыхина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29032" w14:textId="0A41882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2AAC7" w14:textId="7C78B3F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E5B3F" w14:textId="69135DF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F809D" w14:textId="3941FD3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349101,64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5E346" w14:textId="1579136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1376628,01</w:t>
            </w:r>
          </w:p>
        </w:tc>
      </w:tr>
      <w:tr w:rsidR="00116891" w:rsidRPr="00F2064A" w14:paraId="5D6A4254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780A7" w14:textId="318284A2" w:rsidR="000A7DE6" w:rsidRPr="003C5495" w:rsidRDefault="00607889" w:rsidP="007D28E8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7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F495A" w14:textId="70BF9EE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DF4DB" w14:textId="0A770EF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77CCD" w14:textId="748A96C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АС-001-079-П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BBF6E" w14:textId="173E983E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Марцинкевича, гимназия №19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BBB93" w14:textId="79793A4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7BD5B" w14:textId="71DA830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84CCA" w14:textId="764E6AF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6971A" w14:textId="1D7F101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352707,3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FC9B7" w14:textId="44D2853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1376940,43</w:t>
            </w:r>
          </w:p>
        </w:tc>
      </w:tr>
      <w:tr w:rsidR="00116891" w:rsidRPr="00F2064A" w14:paraId="3F9CD19B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51F98" w14:textId="6E0A0DFD" w:rsidR="000A7DE6" w:rsidRPr="003C5495" w:rsidRDefault="007D28E8" w:rsidP="007D28E8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9EE66" w14:textId="5D973FD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B9347" w14:textId="66F9B72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DC491" w14:textId="79B3AF6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АС-001-080-П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AA3E0" w14:textId="15352300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Марцинкевича, гимназия №19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DA0DE" w14:textId="704C33B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12BFA" w14:textId="71AD05A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11307" w14:textId="62F9DBB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3BB07" w14:textId="3392AC1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352900,5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AB9F4" w14:textId="4BB383E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1377205,18</w:t>
            </w:r>
          </w:p>
        </w:tc>
      </w:tr>
      <w:tr w:rsidR="00116891" w:rsidRPr="00F2064A" w14:paraId="4EEAD952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1626C" w14:textId="0B1AB74A" w:rsidR="000A7DE6" w:rsidRPr="003C5495" w:rsidRDefault="00607889" w:rsidP="007D28E8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lastRenderedPageBreak/>
              <w:t>8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7EBC" w14:textId="0E79A38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FC04D" w14:textId="7D4328C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100D2" w14:textId="4E26F5F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АС-001-081-П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950A0" w14:textId="624E18AA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Озерная, Комсомольский парк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7103E" w14:textId="0AC7823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72020" w14:textId="335A01F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81A02" w14:textId="7AB47B8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A82E9" w14:textId="56EA210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351515,61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D09B9" w14:textId="5885904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1377133,54</w:t>
            </w:r>
          </w:p>
        </w:tc>
      </w:tr>
      <w:tr w:rsidR="00116891" w:rsidRPr="00F2064A" w14:paraId="5D0C74BB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28467" w14:textId="75A74264" w:rsidR="000A7DE6" w:rsidRPr="003C5495" w:rsidRDefault="00607889" w:rsidP="007D28E8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8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E371D" w14:textId="6B834C4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52940" w14:textId="0EF868D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C74A8" w14:textId="604000F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АС-001-082-П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44D43" w14:textId="29F657A5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Озерная, старое озеро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4E37A" w14:textId="47F14E0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77485" w14:textId="664F7E5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DEACF" w14:textId="638D3DF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5CE87" w14:textId="092DB2F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352085,46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10E3F" w14:textId="29C1E85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1375696,87</w:t>
            </w:r>
          </w:p>
        </w:tc>
      </w:tr>
      <w:tr w:rsidR="00116891" w:rsidRPr="00F2064A" w14:paraId="71662C7F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46BE4" w14:textId="355BF59B" w:rsidR="000A7DE6" w:rsidRPr="003C5495" w:rsidRDefault="007D28E8" w:rsidP="00607889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BDB0D" w14:textId="27114E2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F57AA" w14:textId="0AB7053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2FBB5" w14:textId="623236A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АС-001-083-П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F3E9E" w14:textId="6A8D24AA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Озерная, старое озеро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23ADE" w14:textId="3218FE0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94013" w14:textId="57B7246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BE230" w14:textId="2328F93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0F147" w14:textId="6C41B74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352121,89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50038" w14:textId="7C342D7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1375689,1</w:t>
            </w:r>
          </w:p>
        </w:tc>
      </w:tr>
      <w:tr w:rsidR="00116891" w:rsidRPr="00F2064A" w14:paraId="730B839D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5BE53" w14:textId="64C75528" w:rsidR="000A7DE6" w:rsidRPr="003C5495" w:rsidRDefault="00607889" w:rsidP="007D28E8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8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360FF" w14:textId="5DEF0CD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D1796" w14:textId="2BC4BFB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EC67D" w14:textId="20A32A1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АС-001-084-П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A1C7E" w14:textId="77777777" w:rsidR="000A7DE6" w:rsidRPr="003C5495" w:rsidRDefault="000A7DE6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ул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Романенко/</w:t>
            </w:r>
          </w:p>
          <w:p w14:paraId="3F415997" w14:textId="51A3F6D2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ул. Октябрьская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6C7D4" w14:textId="07FFEF2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CDEEB" w14:textId="37947A8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09B1D" w14:textId="4C9C55E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B74C9" w14:textId="4C0495A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352768,12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C2746" w14:textId="6F5BEBC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1379017,15</w:t>
            </w:r>
          </w:p>
        </w:tc>
      </w:tr>
      <w:tr w:rsidR="00116891" w:rsidRPr="00F2064A" w14:paraId="381F7587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62F73" w14:textId="7722EB2F" w:rsidR="000A7DE6" w:rsidRPr="003C5495" w:rsidRDefault="00607889" w:rsidP="007D28E8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8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7453E" w14:textId="36CCB7E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815BE" w14:textId="2492B18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6F909" w14:textId="67C2311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АС-001-085-П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6E05E" w14:textId="66B7CEF0" w:rsidR="000A7DE6" w:rsidRPr="003C5495" w:rsidRDefault="000A7DE6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Октябрьская –</w:t>
            </w:r>
          </w:p>
          <w:p w14:paraId="043C8E0A" w14:textId="2DEA5D07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ул.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Хасановская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1B8DA" w14:textId="2732A1C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D44E9" w14:textId="33429AC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5D96" w14:textId="10EBDEB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80D27" w14:textId="5179860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352764,27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D4A7D" w14:textId="1E1C2A1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1379016,16</w:t>
            </w:r>
          </w:p>
        </w:tc>
      </w:tr>
      <w:tr w:rsidR="00116891" w:rsidRPr="00F2064A" w14:paraId="002C3910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DA861" w14:textId="0EE5BA68" w:rsidR="000A7DE6" w:rsidRPr="003C5495" w:rsidRDefault="00607889" w:rsidP="007D28E8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8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177F6" w14:textId="33B2C89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419B1" w14:textId="03EADEA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A88EC" w14:textId="6A75FAF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АС-001-086-П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02E09" w14:textId="348ACBF8" w:rsidR="000A7DE6" w:rsidRPr="003C5495" w:rsidRDefault="000A7DE6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Октябрьская –</w:t>
            </w:r>
          </w:p>
          <w:p w14:paraId="26C3959C" w14:textId="1D82D255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ул.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Хасановская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F4D46" w14:textId="2A1DA05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45AD5" w14:textId="08583BE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D8681" w14:textId="1BA8111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DD6A3" w14:textId="222FF14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352724,26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FE18A" w14:textId="7485E2D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1379046,16</w:t>
            </w:r>
          </w:p>
        </w:tc>
      </w:tr>
      <w:tr w:rsidR="00116891" w:rsidRPr="00F2064A" w14:paraId="4B319160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07B01" w14:textId="3B51543A" w:rsidR="000A7DE6" w:rsidRPr="003C5495" w:rsidRDefault="00607889" w:rsidP="007D28E8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8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B8F5B" w14:textId="6CC61E4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78687" w14:textId="0E8E183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0B52D" w14:textId="02AF89A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АС-001-087-П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BD029" w14:textId="4BBFA975" w:rsidR="000A7DE6" w:rsidRPr="003C5495" w:rsidRDefault="000A7DE6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Октябрьская –</w:t>
            </w:r>
          </w:p>
          <w:p w14:paraId="24932171" w14:textId="2BFD8119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ул. Энгельса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6B855" w14:textId="4AA9A4F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A5BE9" w14:textId="4CDE30A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4DAFA" w14:textId="31BFE00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180C8" w14:textId="7BC6DF9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352434,27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6824D" w14:textId="7D39803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1378906,15</w:t>
            </w:r>
          </w:p>
        </w:tc>
      </w:tr>
      <w:tr w:rsidR="00116891" w:rsidRPr="00F2064A" w14:paraId="14090E47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3D7BF" w14:textId="6A9ADDA3" w:rsidR="000A7DE6" w:rsidRPr="003C5495" w:rsidRDefault="00607889" w:rsidP="007D28E8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8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89978" w14:textId="07843FF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47DB1" w14:textId="5DCE241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6B4C2" w14:textId="075001E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АС-001-088-П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15EEE" w14:textId="46A2ACC5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пр. Победы (остановка возле Музыкальной школы)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38BE1" w14:textId="3F263CB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A1227" w14:textId="069DA36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72CB9" w14:textId="479CAA7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B84C9" w14:textId="54B4F55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352016,94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1C2BF" w14:textId="3F163AD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1377985,57</w:t>
            </w:r>
          </w:p>
        </w:tc>
      </w:tr>
      <w:tr w:rsidR="00116891" w:rsidRPr="00F2064A" w14:paraId="058B8305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7B097" w14:textId="717E9A39" w:rsidR="000A7DE6" w:rsidRPr="003C5495" w:rsidRDefault="00607889" w:rsidP="007D28E8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8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E6AEC" w14:textId="7796CD2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89FF2" w14:textId="1A4CAA6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CFA4E" w14:textId="07A7DD8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АС-001-089-П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B51B0" w14:textId="239855C1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 ул.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Прудная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98E20" w14:textId="20E5516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E3C84" w14:textId="5397CAE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45417" w14:textId="6EEEBE5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AE2C7" w14:textId="72FCED0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348655,02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ABFC3" w14:textId="7D80FBC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1378182,79</w:t>
            </w:r>
          </w:p>
        </w:tc>
      </w:tr>
      <w:tr w:rsidR="00116891" w:rsidRPr="00F2064A" w14:paraId="7C63FC50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FD859" w14:textId="1B0E510E" w:rsidR="000A7DE6" w:rsidRPr="003C5495" w:rsidRDefault="007D28E8" w:rsidP="00607889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B8CC0" w14:textId="6F495CF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360FD" w14:textId="0FA67DD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CAF70" w14:textId="27FA193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АС-001-090-П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33A53" w14:textId="7B20F38F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ул.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Прудная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>, 56 Магазин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14570" w14:textId="4DD58FE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1B7E0" w14:textId="70B6AE6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7CC37" w14:textId="559F499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22A87" w14:textId="5233B83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348603,22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66100" w14:textId="0C9A9A3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1378313,47</w:t>
            </w:r>
          </w:p>
        </w:tc>
      </w:tr>
      <w:tr w:rsidR="00116891" w:rsidRPr="00F2064A" w14:paraId="44AECA32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57B30" w14:textId="65950447" w:rsidR="000A7DE6" w:rsidRPr="003C5495" w:rsidRDefault="00607889" w:rsidP="007D28E8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lastRenderedPageBreak/>
              <w:t>9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3B195" w14:textId="6C81074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09678" w14:textId="160272B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93E4D" w14:textId="235C87A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АС-001-091-П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7FF77" w14:textId="5F4E3500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ул.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Прудная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>, 56 Магазин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05CDD" w14:textId="1B8E5EC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73B97" w14:textId="1BAD55D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5D744" w14:textId="3514E43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00326" w14:textId="739C188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348637,23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5B286" w14:textId="2CA7C30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1378436,35</w:t>
            </w:r>
          </w:p>
        </w:tc>
      </w:tr>
      <w:tr w:rsidR="00116891" w:rsidRPr="00F2064A" w14:paraId="0C4ED715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B4BB1" w14:textId="3457612F" w:rsidR="000A7DE6" w:rsidRPr="003C5495" w:rsidRDefault="00607889" w:rsidP="007D28E8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9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38C7C" w14:textId="2D01705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139F3" w14:textId="3CFFA3A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9155E" w14:textId="7939512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АС-001-092-П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574D0" w14:textId="5329A3C3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ул.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Прудная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КЗХ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F3C35" w14:textId="653523D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5A5A1" w14:textId="737E847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FEC60" w14:textId="08A4894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C0561" w14:textId="633275D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348063,12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7204C" w14:textId="312AEA2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1379173,39</w:t>
            </w:r>
          </w:p>
        </w:tc>
      </w:tr>
      <w:tr w:rsidR="00116891" w:rsidRPr="00F2064A" w14:paraId="087A97E8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6942B" w14:textId="5E578CBD" w:rsidR="000A7DE6" w:rsidRPr="003C5495" w:rsidRDefault="00607889" w:rsidP="007D28E8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9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F3659" w14:textId="2B3F4D9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4D092" w14:textId="52FA35D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23B85" w14:textId="0C54DE4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АС-001-093-П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225EC" w14:textId="3673FA7D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ул.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Прудная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>, поворот на сан. «Пикет»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5A8F2" w14:textId="74BEE63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F406D" w14:textId="383204E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780D2" w14:textId="22D2024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5CF5A" w14:textId="423A2D4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348458,02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0B273" w14:textId="5C93515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1378703,38</w:t>
            </w:r>
          </w:p>
        </w:tc>
      </w:tr>
      <w:tr w:rsidR="00116891" w:rsidRPr="00F2064A" w14:paraId="1C77FDDC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C850A" w14:textId="438710B1" w:rsidR="000A7DE6" w:rsidRPr="003C5495" w:rsidRDefault="00607889" w:rsidP="007D28E8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9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87C78" w14:textId="3691469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BC50A" w14:textId="3B8D6B3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2C203" w14:textId="0DEE37F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АС-001-094-П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9BB78" w14:textId="0CE89F08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Революции/ул. Веселая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99DEC" w14:textId="286916D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C2A78" w14:textId="12337E1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61F39" w14:textId="48804E8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8C18C" w14:textId="48F7D15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351924,27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5EAA8" w14:textId="541B0C9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1379476,15</w:t>
            </w:r>
          </w:p>
        </w:tc>
      </w:tr>
      <w:tr w:rsidR="00116891" w:rsidRPr="00F2064A" w14:paraId="60534726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2CB3D" w14:textId="7BEECD15" w:rsidR="000A7DE6" w:rsidRPr="003C5495" w:rsidRDefault="00607889" w:rsidP="007D28E8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9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B9AC2" w14:textId="7E4EF94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CD5C7" w14:textId="37EAF67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1E9D8" w14:textId="1D275EF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АС-001-095-П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ABD62" w14:textId="77777777" w:rsidR="000A7DE6" w:rsidRPr="003C5495" w:rsidRDefault="000A7DE6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Революции/</w:t>
            </w:r>
          </w:p>
          <w:p w14:paraId="7834BFEF" w14:textId="3B5026AD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ул. Кисловодская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42412" w14:textId="13B24E1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87DEA" w14:textId="0239DB5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33667" w14:textId="20F54EE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AD053" w14:textId="38467FD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352004,26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70839" w14:textId="507C7E0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1379306,14</w:t>
            </w:r>
          </w:p>
        </w:tc>
      </w:tr>
      <w:tr w:rsidR="00116891" w:rsidRPr="00F2064A" w14:paraId="3C347713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ADED1" w14:textId="65D2F25E" w:rsidR="000A7DE6" w:rsidRPr="003C5495" w:rsidRDefault="00607889" w:rsidP="007D28E8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9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2DA14" w14:textId="36BE2FD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52F86" w14:textId="6604455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CDDB3" w14:textId="7CE640F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АС-001-096-П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87B1C" w14:textId="77777777" w:rsidR="000A7DE6" w:rsidRPr="003C5495" w:rsidRDefault="000A7DE6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Революции/</w:t>
            </w:r>
          </w:p>
          <w:p w14:paraId="5A221ACE" w14:textId="76D7B996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ул. Щербакова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B378F" w14:textId="39A305B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F6A46" w14:textId="2AE7DA5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CECE7" w14:textId="7338923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91BDB" w14:textId="444C4DE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351754,26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E7468" w14:textId="69A0B00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1379816,14</w:t>
            </w:r>
          </w:p>
        </w:tc>
      </w:tr>
      <w:tr w:rsidR="00116891" w:rsidRPr="00F2064A" w14:paraId="571CA750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DD066" w14:textId="318027EB" w:rsidR="000A7DE6" w:rsidRPr="003C5495" w:rsidRDefault="00607889" w:rsidP="007D28E8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9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09B10" w14:textId="393E78D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9B5FE" w14:textId="39D8BBC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78A72" w14:textId="3D730D5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АС-001-097-П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70199" w14:textId="54D6112C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Революции/ул. Щербакова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4F750" w14:textId="15B1857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0A2C3" w14:textId="5B72E2A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0DF7E" w14:textId="44F622C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AB7A5" w14:textId="5ED0F18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351744,31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40ABD" w14:textId="462CCEE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1379826,22</w:t>
            </w:r>
          </w:p>
        </w:tc>
      </w:tr>
      <w:tr w:rsidR="00116891" w:rsidRPr="00F2064A" w14:paraId="1854604F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A0D6" w14:textId="30472321" w:rsidR="000A7DE6" w:rsidRPr="003C5495" w:rsidRDefault="00607889" w:rsidP="007D28E8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9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B2F3F" w14:textId="2CAF98B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06751" w14:textId="6E7D70D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869B1" w14:textId="1585CEB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АС-001-098-П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B67EA" w14:textId="2A3E3375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Розы Люксембург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E7A31" w14:textId="677DBF3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258C7" w14:textId="486334E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4C639" w14:textId="5CAF027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56354" w14:textId="06648BE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351327,52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07990" w14:textId="1A18C34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1377072,58</w:t>
            </w:r>
          </w:p>
        </w:tc>
      </w:tr>
      <w:tr w:rsidR="00116891" w:rsidRPr="00F2064A" w14:paraId="7DD1A33F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A40EE" w14:textId="1B7D12F6" w:rsidR="000A7DE6" w:rsidRPr="003C5495" w:rsidRDefault="00607889" w:rsidP="007D28E8">
            <w:pPr>
              <w:pStyle w:val="ad"/>
              <w:tabs>
                <w:tab w:val="left" w:pos="284"/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9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9D8FB" w14:textId="67837E6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5EBF3" w14:textId="4AA4E2D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9B027" w14:textId="3AC3642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АС-001-099-П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7B112" w14:textId="161477A2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Розы Люксембург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0BE68" w14:textId="2BCFD7C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55E77" w14:textId="3C1D592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5EE64" w14:textId="0854FB8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77992" w14:textId="4050937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351289,38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FD0FF" w14:textId="5798EBC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1377079,51</w:t>
            </w:r>
          </w:p>
        </w:tc>
      </w:tr>
      <w:tr w:rsidR="00116891" w:rsidRPr="00F2064A" w14:paraId="6A12D6DA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AD2EB" w14:textId="046E78FF" w:rsidR="000A7DE6" w:rsidRPr="003C5495" w:rsidRDefault="007D28E8" w:rsidP="00607889">
            <w:pPr>
              <w:tabs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lastRenderedPageBreak/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A6301" w14:textId="3A95E76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4EAD6" w14:textId="45621F1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20CE7" w14:textId="4711592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АС-001-100-П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5C8BD" w14:textId="66BE7749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Буденновск, ул.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Седлогорская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2FE29" w14:textId="53205F3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D3C58" w14:textId="1DED060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0C074" w14:textId="14AEE1E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3FCBA" w14:textId="546FBD9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352416,12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35C91" w14:textId="6B11476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1379505,04</w:t>
            </w:r>
          </w:p>
        </w:tc>
      </w:tr>
      <w:tr w:rsidR="00116891" w:rsidRPr="00F2064A" w14:paraId="6AD6C3E5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8BBD3" w14:textId="1C782605" w:rsidR="000A7DE6" w:rsidRPr="003C5495" w:rsidRDefault="00607889" w:rsidP="007D28E8">
            <w:pPr>
              <w:tabs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A7340" w14:textId="23DC138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46A23" w14:textId="538C054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8C5B6" w14:textId="3A2D22A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АС-001-101-П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5C0D8" w14:textId="07CE72BD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ул.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Седлогорская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– пер. Конечный (возле остановки АТП)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3DD55" w14:textId="274E1EB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EEEED" w14:textId="5FC1FEA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0ED44" w14:textId="60970FD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B0425" w14:textId="65790C1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352254,27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AF35B" w14:textId="05DBF54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1379996,14</w:t>
            </w:r>
          </w:p>
        </w:tc>
      </w:tr>
      <w:tr w:rsidR="00116891" w:rsidRPr="00F2064A" w14:paraId="2F9C5DF8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8888C" w14:textId="59450B54" w:rsidR="000A7DE6" w:rsidRPr="003C5495" w:rsidRDefault="00607889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10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B23E7" w14:textId="4CE6984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CFB81" w14:textId="46B49D1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9729C" w14:textId="13C0F8E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АС-001-102-П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E9021" w14:textId="30707ED5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ул.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Седлогорская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– пер. Конечный (возле остановки АТП)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C2A6F" w14:textId="6B51035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4EC9F" w14:textId="38F0554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652D3" w14:textId="5E52C7B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431EE" w14:textId="0D080B4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352284,27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C6A06" w14:textId="2EB3A03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1379966,14</w:t>
            </w:r>
          </w:p>
        </w:tc>
      </w:tr>
      <w:tr w:rsidR="00116891" w:rsidRPr="00F2064A" w14:paraId="6388B1B7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52890" w14:textId="7ED40D29" w:rsidR="000A7DE6" w:rsidRPr="003C5495" w:rsidRDefault="00607889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10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207C3" w14:textId="456BF0D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08973" w14:textId="006F962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5D0CD" w14:textId="2925E12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АС-001-103-П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82204" w14:textId="22778603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ул.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Седлогорская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(возле остановки типография)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DA940" w14:textId="2F237E4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2E61F" w14:textId="559EE37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3266D" w14:textId="13E6531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60467" w14:textId="4915677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352344,27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3D754" w14:textId="6963F9A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1379726,14</w:t>
            </w:r>
          </w:p>
        </w:tc>
      </w:tr>
      <w:tr w:rsidR="00116891" w:rsidRPr="00F2064A" w14:paraId="7852FF53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92AFD" w14:textId="1ABA57F0" w:rsidR="000A7DE6" w:rsidRPr="003C5495" w:rsidRDefault="00607889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10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2EAA0" w14:textId="59046D2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FD73D" w14:textId="5C3F5BA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11434" w14:textId="4702648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АС-001-104-П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0EEF4" w14:textId="28E882B1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ул.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Седлогорская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– пер. Мартовский</w:t>
            </w:r>
            <w:r w:rsidRPr="003C5495">
              <w:rPr>
                <w:spacing w:val="-10"/>
                <w:sz w:val="28"/>
                <w:szCs w:val="28"/>
                <w:lang w:val="en-US"/>
              </w:rPr>
              <w:t xml:space="preserve"> </w:t>
            </w:r>
            <w:r w:rsidRPr="003C5495">
              <w:rPr>
                <w:spacing w:val="-10"/>
                <w:sz w:val="28"/>
                <w:szCs w:val="28"/>
              </w:rPr>
              <w:t>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BB4E0" w14:textId="18852B4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6ABA0" w14:textId="202E49E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2E015" w14:textId="0BED5AF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B5FFF" w14:textId="08322E7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352354,26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E6F5C" w14:textId="4E914BF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1379666,14</w:t>
            </w:r>
          </w:p>
        </w:tc>
      </w:tr>
      <w:tr w:rsidR="00116891" w:rsidRPr="00F2064A" w14:paraId="219E9A42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B155E" w14:textId="30735012" w:rsidR="000A7DE6" w:rsidRPr="003C5495" w:rsidRDefault="00607889" w:rsidP="007D28E8">
            <w:pPr>
              <w:tabs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10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F6BFA" w14:textId="19DB8E3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E0B78" w14:textId="28A6F54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AD688" w14:textId="0548F97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АС-001-105-П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4F460" w14:textId="6571AEEB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ул.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Седлогорская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(возле остановки кладбище)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FDFF8" w14:textId="421B324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FDF71" w14:textId="46B6DFC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BF4A7" w14:textId="5505B27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5839B" w14:textId="5765214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352144,26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6C273" w14:textId="4389BF2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1380306,16</w:t>
            </w:r>
          </w:p>
        </w:tc>
      </w:tr>
      <w:tr w:rsidR="00116891" w:rsidRPr="00F2064A" w14:paraId="265B6AB0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EAA45" w14:textId="1BF7BD58" w:rsidR="000A7DE6" w:rsidRPr="003C5495" w:rsidRDefault="00607889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10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6BB28" w14:textId="16EAA34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6E02C" w14:textId="450DB35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2CE60" w14:textId="2947D9C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АС-001-106-П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42345" w14:textId="75735ADC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ул.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Седлогорская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(возле остановки кладбище)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A0B93" w14:textId="497EBD4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AC364" w14:textId="370AB4C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6CDFD" w14:textId="1008167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93AA7" w14:textId="5813236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352184,26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BE70B" w14:textId="2074CAC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1380256,15</w:t>
            </w:r>
          </w:p>
        </w:tc>
      </w:tr>
      <w:tr w:rsidR="00116891" w:rsidRPr="00F2064A" w14:paraId="0352928F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2B4F2" w14:textId="2A7D4080" w:rsidR="000A7DE6" w:rsidRPr="003C5495" w:rsidRDefault="00607889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10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49FCD" w14:textId="42878EF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346EC" w14:textId="0623AA1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4C892" w14:textId="7EF3FF2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АС-001-107-П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F2DAE" w14:textId="06CC77B6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ул.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Тостова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–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ул.Октябрьская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83F3C" w14:textId="7479F14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E9E2A" w14:textId="3213093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68209" w14:textId="3CDBEF6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73F68" w14:textId="506F7CD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352824,27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82BBB" w14:textId="3A85E89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1378746,16</w:t>
            </w:r>
          </w:p>
        </w:tc>
      </w:tr>
      <w:tr w:rsidR="00116891" w:rsidRPr="00F2064A" w14:paraId="70D89730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4E7A8" w14:textId="4A984DE2" w:rsidR="000A7DE6" w:rsidRPr="003C5495" w:rsidRDefault="00607889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10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817DC" w14:textId="6584C3A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82845" w14:textId="6E8A1FD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D8E46" w14:textId="307D1AF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АС-001-108-П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92D66" w14:textId="12D4C878" w:rsidR="000A7DE6" w:rsidRPr="003C5495" w:rsidRDefault="000A7DE6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ул.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Тостова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–</w:t>
            </w:r>
          </w:p>
          <w:p w14:paraId="0527D78B" w14:textId="79EF894D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lastRenderedPageBreak/>
              <w:t>ул. Октябрьская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4A73E" w14:textId="74F4B53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lastRenderedPageBreak/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0D4C2" w14:textId="388519C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EEB26" w14:textId="7552AE2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FCE06" w14:textId="3D6DC2F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352874,26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F7F04" w14:textId="07277E1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1378776,16</w:t>
            </w:r>
          </w:p>
        </w:tc>
      </w:tr>
      <w:tr w:rsidR="00116891" w:rsidRPr="00F2064A" w14:paraId="57036FF7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7C4F9" w14:textId="5E95ECAC" w:rsidR="000A7DE6" w:rsidRPr="003C5495" w:rsidRDefault="00607889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10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C5622" w14:textId="31534F7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10960" w14:textId="74B24D7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19C77" w14:textId="29E901F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АС-001-109-П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C4CFD" w14:textId="52EF3ECC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ул.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Седлогорская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(остановка возле АТП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Курсовета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>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22B86" w14:textId="56DA79E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C9491" w14:textId="34F3DD5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C2CD5" w14:textId="75EE7E5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0BD05" w14:textId="2960140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352026,1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05A43" w14:textId="2E24D41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1380725,77</w:t>
            </w:r>
          </w:p>
        </w:tc>
      </w:tr>
      <w:tr w:rsidR="00116891" w:rsidRPr="00F2064A" w14:paraId="3999CDC8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69231" w14:textId="3BBF6338" w:rsidR="000A7DE6" w:rsidRPr="003C5495" w:rsidRDefault="00607889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343E3" w14:textId="641C41A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00606" w14:textId="2C92BBC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3F49D" w14:textId="6614648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АС-001-110-П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C0A7F" w14:textId="12FA931A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 (остановка такси у узла связи)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B6D58" w14:textId="289E61D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EC68D" w14:textId="08A9C9C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3D32E" w14:textId="68368BE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9823E" w14:textId="5653A6C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350927,07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6925D" w14:textId="2A00DBF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1377772,6</w:t>
            </w:r>
          </w:p>
        </w:tc>
      </w:tr>
      <w:tr w:rsidR="00116891" w:rsidRPr="00F2064A" w14:paraId="62EE16F0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F02BB" w14:textId="2C6391D9" w:rsidR="000A7DE6" w:rsidRPr="003C5495" w:rsidRDefault="00607889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888D7" w14:textId="2B0E763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66FD3" w14:textId="2FE6D6B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CFC0B" w14:textId="1545203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АС-001-111-П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E1EB7" w14:textId="7EEC8675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ул.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Тостова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–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ул.Седлогорская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D41D3" w14:textId="3449308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31258" w14:textId="697317C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399E0" w14:textId="22C4514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31365" w14:textId="7F6737C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352564,26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BEE9E" w14:textId="460D51B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1378586,14</w:t>
            </w:r>
          </w:p>
        </w:tc>
      </w:tr>
      <w:tr w:rsidR="00116891" w:rsidRPr="00F2064A" w14:paraId="78292FF3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FD7FD" w14:textId="426AD02C" w:rsidR="000A7DE6" w:rsidRPr="003C5495" w:rsidRDefault="00607889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DF0F6" w14:textId="081B6AB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1BDFF" w14:textId="4418ED5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2B50E" w14:textId="080CC74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АС-001-112-П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8B69F" w14:textId="57267971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ул.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Тостова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– ул.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Седлогорская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2D81E" w14:textId="2081519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9AF05" w14:textId="1F4D132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C2E88" w14:textId="35C18C3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1D778" w14:textId="3CAA058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352444,26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3FC0D" w14:textId="605A5BB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1377776,14</w:t>
            </w:r>
          </w:p>
        </w:tc>
      </w:tr>
      <w:tr w:rsidR="00116891" w:rsidRPr="00F2064A" w14:paraId="05CBD7C6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57D93" w14:textId="0683D7EA" w:rsidR="000A7DE6" w:rsidRPr="003C5495" w:rsidRDefault="009905CB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F3B8E" w14:textId="101B8E2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C978B" w14:textId="243D2C6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E8AFC" w14:textId="239D00A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АС-001-113-П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6B711" w14:textId="61ED41F7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у. Алиева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9F8FE" w14:textId="1F00231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1FEBE" w14:textId="46E4325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68A06" w14:textId="15D74F8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A0191" w14:textId="254748D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352788,81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AD50A" w14:textId="5A8057E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1377328,87</w:t>
            </w:r>
          </w:p>
        </w:tc>
      </w:tr>
      <w:tr w:rsidR="00116891" w:rsidRPr="00F2064A" w14:paraId="29E56261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3F8AC" w14:textId="71572C9E" w:rsidR="000A7DE6" w:rsidRPr="003C5495" w:rsidRDefault="009905CB" w:rsidP="007D28E8">
            <w:pPr>
              <w:tabs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7BBB2" w14:textId="1ED93D5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87401" w14:textId="7227C2C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72A1F" w14:textId="0EF911F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АС-001-114-П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7C659" w14:textId="797B2ABE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у. Алиева – ул. Жмакина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10B10" w14:textId="5C4B6A6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250A2" w14:textId="5B284D4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C3F4D" w14:textId="4EBD566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54EE7" w14:textId="504DC7A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352566,04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0DD44" w14:textId="6CED10A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1377589,57</w:t>
            </w:r>
          </w:p>
        </w:tc>
      </w:tr>
      <w:tr w:rsidR="00116891" w:rsidRPr="00F2064A" w14:paraId="08E59AC0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D4C69" w14:textId="1506F6CC" w:rsidR="000A7DE6" w:rsidRPr="003C5495" w:rsidRDefault="009905CB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90E78" w14:textId="28ECCD2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CDF84" w14:textId="65554DA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7C78F" w14:textId="06E0A9C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АС-001-115-П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F9568" w14:textId="681A3964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у. Алиева-ул.Пионерская,1 (Азербайджанская)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3BC88" w14:textId="535B208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469B9" w14:textId="78F80C8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8C084" w14:textId="745FDF7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E476C" w14:textId="797FF82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353086,65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6A7F1" w14:textId="1073463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1376994,82</w:t>
            </w:r>
          </w:p>
        </w:tc>
      </w:tr>
      <w:tr w:rsidR="00116891" w:rsidRPr="00F2064A" w14:paraId="460AE2A5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1BD86" w14:textId="18258C89" w:rsidR="000A7DE6" w:rsidRPr="003C5495" w:rsidRDefault="009905CB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088AF" w14:textId="1F88392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87497" w14:textId="2579582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DCEF3" w14:textId="3F011CA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АС-001-116-П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91120" w14:textId="6F29A89D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Фоменко – ул. Калинина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2D217" w14:textId="6C796EE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2918C" w14:textId="4D766D2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695DC" w14:textId="5258259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FBEEA" w14:textId="52333DA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353434,26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BCE01" w14:textId="1C4C547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1379046,16</w:t>
            </w:r>
          </w:p>
        </w:tc>
      </w:tr>
      <w:tr w:rsidR="00116891" w:rsidRPr="00F2064A" w14:paraId="37930648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65C6C" w14:textId="07D87105" w:rsidR="000A7DE6" w:rsidRPr="003C5495" w:rsidRDefault="009905CB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45263" w14:textId="0F12935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94773" w14:textId="5E1DC77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6FC6B" w14:textId="3F10699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АС-001-117-П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E662B" w14:textId="6E6248A4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ул. Фоменко – ул. Калинина </w:t>
            </w:r>
            <w:r w:rsidRPr="003C5495">
              <w:rPr>
                <w:spacing w:val="-10"/>
                <w:sz w:val="28"/>
                <w:szCs w:val="28"/>
              </w:rPr>
              <w:lastRenderedPageBreak/>
              <w:t>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25C88" w14:textId="0B34FC5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lastRenderedPageBreak/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4B03C" w14:textId="191C535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9DE09" w14:textId="496D995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80339" w14:textId="21DB936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353414,26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0503D" w14:textId="694AC63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1378966,15</w:t>
            </w:r>
          </w:p>
        </w:tc>
      </w:tr>
      <w:tr w:rsidR="00116891" w:rsidRPr="00F2064A" w14:paraId="2A4BC464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061AD" w14:textId="31EA6875" w:rsidR="000A7DE6" w:rsidRPr="003C5495" w:rsidRDefault="007D28E8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FDEE6" w14:textId="56AC141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6E81D" w14:textId="4EB4806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349BF" w14:textId="099564C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АС-001-118-П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0FA7B" w14:textId="035F4390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Фоменко – ул. Октябрьская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60F35" w14:textId="1C8E5B5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24BE2" w14:textId="21E16F4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5D8AC" w14:textId="3B08CB7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60179" w14:textId="5CCA761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353094,27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34144" w14:textId="4B25C4F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1378696,15</w:t>
            </w:r>
          </w:p>
        </w:tc>
      </w:tr>
      <w:tr w:rsidR="00116891" w:rsidRPr="00F2064A" w14:paraId="12AAFAA7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DE383" w14:textId="4E864F05" w:rsidR="000A7DE6" w:rsidRPr="003C5495" w:rsidRDefault="009905CB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DF4AD" w14:textId="228B0D1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073C0" w14:textId="3776E31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583F6" w14:textId="1CC9542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АС-001-119-П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E3C37" w14:textId="4B814228" w:rsidR="000A7DE6" w:rsidRPr="003C5495" w:rsidRDefault="000A7DE6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Фоменко –</w:t>
            </w:r>
          </w:p>
          <w:p w14:paraId="0EC44DD6" w14:textId="3E48C746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ул. Октябрьская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AB993" w14:textId="5D691F4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E0409" w14:textId="055CC4D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D999F" w14:textId="3FEA2D9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B461F" w14:textId="1D305FC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353024,26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DF989" w14:textId="35C6D01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1378656,16</w:t>
            </w:r>
          </w:p>
        </w:tc>
      </w:tr>
      <w:tr w:rsidR="00116891" w:rsidRPr="00F2064A" w14:paraId="6A212FAD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BCC51" w14:textId="371D3D7A" w:rsidR="000A7DE6" w:rsidRPr="003C5495" w:rsidRDefault="009905CB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A2314" w14:textId="38D3D17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0A66E" w14:textId="2979BEC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DC6F2" w14:textId="0808948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АС-001-120-П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5E47D" w14:textId="0C2AD6FA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Фоменко – ул. Школьная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B808E" w14:textId="58A5FCC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F85D9" w14:textId="5F35A50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ED3DD" w14:textId="57B0FC0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28CD8" w14:textId="191D042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353307,94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1FFDB" w14:textId="3FE7166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1379126,35</w:t>
            </w:r>
          </w:p>
        </w:tc>
      </w:tr>
      <w:tr w:rsidR="00116891" w:rsidRPr="00F2064A" w14:paraId="27E95807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03E6B" w14:textId="71C2C8B4" w:rsidR="000A7DE6" w:rsidRPr="003C5495" w:rsidRDefault="009905CB" w:rsidP="007D28E8">
            <w:pPr>
              <w:tabs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12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76C9C" w14:textId="3117D9B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E5910" w14:textId="1988501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BA416" w14:textId="61BD427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АС-001-121-П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2C1B4" w14:textId="3FE81939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 ул.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Прудная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(около остановки Ост. Дачный)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DC478" w14:textId="198FD8F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724A1" w14:textId="73CC713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52A0C" w14:textId="3993C7A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B0E6A" w14:textId="755E188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348074,05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4BC51" w14:textId="0526027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1379178,7</w:t>
            </w:r>
          </w:p>
        </w:tc>
      </w:tr>
      <w:tr w:rsidR="00116891" w:rsidRPr="00F2064A" w14:paraId="68F6E58C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709AD" w14:textId="3E951D35" w:rsidR="000A7DE6" w:rsidRPr="003C5495" w:rsidRDefault="009905CB" w:rsidP="007D28E8">
            <w:pPr>
              <w:tabs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12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B3BCA" w14:textId="7B08E5C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19DA9" w14:textId="1B8F286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A17CF" w14:textId="1E6F558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АС-001-122-П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7F978" w14:textId="1F63CD06" w:rsidR="000A7DE6" w:rsidRPr="003C5495" w:rsidRDefault="000A7DE6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Чапаева –</w:t>
            </w:r>
          </w:p>
          <w:p w14:paraId="631061F9" w14:textId="39FA640F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пер. Чапаева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B7E61" w14:textId="05F18C4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BF873" w14:textId="05E7D2C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729DF" w14:textId="50998FC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E1E8A" w14:textId="109F468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354182,97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65565" w14:textId="3D5CC47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1379111,05</w:t>
            </w:r>
          </w:p>
        </w:tc>
      </w:tr>
      <w:tr w:rsidR="00116891" w:rsidRPr="00F2064A" w14:paraId="78E85957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D2CF5" w14:textId="654E021A" w:rsidR="000A7DE6" w:rsidRPr="003C5495" w:rsidRDefault="009905CB" w:rsidP="007D28E8">
            <w:pPr>
              <w:tabs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12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27564" w14:textId="7D0A6E5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E549E" w14:textId="7782FFA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122B1" w14:textId="4144222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АС-001-123-П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5EEC7" w14:textId="52BD2ED4" w:rsidR="000A7DE6" w:rsidRPr="003C5495" w:rsidRDefault="000A7DE6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Чапаева –</w:t>
            </w:r>
          </w:p>
          <w:p w14:paraId="575CAC5A" w14:textId="0EE6177F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пер. Чапаева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CE08C" w14:textId="7F7EF6D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F2B42" w14:textId="0724D98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B58FF" w14:textId="31C2789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1F632" w14:textId="72D4325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354245,97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EA18B" w14:textId="58BCCF6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1379083,36</w:t>
            </w:r>
          </w:p>
        </w:tc>
      </w:tr>
      <w:tr w:rsidR="00116891" w:rsidRPr="00F2064A" w14:paraId="73D85611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0C724" w14:textId="10C44335" w:rsidR="000A7DE6" w:rsidRPr="003C5495" w:rsidRDefault="009905CB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12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48019" w14:textId="143885D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33EFD" w14:textId="472AF2E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425C8" w14:textId="7D21D5E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АС-001-124-П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7BF26" w14:textId="3EBA5814" w:rsidR="000A7DE6" w:rsidRPr="003C5495" w:rsidRDefault="000A7DE6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Чапаева –</w:t>
            </w:r>
          </w:p>
          <w:p w14:paraId="05DA5A81" w14:textId="132CD7B8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ул. Короткая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EA91C" w14:textId="4CA75CC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A4B06" w14:textId="3284757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CF356" w14:textId="5713A7E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FC8AA" w14:textId="1ED659C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353604,36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1F1DD" w14:textId="41DB2C8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1378810,15</w:t>
            </w:r>
          </w:p>
        </w:tc>
      </w:tr>
      <w:tr w:rsidR="00116891" w:rsidRPr="00F2064A" w14:paraId="1D557F1E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8EAF" w14:textId="0D70938B" w:rsidR="000A7DE6" w:rsidRPr="003C5495" w:rsidRDefault="009905CB" w:rsidP="007D28E8">
            <w:pPr>
              <w:tabs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12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29962" w14:textId="5773F28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2F4DB" w14:textId="4F3739B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84E80" w14:textId="3C03228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АС-001-125-П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EDD7E" w14:textId="0DD1C1AC" w:rsidR="000A7DE6" w:rsidRPr="003C5495" w:rsidRDefault="000A7DE6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Чапаева –</w:t>
            </w:r>
          </w:p>
          <w:p w14:paraId="50486648" w14:textId="4E6404B0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ул. Короткая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8B393" w14:textId="2D399E6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DB299" w14:textId="1A602BB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940CB" w14:textId="5C5FC76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781D7" w14:textId="2BBBAA0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353579,07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CE3A2" w14:textId="3161374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1378825,66</w:t>
            </w:r>
          </w:p>
        </w:tc>
      </w:tr>
      <w:tr w:rsidR="00116891" w:rsidRPr="00F2064A" w14:paraId="64D5CC07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3CB93" w14:textId="45C7E9FA" w:rsidR="000A7DE6" w:rsidRPr="003C5495" w:rsidRDefault="009905CB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12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593CE" w14:textId="162B37C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411AB" w14:textId="0FF76C4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679B5" w14:textId="143A547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АС-001-126-П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4AC93" w14:textId="42FFA51F" w:rsidR="000A7DE6" w:rsidRPr="003C5495" w:rsidRDefault="000A7DE6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Чехова –</w:t>
            </w:r>
          </w:p>
          <w:p w14:paraId="48C7CB27" w14:textId="2A2D7F09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lastRenderedPageBreak/>
              <w:t>ул. Пороховая,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96C10" w14:textId="4E5CA5E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lastRenderedPageBreak/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373EF" w14:textId="1A8D62C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374AA" w14:textId="4F2A8EB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F5342" w14:textId="65102B3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354607,06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9D8FB" w14:textId="1F9D170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1379104,84</w:t>
            </w:r>
          </w:p>
        </w:tc>
      </w:tr>
      <w:tr w:rsidR="00116891" w:rsidRPr="00F2064A" w14:paraId="6FEFE953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925A5" w14:textId="2B34327C" w:rsidR="000A7DE6" w:rsidRPr="003C5495" w:rsidRDefault="009905CB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12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6328F" w14:textId="13086D6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E8F77" w14:textId="09C1994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270EB" w14:textId="0EBA3DA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АС-001-127-П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F4B05" w14:textId="646E7498" w:rsidR="000A7DE6" w:rsidRPr="003C5495" w:rsidRDefault="000A7DE6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Чехова –</w:t>
            </w:r>
          </w:p>
          <w:p w14:paraId="6122B30C" w14:textId="7E9DD4FB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ул. Пороховая,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BBEBC" w14:textId="1AADEC4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0F0F1" w14:textId="6D1A145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7FB55" w14:textId="11218E3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1C50B" w14:textId="67023B0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354622,56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116AD" w14:textId="7A6A5CC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1379151,34</w:t>
            </w:r>
          </w:p>
        </w:tc>
      </w:tr>
      <w:tr w:rsidR="00116891" w:rsidRPr="00F2064A" w14:paraId="4D361E2C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804E4" w14:textId="5ECDFC6F" w:rsidR="000A7DE6" w:rsidRPr="003C5495" w:rsidRDefault="009905CB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12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09417" w14:textId="45597ED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E1A76" w14:textId="4475968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9EE1E" w14:textId="7FCB910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АС-001-128-П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0D927" w14:textId="0285E37C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Чехова – ул. Чапаева (возле остановки конечной)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7885C" w14:textId="2982F3E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6E711" w14:textId="0E7406F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B797A" w14:textId="459331B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0124B" w14:textId="7EE8B23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354486,27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A79FA" w14:textId="3B6F83A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1378956,25</w:t>
            </w:r>
          </w:p>
        </w:tc>
      </w:tr>
      <w:tr w:rsidR="00116891" w:rsidRPr="00F2064A" w14:paraId="2AF1B18B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96850" w14:textId="5E876771" w:rsidR="000A7DE6" w:rsidRPr="003C5495" w:rsidRDefault="009905CB" w:rsidP="007D28E8">
            <w:pPr>
              <w:tabs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12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3ADD0" w14:textId="15635B4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FDC01" w14:textId="09954CE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7EB3A" w14:textId="71983BE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АС-001-129-П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7FA3F" w14:textId="2DCD3FC8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Чехова – ул. Чапаева (возле остановки конечной)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8051F" w14:textId="54DBD1E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965FC" w14:textId="4F15DA8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A215A" w14:textId="3C11E2A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E6B5D" w14:textId="013D0C7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354499,96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99764" w14:textId="1893DEE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1378946,05</w:t>
            </w:r>
          </w:p>
        </w:tc>
      </w:tr>
      <w:tr w:rsidR="00116891" w:rsidRPr="00F2064A" w14:paraId="0C5FAE28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3165B" w14:textId="639DAF1E" w:rsidR="000A7DE6" w:rsidRPr="003C5495" w:rsidRDefault="007D28E8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D72A8" w14:textId="1FB107C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46973" w14:textId="715FB32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E597C" w14:textId="0D69EA2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АС-001-130-П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3DB2F" w14:textId="77777777" w:rsidR="000A7DE6" w:rsidRPr="003C5495" w:rsidRDefault="000A7DE6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Широкая/</w:t>
            </w:r>
          </w:p>
          <w:p w14:paraId="3D6BDBDD" w14:textId="69DC7423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ул. Дзержинского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E83D3" w14:textId="7400E43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42DFE" w14:textId="7C58100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511F5" w14:textId="2EE00CC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ED60C" w14:textId="7DD9674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351275,74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64F5F" w14:textId="0CA9EE5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1379013,64</w:t>
            </w:r>
          </w:p>
        </w:tc>
      </w:tr>
      <w:tr w:rsidR="00116891" w:rsidRPr="00F2064A" w14:paraId="529252EC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6E9B3" w14:textId="368FF76F" w:rsidR="000A7DE6" w:rsidRPr="003C5495" w:rsidRDefault="009905CB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13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04BA6" w14:textId="658479D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2EE0D" w14:textId="495B4B7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36542" w14:textId="799E1E9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АС-001-131-П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7D9C5" w14:textId="77777777" w:rsidR="000A7DE6" w:rsidRPr="003C5495" w:rsidRDefault="000A7DE6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Широкая/</w:t>
            </w:r>
          </w:p>
          <w:p w14:paraId="69204441" w14:textId="793A3560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ул. Дзержинского (возле остановки)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7630F" w14:textId="0EE2000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FEA13" w14:textId="30FF1FA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3BA84" w14:textId="7866726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704BD" w14:textId="42CC626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351267,76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D95A3" w14:textId="3A3A90C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1378991,56</w:t>
            </w:r>
          </w:p>
        </w:tc>
      </w:tr>
      <w:tr w:rsidR="00116891" w:rsidRPr="00F2064A" w14:paraId="77B85B2E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5F3E8" w14:textId="3F3050F2" w:rsidR="000A7DE6" w:rsidRPr="003C5495" w:rsidRDefault="009905CB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13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AD349" w14:textId="264231E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886B6" w14:textId="528FE09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4E33D" w14:textId="08C5DAC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АС-001-132-П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E5CF2" w14:textId="4DB949D4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Чернышевского (остановка около пер. Зенитный)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09C2F" w14:textId="0B27295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4A30C" w14:textId="71D2EAC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FD363" w14:textId="702756D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D3023" w14:textId="1C88FD5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350133,76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CB13D" w14:textId="0B5A9B2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1377326,2</w:t>
            </w:r>
          </w:p>
        </w:tc>
      </w:tr>
      <w:tr w:rsidR="00116891" w:rsidRPr="00F2064A" w14:paraId="5887DCCD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39512" w14:textId="3F620A5F" w:rsidR="000A7DE6" w:rsidRPr="003C5495" w:rsidRDefault="009905CB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13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A879D" w14:textId="5482134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17518" w14:textId="6580BBB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5D223" w14:textId="62F2C5C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АС-001-133-П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B804C" w14:textId="5646F70E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Щербакова (возле остановки Школа №7)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5DFEA" w14:textId="5079020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BFB0A" w14:textId="71080DB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A58BF" w14:textId="78829CF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B4E02" w14:textId="4966DB6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351484,26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C8C86" w14:textId="7304989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1379746,15</w:t>
            </w:r>
          </w:p>
        </w:tc>
      </w:tr>
      <w:tr w:rsidR="00116891" w:rsidRPr="00F2064A" w14:paraId="05FF2CC7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C9DDF" w14:textId="12B3FBD7" w:rsidR="000A7DE6" w:rsidRPr="003C5495" w:rsidRDefault="009905CB" w:rsidP="007D28E8">
            <w:pPr>
              <w:tabs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13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11EDE" w14:textId="1D29B3B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A26F4" w14:textId="36CFBEF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545AA" w14:textId="261C6BD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АС-001-134-П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E8198" w14:textId="430C6631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ул. Ярошенко (возле остановки </w:t>
            </w:r>
            <w:r w:rsidRPr="003C5495">
              <w:rPr>
                <w:spacing w:val="-10"/>
                <w:sz w:val="28"/>
                <w:szCs w:val="28"/>
              </w:rPr>
              <w:lastRenderedPageBreak/>
              <w:t>«Магазин/сан. Кавказ»)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E815C" w14:textId="2EEC34C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lastRenderedPageBreak/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5516F" w14:textId="73B477C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1CCD7" w14:textId="4DC3B7A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C32D1" w14:textId="37DCC34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349244,77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6462E" w14:textId="2F1DF32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1377909,07</w:t>
            </w:r>
          </w:p>
        </w:tc>
      </w:tr>
      <w:tr w:rsidR="00116891" w:rsidRPr="00F2064A" w14:paraId="0F75B48D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9EAF" w14:textId="78ED23B2" w:rsidR="000A7DE6" w:rsidRPr="003C5495" w:rsidRDefault="009905CB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13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863C3" w14:textId="63E0BDD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7EE8F" w14:textId="1BC9C46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798B2" w14:textId="58FD4B8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АС-001-135-П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9E013" w14:textId="0626309D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Ярошенко (возле остановки «Магазин/сан. Кавказ»)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5F29A" w14:textId="1CD4151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8AC2D" w14:textId="40FEF2C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216F6" w14:textId="1E6EE25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7B953" w14:textId="1886001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349228,63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D9CD1" w14:textId="08B4E06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1377897,58</w:t>
            </w:r>
          </w:p>
        </w:tc>
      </w:tr>
      <w:tr w:rsidR="00116891" w:rsidRPr="00F2064A" w14:paraId="3FF56C12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FED74" w14:textId="7D6955ED" w:rsidR="000A7DE6" w:rsidRPr="003C5495" w:rsidRDefault="009905CB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13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55702" w14:textId="3FE0923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78F5D" w14:textId="569B209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3BFFF" w14:textId="1B540C2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АС-001-136-П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971FA" w14:textId="2AF1BB2B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пр-кт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Победы (возле остановки Универсам)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66395" w14:textId="2122833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703DA" w14:textId="247B6A5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B88EE" w14:textId="47C6B4D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0D7EB" w14:textId="213BF85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351466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83AD3" w14:textId="2CF5A92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1377807,91</w:t>
            </w:r>
          </w:p>
        </w:tc>
      </w:tr>
      <w:tr w:rsidR="00116891" w:rsidRPr="00F2064A" w14:paraId="5AF96179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EDAC0" w14:textId="57435B71" w:rsidR="000A7DE6" w:rsidRPr="003C5495" w:rsidRDefault="009905CB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13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AD808" w14:textId="2556140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E9468" w14:textId="1DA4DD9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02A07" w14:textId="51F46C1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АС-001-137-П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93CFC" w14:textId="024010FE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пр-кт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Победы (возле остановки Универсам)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585DC" w14:textId="5B2CF83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D1B92" w14:textId="480FE63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770EE" w14:textId="0CD1967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41979" w14:textId="125374B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351343,99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22DF2" w14:textId="1B69398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1377780,19</w:t>
            </w:r>
          </w:p>
        </w:tc>
      </w:tr>
      <w:tr w:rsidR="00116891" w:rsidRPr="00F2064A" w14:paraId="4116063E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20A25" w14:textId="07CA0913" w:rsidR="000A7DE6" w:rsidRPr="003C5495" w:rsidRDefault="009905CB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13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BE483" w14:textId="724B5EC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A62D7" w14:textId="2A9F2A1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E7F23" w14:textId="2DC411E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АС-001-138-П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041EC" w14:textId="03EE5258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Горького (возле остановки Школа №16)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DDD44" w14:textId="2FFC0A9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E4E13" w14:textId="1EA7216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5F69C" w14:textId="47FD8B9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291FE" w14:textId="72072B2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352450,81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79682" w14:textId="00104B8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1377618,28</w:t>
            </w:r>
          </w:p>
        </w:tc>
      </w:tr>
      <w:tr w:rsidR="00116891" w:rsidRPr="00F2064A" w14:paraId="74FAFCC2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6EDAA" w14:textId="3E3F0BD9" w:rsidR="000A7DE6" w:rsidRPr="003C5495" w:rsidRDefault="009905CB" w:rsidP="007D28E8">
            <w:pPr>
              <w:tabs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13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86D6B" w14:textId="507F08E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A99D4" w14:textId="45A1EA8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C52CE" w14:textId="7DC5E15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АС-001-139-П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154D2" w14:textId="02A3374C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Горького (возле остановки Школа №16)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FC7AC" w14:textId="031A164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BBA9F" w14:textId="0EF9D93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334E3" w14:textId="439FD6A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0BB1C" w14:textId="0DB0488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352396,72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7086B" w14:textId="5EB5A20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1377621,49</w:t>
            </w:r>
          </w:p>
        </w:tc>
      </w:tr>
      <w:tr w:rsidR="00116891" w:rsidRPr="00F2064A" w14:paraId="3247F428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5E0E8" w14:textId="545CF65D" w:rsidR="000A7DE6" w:rsidRPr="003C5495" w:rsidRDefault="009905CB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213C5" w14:textId="34844F7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D778E" w14:textId="3CD6E0E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080B0" w14:textId="672C78A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АС-001-140-П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5D4C0" w14:textId="7D050C67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Чернышевского (остановка около пер. Зенитный)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FAA69" w14:textId="596C20B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93DC1" w14:textId="7C285E7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31D7B" w14:textId="4E66345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EE800" w14:textId="71887BF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350130,51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72CA1" w14:textId="73550DB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1377334,09</w:t>
            </w:r>
          </w:p>
        </w:tc>
      </w:tr>
      <w:tr w:rsidR="00116891" w:rsidRPr="00F2064A" w14:paraId="21284117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2F34A" w14:textId="0AC32934" w:rsidR="000A7DE6" w:rsidRPr="003C5495" w:rsidRDefault="009905CB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14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C4608" w14:textId="52E97D1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78D2E" w14:textId="4634B87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FE340" w14:textId="5293D8C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АС-001-141-П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DB0F2" w14:textId="5E597D7A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Чернышевского (остановка около пер. Суворова)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9EB35" w14:textId="41DC054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15268" w14:textId="6DD2734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326E3" w14:textId="5E57855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7BAC3" w14:textId="6DA9E05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349819,65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C50C" w14:textId="534DA86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1377253,6</w:t>
            </w:r>
          </w:p>
        </w:tc>
      </w:tr>
      <w:tr w:rsidR="00116891" w:rsidRPr="00F2064A" w14:paraId="7777D98E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A14C1" w14:textId="7F602094" w:rsidR="000A7DE6" w:rsidRPr="003C5495" w:rsidRDefault="003F753A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B1B1D" w14:textId="6271CF8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BE9B3" w14:textId="302747F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13A6B" w14:textId="7C15BCE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АС-001-142-П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ACBCD" w14:textId="7FFFB2C6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Чернышевского (остановка около пер. Суворова)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94266" w14:textId="391F488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53579" w14:textId="32E3F7F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12471" w14:textId="6F1B10F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FF9D0" w14:textId="3FA69AF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349843,39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F76A8" w14:textId="25DE902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1377269,47</w:t>
            </w:r>
          </w:p>
        </w:tc>
      </w:tr>
      <w:tr w:rsidR="00116891" w:rsidRPr="00F2064A" w14:paraId="289D6CF8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D0911" w14:textId="1EA39D96" w:rsidR="000A7DE6" w:rsidRPr="003C5495" w:rsidRDefault="003F753A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14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1BBA6" w14:textId="4333298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8AD7D" w14:textId="198EFBA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47A9D" w14:textId="3FFDC88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АС-001-143-П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0A996" w14:textId="63CE4218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пр. Победы (остановка </w:t>
            </w:r>
            <w:r w:rsidRPr="003C5495">
              <w:rPr>
                <w:spacing w:val="-10"/>
                <w:sz w:val="28"/>
                <w:szCs w:val="28"/>
              </w:rPr>
              <w:lastRenderedPageBreak/>
              <w:t>около пер. Зеркальный)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69D15" w14:textId="73AE4E2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lastRenderedPageBreak/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51450" w14:textId="13CE042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8E0D6" w14:textId="65334B1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625D2" w14:textId="1EEEC34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353093,97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5A5FA" w14:textId="598CE56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1378254,46</w:t>
            </w:r>
          </w:p>
        </w:tc>
      </w:tr>
      <w:tr w:rsidR="00116891" w:rsidRPr="00F2064A" w14:paraId="28267610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1BE2B" w14:textId="2E3A006B" w:rsidR="000A7DE6" w:rsidRPr="003C5495" w:rsidRDefault="003F753A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14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927BB" w14:textId="1CCD4F2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5D592" w14:textId="0F7AE7A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F3B6E" w14:textId="4750A73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АС-001-144-П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7990B" w14:textId="44710793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пр. Победы (остановка около пер. Зеркальный)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709AB" w14:textId="7DEAA49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ADAAF" w14:textId="443B652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44531" w14:textId="06BD961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F2592" w14:textId="6A11AAC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352998,76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1116D" w14:textId="5DAD493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1378209,16</w:t>
            </w:r>
          </w:p>
        </w:tc>
      </w:tr>
      <w:tr w:rsidR="00116891" w:rsidRPr="00F2064A" w14:paraId="2AC434B8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53DF5" w14:textId="5B5A762F" w:rsidR="000A7DE6" w:rsidRPr="003C5495" w:rsidRDefault="003F753A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14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6B50C" w14:textId="0B62519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C6D6C" w14:textId="6799EC2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E7678" w14:textId="3AC5EB7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АС-001-145-П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38FD8" w14:textId="0E0581B2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ул.Вокзальная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(остановка около ж/д вокзал)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2186D" w14:textId="0115A01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FE7F6" w14:textId="7B03B3E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2A474" w14:textId="67D28B2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BD90B" w14:textId="054D005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350481,21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27236" w14:textId="1D474B7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1378140,61</w:t>
            </w:r>
          </w:p>
        </w:tc>
      </w:tr>
      <w:tr w:rsidR="00116891" w:rsidRPr="00F2064A" w14:paraId="76D743EB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1F13C" w14:textId="76154943" w:rsidR="000A7DE6" w:rsidRPr="003C5495" w:rsidRDefault="003F753A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14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057FA" w14:textId="55E150E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BC8BE" w14:textId="5873C3E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10055" w14:textId="7F99E22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АС-001-146-П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69884" w14:textId="23E44C18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пр. Победы (остановка около Подкумок)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5DF69" w14:textId="116BDFF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8A8B9" w14:textId="7668578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D7210" w14:textId="3EEF2EF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D93C6" w14:textId="2E6472E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354638,07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AE31A" w14:textId="2BB1CEC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1378619,44</w:t>
            </w:r>
          </w:p>
        </w:tc>
      </w:tr>
      <w:tr w:rsidR="00116891" w:rsidRPr="00F2064A" w14:paraId="4B9D0D25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FD6A6" w14:textId="3FD1991D" w:rsidR="000A7DE6" w:rsidRPr="003C5495" w:rsidRDefault="003F753A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14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A4F89" w14:textId="3FE933C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9FB35" w14:textId="0F68F88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70230" w14:textId="4B8A0FD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АС-001-147-П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BAE6C" w14:textId="5195DB25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пр. Мира (остановка около аптеки)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F4DE9" w14:textId="33A9BB6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CB3F8" w14:textId="7C7FFAA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10025" w14:textId="0B4FB5A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F571E" w14:textId="1EC3B12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349856,13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E0546" w14:textId="13448A5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1377646,75</w:t>
            </w:r>
          </w:p>
        </w:tc>
      </w:tr>
      <w:tr w:rsidR="00116891" w:rsidRPr="00F2064A" w14:paraId="22AE3125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4F778" w14:textId="7B8C3F3A" w:rsidR="000A7DE6" w:rsidRPr="003C5495" w:rsidRDefault="003F753A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14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6BD9D" w14:textId="7073A01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5162A" w14:textId="5575920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012D7" w14:textId="6E14D2D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АС-001-148-П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F83D1" w14:textId="40F3B91D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пр. Победы (остановка около Подкумок)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0CE3A" w14:textId="6B843B2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47716" w14:textId="6E17351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97609" w14:textId="652C091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21874" w14:textId="5FD77B6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354600,36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0E42B" w14:textId="3F912BE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1378631,26</w:t>
            </w:r>
          </w:p>
        </w:tc>
      </w:tr>
      <w:tr w:rsidR="00116891" w:rsidRPr="00F2064A" w14:paraId="753624AE" w14:textId="77777777" w:rsidTr="003C5495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28FA7" w14:textId="38A25ECC" w:rsidR="000A7DE6" w:rsidRPr="003C5495" w:rsidRDefault="003F753A" w:rsidP="007D28E8">
            <w:pPr>
              <w:tabs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14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DB981" w14:textId="7C7BDF5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280C7" w14:textId="6409B19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30FE2" w14:textId="1193B56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АС-001-149-П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536C7" w14:textId="773F470E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ул.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Седлогорская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(остановка п. Белореченский)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36867" w14:textId="1E72F1F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917C7" w14:textId="74B6262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1F766" w14:textId="4826153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CD030" w14:textId="3E03557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352034,16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B6387" w14:textId="72B619F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1380745,84</w:t>
            </w:r>
          </w:p>
        </w:tc>
      </w:tr>
      <w:tr w:rsidR="00116891" w:rsidRPr="00F2064A" w14:paraId="1AA31FD1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027BF" w14:textId="657000CD" w:rsidR="000A7DE6" w:rsidRPr="003C5495" w:rsidRDefault="003F753A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1A37A" w14:textId="13873F1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95809" w14:textId="1EB7CA0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32D82" w14:textId="18D0E1C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АС-001-150-П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59EB4" w14:textId="6E2FF797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64E5B" w14:textId="06410A4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8F9B6" w14:textId="6E535D1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09050" w14:textId="1A59BD0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D14B3" w14:textId="3DD5D8E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354687,5651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FBD04" w14:textId="08433F8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1376443,827</w:t>
            </w:r>
          </w:p>
        </w:tc>
      </w:tr>
      <w:tr w:rsidR="00116891" w:rsidRPr="00F2064A" w14:paraId="41E2D14A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2ABD7" w14:textId="47CDAA1F" w:rsidR="000A7DE6" w:rsidRPr="003C5495" w:rsidRDefault="003F753A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15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72003" w14:textId="373494B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3E2D0" w14:textId="7020CB1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12997" w14:textId="464519E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АС-001-151-П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57280" w14:textId="21A2A276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Плановая (около остановки п. Зеленогорский)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680E0" w14:textId="14B2138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AEC30" w14:textId="465E839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3CCF8" w14:textId="2409819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B36B7" w14:textId="1F5E7E0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351051,1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BE2F" w14:textId="57AABCB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1373325,61</w:t>
            </w:r>
          </w:p>
        </w:tc>
      </w:tr>
      <w:tr w:rsidR="00116891" w:rsidRPr="00F2064A" w14:paraId="3A85D896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1CC8F" w14:textId="1564FE14" w:rsidR="000A7DE6" w:rsidRPr="003C5495" w:rsidRDefault="003F753A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15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1490A" w14:textId="0852217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BDC39" w14:textId="7C0C338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C5D82" w14:textId="53A9D4A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АС-001-152-П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644EB" w14:textId="773A8859" w:rsidR="000A7DE6" w:rsidRPr="003C5495" w:rsidRDefault="000A7DE6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Центральная</w:t>
            </w:r>
          </w:p>
          <w:p w14:paraId="398C2629" w14:textId="00AEBC5F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(п. Зеленогорский, зеленое эхо)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0B5E1" w14:textId="51A4FF9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616A" w14:textId="5DFA6EC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BEFD4" w14:textId="2A423DD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C8D6E" w14:textId="327DDF8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350847,07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A80A3" w14:textId="2F18441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1373757,22</w:t>
            </w:r>
          </w:p>
        </w:tc>
      </w:tr>
      <w:tr w:rsidR="00116891" w:rsidRPr="00F2064A" w14:paraId="4DADB38C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ADCE5" w14:textId="2398B17F" w:rsidR="000A7DE6" w:rsidRPr="003C5495" w:rsidRDefault="003F753A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lastRenderedPageBreak/>
              <w:t>15</w:t>
            </w:r>
            <w:r w:rsidR="007D28E8" w:rsidRPr="003C5495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92B2F" w14:textId="51DB7D0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A9CC9" w14:textId="01EB072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DCED2" w14:textId="707244B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АС-001-153-П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D498D" w14:textId="1B8DA3F0" w:rsidR="000A7DE6" w:rsidRPr="003C5495" w:rsidRDefault="000A7DE6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Центральная</w:t>
            </w:r>
          </w:p>
          <w:p w14:paraId="6924153E" w14:textId="437B732D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(п. Зеленогорский, зеленое эхо)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FEC41" w14:textId="660715A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72F57" w14:textId="07A6288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FD927" w14:textId="604B884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A57A7" w14:textId="7B69B14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350831,05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17B23" w14:textId="501FDA7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1373755</w:t>
            </w:r>
          </w:p>
        </w:tc>
      </w:tr>
      <w:tr w:rsidR="00116891" w:rsidRPr="00F2064A" w14:paraId="3783DD46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4C52A" w14:textId="65A98775" w:rsidR="000A7DE6" w:rsidRPr="003C5495" w:rsidRDefault="003F753A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15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CB02E" w14:textId="23D6ED5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F98F9" w14:textId="4F7982B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C4E24" w14:textId="3A42420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АС-001-154-П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E9211" w14:textId="30E84EFC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Шоссейная (остановка в пос. Индустрия)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691F6" w14:textId="2E9C164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A408A" w14:textId="183E426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AD47B" w14:textId="78476C6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67787" w14:textId="4429CF1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347204,85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7832" w14:textId="4404BFF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1377127,93</w:t>
            </w:r>
          </w:p>
        </w:tc>
      </w:tr>
      <w:tr w:rsidR="00116891" w:rsidRPr="00F2064A" w14:paraId="7E695CCC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7E6F1" w14:textId="2F5B0DC4" w:rsidR="000A7DE6" w:rsidRPr="003C5495" w:rsidRDefault="003F753A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15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37235" w14:textId="075C744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1401C" w14:textId="22847DD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53861" w14:textId="0BB7CF6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АС-001-155-П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C2A5" w14:textId="01F8C147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(остановка в п. Нарзанный конечная)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812E1" w14:textId="5EA55B8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8FA89" w14:textId="59D84AC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02779" w14:textId="2C832FD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70E4B" w14:textId="487B245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346352,52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C3C12" w14:textId="28D7409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1380661,63</w:t>
            </w:r>
          </w:p>
        </w:tc>
      </w:tr>
      <w:tr w:rsidR="00116891" w:rsidRPr="00F2064A" w14:paraId="0FD0B70D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7019A" w14:textId="564AD4AE" w:rsidR="000A7DE6" w:rsidRPr="003C5495" w:rsidRDefault="003F753A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15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561CA" w14:textId="00E4C44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54AFE" w14:textId="6B902AD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AA61F" w14:textId="65FA45C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АС-001-156-П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3E7C7" w14:textId="6BBB884F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п. Нежинский (остановка возле тепличный)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F8213" w14:textId="17D21C6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E095E" w14:textId="75B383D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A155E" w14:textId="4CA1B4B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29628" w14:textId="75BB981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353206,4465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762A9" w14:textId="3B0824F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1376361,569</w:t>
            </w:r>
          </w:p>
        </w:tc>
      </w:tr>
      <w:tr w:rsidR="00116891" w:rsidRPr="00F2064A" w14:paraId="45EBEA4E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776CC" w14:textId="69608002" w:rsidR="000A7DE6" w:rsidRPr="003C5495" w:rsidRDefault="003F753A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15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54A3F" w14:textId="634B538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E406E" w14:textId="50D97C7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AAB3B" w14:textId="3B4D7ED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АС-001-157-П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92E58" w14:textId="5BD12E0D" w:rsidR="000A7DE6" w:rsidRPr="003C5495" w:rsidRDefault="000A7DE6" w:rsidP="00980FFA">
            <w:pPr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п. Кисловодский,</w:t>
            </w:r>
          </w:p>
          <w:p w14:paraId="3F37C628" w14:textId="2223B253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ул.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Вернедонская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9D08F" w14:textId="49E52C6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2EA98" w14:textId="1E37A62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EB198" w14:textId="3611874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FEF08" w14:textId="399F3F4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347739,79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1E572" w14:textId="5E09BBF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1378766,86</w:t>
            </w:r>
          </w:p>
        </w:tc>
      </w:tr>
      <w:tr w:rsidR="00116891" w:rsidRPr="00F2064A" w14:paraId="71702A56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58B51" w14:textId="5E8CB1F1" w:rsidR="000A7DE6" w:rsidRPr="003C5495" w:rsidRDefault="003F753A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15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E50CF" w14:textId="02E0884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ED963" w14:textId="7B1FA05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680AC" w14:textId="72F7107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АС-001-158-П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32F9B" w14:textId="119E2E72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пр. Мира (остановка около рынка)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64783" w14:textId="64AA8D2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276AF" w14:textId="0A1B848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FE86D" w14:textId="020739F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450B3" w14:textId="120B013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349834,71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8B838" w14:textId="23C1BBD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1377631,09</w:t>
            </w:r>
          </w:p>
        </w:tc>
      </w:tr>
      <w:tr w:rsidR="00116891" w:rsidRPr="00F2064A" w14:paraId="50F7D9F3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95E24" w14:textId="6ABC219C" w:rsidR="000A7DE6" w:rsidRPr="003C5495" w:rsidRDefault="003F753A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15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D6DAF" w14:textId="7AD8162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5ADEA" w14:textId="2D7CFCF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DAD97" w14:textId="11CBD3A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АС-001-159-П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973E9" w14:textId="51685086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пр. Победы (остановка главная площадь)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0ADCD" w14:textId="6E0CF10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86A7E" w14:textId="28EE24A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A0F28" w14:textId="3E6FEC0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451E4" w14:textId="48F6847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353799,27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661EF" w14:textId="3EA8490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1378432,84</w:t>
            </w:r>
          </w:p>
        </w:tc>
      </w:tr>
      <w:tr w:rsidR="00116891" w:rsidRPr="00F2064A" w14:paraId="411CFF8A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DAEC4" w14:textId="2CCCA22A" w:rsidR="000A7DE6" w:rsidRPr="003C5495" w:rsidRDefault="003F753A" w:rsidP="007D28E8">
            <w:pPr>
              <w:tabs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67FD3" w14:textId="4602722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2ADB2" w14:textId="10487C5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E8305" w14:textId="1FA3AEB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АС-001-160-П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52C3D" w14:textId="092A9037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пр. Дзержинского (остановка санаторий «Москва»)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ED656" w14:textId="42E8596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1613B" w14:textId="7632210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BF2EA" w14:textId="521819E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2FD16" w14:textId="4AAA7EC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351431,26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3F50E" w14:textId="75C0411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1378991,05</w:t>
            </w:r>
          </w:p>
        </w:tc>
      </w:tr>
      <w:tr w:rsidR="00116891" w:rsidRPr="00F2064A" w14:paraId="7D19B580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3AB90" w14:textId="63167E4D" w:rsidR="000A7DE6" w:rsidRPr="003C5495" w:rsidRDefault="003F753A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98D3A" w14:textId="66E23BB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BC2B5" w14:textId="3581332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99563" w14:textId="0C89EDE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АС-001-161-П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4C5B7" w14:textId="3D13825B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пр. Дзержинского (остановка санаторий "Москва")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1D3A7" w14:textId="740CF41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15CCC" w14:textId="2B93CE3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1E19E" w14:textId="314A86A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92645" w14:textId="4DE7A02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351375,76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DDD8F" w14:textId="59CC64B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1378950,16</w:t>
            </w:r>
          </w:p>
        </w:tc>
      </w:tr>
      <w:tr w:rsidR="00116891" w:rsidRPr="00F2064A" w14:paraId="1B383718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107E5" w14:textId="4F845EE0" w:rsidR="000A7DE6" w:rsidRPr="003C5495" w:rsidRDefault="003F753A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lastRenderedPageBreak/>
              <w:t>16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8B2F5" w14:textId="10194AB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647E2" w14:textId="10D8CDB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06BA4" w14:textId="1E15C2A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АС-001-162-П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E3172" w14:textId="7B0FD4F5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пр-кт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Дзержинского – ул. К. Цеткин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BA51A" w14:textId="406D2C4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9A33F" w14:textId="12443EE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888B3" w14:textId="68405A9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0E237" w14:textId="7250FCC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351005,2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331C0" w14:textId="777BA51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1378736,56</w:t>
            </w:r>
          </w:p>
        </w:tc>
      </w:tr>
      <w:tr w:rsidR="00116891" w:rsidRPr="00F2064A" w14:paraId="634FD654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53399" w14:textId="2A444FDA" w:rsidR="000A7DE6" w:rsidRPr="003C5495" w:rsidRDefault="003F753A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16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94103" w14:textId="3553747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FCE0F" w14:textId="3281FE0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0D13E" w14:textId="5B003C3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АС-001-163-П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80F6A" w14:textId="392A2AB7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пр-кт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Дзержинского – ул. К. Цеткин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431D1" w14:textId="575A77B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816BD" w14:textId="420322B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D1537" w14:textId="5549509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3E6E6" w14:textId="694DCD3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351010,02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DF294" w14:textId="11A0956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1378767,91</w:t>
            </w:r>
          </w:p>
        </w:tc>
      </w:tr>
      <w:tr w:rsidR="00116891" w:rsidRPr="00F2064A" w14:paraId="1BEAD795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8A686" w14:textId="47930DC0" w:rsidR="000A7DE6" w:rsidRPr="003C5495" w:rsidRDefault="003F753A" w:rsidP="007D28E8">
            <w:pPr>
              <w:tabs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16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9620E" w14:textId="5DA8D9D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3AB32" w14:textId="79C9AB1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B7D86" w14:textId="1BFF33B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АС-001-164-П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B47C9" w14:textId="472BAE51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пр. Дзержинского, (остановка около перекрестка пр.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Дзерджинского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>/пр. Ленина)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B626" w14:textId="5EB5943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19842" w14:textId="728677B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B0E9E" w14:textId="6343EEF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C99F2" w14:textId="5B68779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350542,47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A8487" w14:textId="0264BB3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1378643,95</w:t>
            </w:r>
          </w:p>
        </w:tc>
      </w:tr>
      <w:tr w:rsidR="00116891" w:rsidRPr="00F2064A" w14:paraId="7F081147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4473B" w14:textId="1A4CA8AA" w:rsidR="000A7DE6" w:rsidRPr="003C5495" w:rsidRDefault="003F753A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16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D9898" w14:textId="31BA05A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3EA4B" w14:textId="7C04E59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00874" w14:textId="78018FA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АС-001-165-П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10F60" w14:textId="13F35E20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пр.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Дзержинскго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, (остановка около перекрестка пр.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Дзерджинского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>/пр. Ленина)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7A96C" w14:textId="0DE819E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B5C05" w14:textId="4A1D3FD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5DFBE" w14:textId="54758B5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55125" w14:textId="3101922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350530,72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6B91B" w14:textId="2501C0B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1378625,65</w:t>
            </w:r>
          </w:p>
        </w:tc>
      </w:tr>
      <w:tr w:rsidR="00116891" w:rsidRPr="00F2064A" w14:paraId="5710266C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DA33C" w14:textId="38F6CF2D" w:rsidR="000A7DE6" w:rsidRPr="003C5495" w:rsidRDefault="003F753A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16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C3E4B" w14:textId="48782E9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E82B7" w14:textId="0C2D8CC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95431" w14:textId="55B0850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АС-001-166-П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F87A3" w14:textId="2177C245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Украинская (Главная)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335A7" w14:textId="077F609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E45C6" w14:textId="70BD3B8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8B4E" w14:textId="20A8C04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80906" w14:textId="31A81A8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353724,96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F1548" w14:textId="7A6E4ED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1378391,05</w:t>
            </w:r>
          </w:p>
        </w:tc>
      </w:tr>
      <w:tr w:rsidR="00116891" w:rsidRPr="00F2064A" w14:paraId="39D5C7AB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7EF80" w14:textId="3ADF47CD" w:rsidR="000A7DE6" w:rsidRPr="003C5495" w:rsidRDefault="003F753A" w:rsidP="007D28E8">
            <w:pPr>
              <w:tabs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16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BEEF9" w14:textId="459F220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B8864" w14:textId="5D626D9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C5E88" w14:textId="6E954B1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АС-001-167-П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39180" w14:textId="0DDC05A6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пр-кт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Ленина –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пр-кт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Дзержинского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1AC59" w14:textId="4851DF6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DABCB" w14:textId="600AD8F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4864E" w14:textId="215B354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1260A" w14:textId="4F2FDB4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350793,57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D4751" w14:textId="335AFDA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1378327,69</w:t>
            </w:r>
          </w:p>
        </w:tc>
      </w:tr>
      <w:tr w:rsidR="00116891" w:rsidRPr="00F2064A" w14:paraId="7796C931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506A4" w14:textId="79B4AA5B" w:rsidR="000A7DE6" w:rsidRPr="003C5495" w:rsidRDefault="003F753A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C9BB8" w14:textId="04EA417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EA907" w14:textId="623919E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73A73" w14:textId="365DFED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АС-001-168-П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A1D7F" w14:textId="436D67FA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пр. Первомайский (остановка поликлиника)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A9B88" w14:textId="69F187C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D76C3" w14:textId="7DB1F4E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20630" w14:textId="132B3FD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40FC4" w14:textId="794B621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350877,31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DB21C" w14:textId="6554BBE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1377632,41</w:t>
            </w:r>
          </w:p>
        </w:tc>
      </w:tr>
      <w:tr w:rsidR="00116891" w:rsidRPr="00F2064A" w14:paraId="7831F5E8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CFD7A" w14:textId="2B32710A" w:rsidR="000A7DE6" w:rsidRPr="003C5495" w:rsidRDefault="003F753A" w:rsidP="007D28E8">
            <w:pPr>
              <w:tabs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16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508FE" w14:textId="29DE258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69951" w14:textId="58A29F7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4963D" w14:textId="5DEDE81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АС-001-169-П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46586" w14:textId="0038D6DC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пр. Первомайский (остановка поликлиника)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78479" w14:textId="04B31F8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1D1AD" w14:textId="4B6F60D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5AAC5" w14:textId="5816C65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52800" w14:textId="0B70AE2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350819,56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C5912" w14:textId="46CD9B9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1377644,5</w:t>
            </w:r>
          </w:p>
        </w:tc>
      </w:tr>
      <w:tr w:rsidR="00116891" w:rsidRPr="00F2064A" w14:paraId="67841200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FF7EF" w14:textId="07C3DF6F" w:rsidR="000A7DE6" w:rsidRPr="003C5495" w:rsidRDefault="003F753A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78E80" w14:textId="4A53A2A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295F2" w14:textId="3B3B06C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F4FC2" w14:textId="63A3C65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АС-001-170-П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3C694" w14:textId="0E09A75D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пр. Первомайский </w:t>
            </w:r>
            <w:r w:rsidRPr="003C5495">
              <w:rPr>
                <w:spacing w:val="-10"/>
                <w:sz w:val="28"/>
                <w:szCs w:val="28"/>
              </w:rPr>
              <w:lastRenderedPageBreak/>
              <w:t>(остановка Колоннада)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5F468" w14:textId="6D4FA30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lastRenderedPageBreak/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E0F0D" w14:textId="1DA7DE3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43454" w14:textId="6FAD738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81C62" w14:textId="68B3515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350268,84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5B956" w14:textId="3213A49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1377693,85</w:t>
            </w:r>
          </w:p>
        </w:tc>
      </w:tr>
      <w:tr w:rsidR="00116891" w:rsidRPr="00F2064A" w14:paraId="2D627BE2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5A0B3" w14:textId="65CD1769" w:rsidR="000A7DE6" w:rsidRPr="003C5495" w:rsidRDefault="003F753A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2B350" w14:textId="0594F53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5FE6B" w14:textId="42BF547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E408A" w14:textId="3DECEE6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АС-001-171-П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EB6AA" w14:textId="251D65CD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пр. Победы (остановка стадион)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26B00" w14:textId="741721F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FD7A3" w14:textId="48F64AA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04CA0" w14:textId="495B6C0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869BF" w14:textId="3DE480C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352480,39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D9322" w14:textId="484B90F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1378084,96</w:t>
            </w:r>
          </w:p>
        </w:tc>
      </w:tr>
      <w:tr w:rsidR="00116891" w:rsidRPr="00F2064A" w14:paraId="428F62AF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FCE58" w14:textId="341F2ED2" w:rsidR="000A7DE6" w:rsidRPr="003C5495" w:rsidRDefault="008C16E5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17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BBD7E" w14:textId="3E8FBFB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1551B" w14:textId="66E8246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ABE7C" w14:textId="4520CAF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АС-001-172-П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A4E13" w14:textId="20EE2BE3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пр. Победы (остановка цирк)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1FD20" w14:textId="3D53E60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8A6BD" w14:textId="1EDD15E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19314" w14:textId="7F68BA7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427C0" w14:textId="3E53231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352528,59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5E784" w14:textId="2BB5114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1378110,82</w:t>
            </w:r>
          </w:p>
        </w:tc>
      </w:tr>
      <w:tr w:rsidR="00116891" w:rsidRPr="00F2064A" w14:paraId="6D69751E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CFA3C" w14:textId="5124D308" w:rsidR="000A7DE6" w:rsidRPr="003C5495" w:rsidRDefault="008C16E5" w:rsidP="007D28E8">
            <w:pPr>
              <w:tabs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17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8AEA8" w14:textId="2BBB3BB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13B39" w14:textId="11EE708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9CB87" w14:textId="7025BD6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АС-001-173-П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1E15E" w14:textId="33FA8038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 (остановка Швейная Фабрика)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FBF7F" w14:textId="10C41BC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237A4" w14:textId="7BCB1E2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D5383" w14:textId="21C9FCB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9A6A0" w14:textId="088BE58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352747,06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A2063" w14:textId="1C53E05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1377560,44</w:t>
            </w:r>
          </w:p>
        </w:tc>
      </w:tr>
      <w:tr w:rsidR="00116891" w:rsidRPr="00F2064A" w14:paraId="42F64F4D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FD584" w14:textId="586050B0" w:rsidR="000A7DE6" w:rsidRPr="003C5495" w:rsidRDefault="008C16E5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17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F0B42" w14:textId="48EF43C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FC8CE" w14:textId="01D359B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75AE7" w14:textId="770F314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АС-001-174-П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7487B" w14:textId="56EEFC9C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пр. победы (остановка цирк)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45420" w14:textId="10B25BD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C275D" w14:textId="01170B6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F0F87" w14:textId="1FECEEB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36185" w14:textId="122AE3D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352065,54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0FCFC" w14:textId="02E4219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1377978,67</w:t>
            </w:r>
          </w:p>
        </w:tc>
      </w:tr>
      <w:tr w:rsidR="00116891" w:rsidRPr="00F2064A" w14:paraId="5473F02F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F9C70" w14:textId="78C8D1E3" w:rsidR="000A7DE6" w:rsidRPr="003C5495" w:rsidRDefault="008C16E5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17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14829" w14:textId="1E07469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A0DB5" w14:textId="5744EB1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CB72A" w14:textId="1C761F8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АС-001-175-П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B9B01" w14:textId="104D01F8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Главная (Главная)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6398D" w14:textId="171FB28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A94EF" w14:textId="2D46593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0964D" w14:textId="1D1B85B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2DD05" w14:textId="3663CCD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353994,06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5C283" w14:textId="6690C27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1378263,46</w:t>
            </w:r>
          </w:p>
        </w:tc>
      </w:tr>
      <w:tr w:rsidR="00116891" w:rsidRPr="00F2064A" w14:paraId="470FC836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0BFD7" w14:textId="79599D92" w:rsidR="000A7DE6" w:rsidRPr="003C5495" w:rsidRDefault="008C16E5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17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C6464" w14:textId="182CC66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401A2" w14:textId="1C5B4FD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F6B43" w14:textId="6D1123C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АС-001-176-П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2A0C9" w14:textId="4835453A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Пешеходная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F28BF" w14:textId="5DBC4A7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AE641" w14:textId="79D1C52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00E4D" w14:textId="2796202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16CC7" w14:textId="5645F50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354189,21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6C8BD" w14:textId="384C4B5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1378313,5</w:t>
            </w:r>
          </w:p>
        </w:tc>
      </w:tr>
      <w:tr w:rsidR="00116891" w:rsidRPr="00F2064A" w14:paraId="1ED0B940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0F1D2" w14:textId="36EBC42A" w:rsidR="000A7DE6" w:rsidRPr="003C5495" w:rsidRDefault="008C16E5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17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9CEF2" w14:textId="08C467A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4E299" w14:textId="5E39365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5C267" w14:textId="195F23E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АС-001-177-П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FB372" w14:textId="27AFEF62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Пешеходная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407EF" w14:textId="2F92D8C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14EC4" w14:textId="10F0A0E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78141" w14:textId="7D33AB2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68277" w14:textId="4119AAA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354200,77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7DFC7" w14:textId="1A2DB47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1378303,81</w:t>
            </w:r>
          </w:p>
        </w:tc>
      </w:tr>
      <w:tr w:rsidR="00116891" w:rsidRPr="00F2064A" w14:paraId="1C2A3542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3DD1B" w14:textId="3467D957" w:rsidR="000A7DE6" w:rsidRPr="003C5495" w:rsidRDefault="008C16E5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17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64A00" w14:textId="71C99D1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198C5" w14:textId="359A519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EB54E" w14:textId="42CE2B0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АС-001-178-П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E2EDA" w14:textId="379807B4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Героев медиков (остановка возле модуль «Экспресс»)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83FE8" w14:textId="24AB3BA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8718A" w14:textId="4A636D9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86ED6" w14:textId="0ED60F4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0C7F4" w14:textId="08EFDAC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351766,05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3CF08" w14:textId="0FABD58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1377217,78</w:t>
            </w:r>
          </w:p>
        </w:tc>
      </w:tr>
      <w:tr w:rsidR="00116891" w:rsidRPr="00F2064A" w14:paraId="57C29C20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7CE9D" w14:textId="0118948F" w:rsidR="000A7DE6" w:rsidRPr="003C5495" w:rsidRDefault="008C16E5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17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E391F" w14:textId="5E9CDF1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23D2B" w14:textId="3E87EC4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16B77" w14:textId="5F16143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АС-001-179-П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4B40E" w14:textId="4685D68D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пр. Победы (остановка рынок минутка)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C78CB" w14:textId="4E3DF59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2D950" w14:textId="2BFEDA4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7BC89" w14:textId="52394D6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8B1E1" w14:textId="5D293BB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353495,26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CE3F9" w14:textId="7B1E768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1378357,15</w:t>
            </w:r>
          </w:p>
        </w:tc>
      </w:tr>
      <w:tr w:rsidR="00116891" w:rsidRPr="00F2064A" w14:paraId="3A822045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FDC71" w14:textId="73F0E42A" w:rsidR="000A7DE6" w:rsidRPr="003C5495" w:rsidRDefault="008C16E5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8C9CB" w14:textId="432642F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25C6C" w14:textId="5DD4DA8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04F63" w14:textId="2068DD7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АС-001-180-П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24CA0" w14:textId="280442DD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пр. Победы (остановка рынок минутка)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270CB" w14:textId="20BD8F5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DC6FC" w14:textId="1842A7F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75D9C" w14:textId="3BF36EA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EECA7" w14:textId="6F4AA06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353432,26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9983D" w14:textId="0FC5CFB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1378316,14</w:t>
            </w:r>
          </w:p>
        </w:tc>
      </w:tr>
      <w:tr w:rsidR="00116891" w:rsidRPr="00F2064A" w14:paraId="31AB1656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4C37F" w14:textId="4BB54856" w:rsidR="000A7DE6" w:rsidRPr="003C5495" w:rsidRDefault="008C16E5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CC4E5" w14:textId="2DE351D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A2BEE" w14:textId="27394AF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41FC8" w14:textId="631E321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АС-001-181-П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3F8BA" w14:textId="2B48EEF7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садовое товарищество «Юбилейное»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9AC79" w14:textId="4E49B73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A5A93" w14:textId="10275C9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19138" w14:textId="09CC693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CE6B1" w14:textId="3A9829E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354430,21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AC381" w14:textId="1F3B531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1379691,97</w:t>
            </w:r>
          </w:p>
        </w:tc>
      </w:tr>
      <w:tr w:rsidR="00116891" w:rsidRPr="00F2064A" w14:paraId="7D16CF86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86A68" w14:textId="442BF15B" w:rsidR="000A7DE6" w:rsidRPr="003C5495" w:rsidRDefault="008C16E5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lastRenderedPageBreak/>
              <w:t>18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FD28" w14:textId="04C6D49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ADE84" w14:textId="55AD6B7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758E0" w14:textId="539D1B7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АС-001-182-П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96AEF" w14:textId="34585DB6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Гора Пикет (остановка санаторий «Заря»)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81954" w14:textId="136EB2C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0A8CB" w14:textId="729CF29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86890" w14:textId="2DF24BC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0169B" w14:textId="75FB374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348732,27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01E49" w14:textId="002EBEB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1379566,15</w:t>
            </w:r>
          </w:p>
        </w:tc>
      </w:tr>
      <w:tr w:rsidR="00116891" w:rsidRPr="00F2064A" w14:paraId="6F9912D3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35721" w14:textId="25CF2ED2" w:rsidR="000A7DE6" w:rsidRPr="003C5495" w:rsidRDefault="008C16E5" w:rsidP="007D28E8">
            <w:pPr>
              <w:tabs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18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2499C" w14:textId="5AD541A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EA2A0" w14:textId="13AAA5C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1B81F" w14:textId="2573401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АС-001-183-П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12CEA" w14:textId="235FA9F6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Клубная (остановка санаторий «Орджоникидзе»)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4FAED" w14:textId="3D53B3D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B41D8" w14:textId="5704269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9DCF3" w14:textId="0829060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E3C2E" w14:textId="06A32D7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350734,26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78BC0" w14:textId="29BEC0A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1379466,16</w:t>
            </w:r>
          </w:p>
        </w:tc>
      </w:tr>
      <w:tr w:rsidR="00116891" w:rsidRPr="00F2064A" w14:paraId="1A86BEA6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2A18C" w14:textId="7F8F29FE" w:rsidR="000A7DE6" w:rsidRPr="003C5495" w:rsidRDefault="008C16E5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18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C28DD" w14:textId="4245478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8782E" w14:textId="4BCEF2C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76B01" w14:textId="3425F36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АС-001-184-П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0ED96" w14:textId="2E2209CC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Гора Пикет (остановка санаторий «Пикет»)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786CF" w14:textId="2C62949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B7B94" w14:textId="48919BA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0C86F" w14:textId="516F82A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64B47" w14:textId="72BE405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348884,46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2AD7E" w14:textId="2C5B51F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1379110</w:t>
            </w:r>
          </w:p>
        </w:tc>
      </w:tr>
      <w:tr w:rsidR="00116891" w:rsidRPr="00F2064A" w14:paraId="302031BC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1982E" w14:textId="7F5F2A95" w:rsidR="000A7DE6" w:rsidRPr="003C5495" w:rsidRDefault="008C16E5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18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7F4AE" w14:textId="76D5593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27421" w14:textId="48B154E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DE350" w14:textId="5047F27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АС-001-185-П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65F4A" w14:textId="65B057B3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Гора Пикет (остановка санаторий «Пикет»)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24A95" w14:textId="66EF3A8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438E0" w14:textId="11AF81D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6E83B" w14:textId="75E23C7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7E6D8" w14:textId="0595331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348877,75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FA3EA" w14:textId="487CAA5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1379097,61</w:t>
            </w:r>
          </w:p>
        </w:tc>
      </w:tr>
      <w:tr w:rsidR="00116891" w:rsidRPr="00F2064A" w14:paraId="1C79BD13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399FA" w14:textId="4F7A28B1" w:rsidR="000A7DE6" w:rsidRPr="003C5495" w:rsidRDefault="008C16E5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18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6D4E0" w14:textId="4ED6CFA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17309" w14:textId="5B722DE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6FC0E" w14:textId="30BBE54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АС-001-186-П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0927A" w14:textId="3ADC8DB5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Промышленная (остановка САХ)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05A04" w14:textId="3F68FDD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A237F" w14:textId="3E8F6D9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08306" w14:textId="7976EB9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F4663" w14:textId="21EEDE9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355064,26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C0932" w14:textId="475D476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1377706,15</w:t>
            </w:r>
          </w:p>
        </w:tc>
      </w:tr>
      <w:tr w:rsidR="00116891" w:rsidRPr="00F2064A" w14:paraId="436F5ADF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D5311" w14:textId="3F3128CB" w:rsidR="000A7DE6" w:rsidRPr="003C5495" w:rsidRDefault="008C16E5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18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89B54" w14:textId="6963E1D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BAB94" w14:textId="48992F2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1F9DF" w14:textId="243AD17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АС-001-187-П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BC730" w14:textId="238FBDAA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Промышленная (остановка САХ)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5687D" w14:textId="55D752F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6340A" w14:textId="4C094C6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7390C" w14:textId="0954B05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48443" w14:textId="669861B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355122,63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2BE68" w14:textId="3D2BFC6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1377732,25</w:t>
            </w:r>
          </w:p>
        </w:tc>
      </w:tr>
      <w:tr w:rsidR="00116891" w:rsidRPr="00F2064A" w14:paraId="0D671F67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28147" w14:textId="23E99FCF" w:rsidR="000A7DE6" w:rsidRPr="003C5495" w:rsidRDefault="008C16E5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18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6456C" w14:textId="21E82ED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24F20" w14:textId="7872189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24117" w14:textId="52EED61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АС-001-188-П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7C740" w14:textId="31511E99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пр. Мира (остановка возле клуб Патриот/ Собор)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3CF6C" w14:textId="5B988E9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92EBC" w14:textId="593A787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2CD97" w14:textId="35EB594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61E41" w14:textId="15E8929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349686,55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37BF3" w14:textId="7AF6AAE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1377751,99</w:t>
            </w:r>
          </w:p>
        </w:tc>
      </w:tr>
      <w:tr w:rsidR="00116891" w:rsidRPr="00F2064A" w14:paraId="38F7EEC7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751B4" w14:textId="45D5E5C3" w:rsidR="000A7DE6" w:rsidRPr="003C5495" w:rsidRDefault="001A6882" w:rsidP="007D28E8">
            <w:pPr>
              <w:tabs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18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629BC" w14:textId="368583E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BD7F4" w14:textId="55EE19E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8907E" w14:textId="72B5A0E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АС-001-189-П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C1E58" w14:textId="42635217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Промышленная (остановка СУЭСР КАС)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4F761" w14:textId="6866B45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2FCD0" w14:textId="3C7D4AB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9705C" w14:textId="0FFB4E0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8529E" w14:textId="011ABD7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355276,3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6661A" w14:textId="75259D8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1378439,2</w:t>
            </w:r>
          </w:p>
        </w:tc>
      </w:tr>
      <w:tr w:rsidR="00116891" w:rsidRPr="00F2064A" w14:paraId="1029699D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F9708" w14:textId="4F7C9A25" w:rsidR="000A7DE6" w:rsidRPr="003C5495" w:rsidRDefault="001A6882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1D4F0" w14:textId="3B21447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2DC84" w14:textId="4B67B40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2B249" w14:textId="1AD074D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АС-001-190-П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E576F" w14:textId="7D3D68CA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ул. 40 лет </w:t>
            </w:r>
            <w:r w:rsidRPr="003C5495">
              <w:rPr>
                <w:spacing w:val="-10"/>
                <w:sz w:val="28"/>
                <w:szCs w:val="28"/>
              </w:rPr>
              <w:lastRenderedPageBreak/>
              <w:t>Октября (остановка)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D3104" w14:textId="202A634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lastRenderedPageBreak/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E2B50" w14:textId="7A18DAB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07321" w14:textId="7AF99F9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D9561" w14:textId="22D81B3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351542,17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5C49" w14:textId="0BC55F5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1377106,54</w:t>
            </w:r>
          </w:p>
        </w:tc>
      </w:tr>
      <w:tr w:rsidR="00116891" w:rsidRPr="00F2064A" w14:paraId="14A1E24C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E0D96" w14:textId="79032E8C" w:rsidR="000A7DE6" w:rsidRPr="003C5495" w:rsidRDefault="001A6882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C2529" w14:textId="63593E9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A756E" w14:textId="180B222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7C724" w14:textId="3175653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АС-001-191-П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F832D" w14:textId="27F2D26F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40 лет Октября (остановка мясокомбинат)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819AE" w14:textId="5BA3850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E1B39" w14:textId="7F07861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752F2" w14:textId="256DC4A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5BD58" w14:textId="0B4752F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352158,37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DB1FB" w14:textId="01864DC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1376626,33</w:t>
            </w:r>
          </w:p>
        </w:tc>
      </w:tr>
      <w:tr w:rsidR="00116891" w:rsidRPr="00F2064A" w14:paraId="4E294A76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0FE67" w14:textId="30CAFCCD" w:rsidR="000A7DE6" w:rsidRPr="003C5495" w:rsidRDefault="001A6882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19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C99C0" w14:textId="71C36DA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3168B" w14:textId="2A2A87C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4AA63" w14:textId="13E568D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АС-001-192-П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97447" w14:textId="20DD24BE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40 лет Октября (остановка пожарная часть)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E993D" w14:textId="524A5E7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9A401" w14:textId="46F3CBE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5BB51" w14:textId="3AD7F25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FDD0E" w14:textId="372A7B3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351967,27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038A0" w14:textId="720F06D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1376726,23</w:t>
            </w:r>
          </w:p>
        </w:tc>
      </w:tr>
      <w:tr w:rsidR="00116891" w:rsidRPr="00F2064A" w14:paraId="2C991821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8CD31" w14:textId="1F6F66F9" w:rsidR="000A7DE6" w:rsidRPr="003C5495" w:rsidRDefault="001A6882" w:rsidP="007D28E8">
            <w:pPr>
              <w:tabs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19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4A0D3" w14:textId="7152024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A9831" w14:textId="1E67F05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D6BF7" w14:textId="679FE21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АС-001-193-П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3A63D" w14:textId="02DADFCA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Азербайджанская (остановка пожарная часть)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D6540" w14:textId="77C23ED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22216" w14:textId="020DBEA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29E06" w14:textId="0DC4F59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4C15" w14:textId="280B035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352468,32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49DDD" w14:textId="3CB1CA6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1376444,35</w:t>
            </w:r>
          </w:p>
        </w:tc>
      </w:tr>
      <w:tr w:rsidR="00116891" w:rsidRPr="00F2064A" w14:paraId="3DCA4D4E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75364" w14:textId="705C0671" w:rsidR="000A7DE6" w:rsidRPr="003C5495" w:rsidRDefault="001A6882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19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707A8" w14:textId="722EEFA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D9A43" w14:textId="758D1EE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3DB32" w14:textId="3BF5791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АС-001-194-П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D0BB7" w14:textId="0E2A6EB7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Азербайджанская (остановка химчистка)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763BE" w14:textId="280C11E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A3808" w14:textId="35236D8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453BD" w14:textId="6DB1702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D426B" w14:textId="1D9210F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352666,57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9C4A9" w14:textId="52E2491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1376618,71</w:t>
            </w:r>
          </w:p>
        </w:tc>
      </w:tr>
      <w:tr w:rsidR="00116891" w:rsidRPr="00F2064A" w14:paraId="2644E98C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FDD10" w14:textId="06113B8A" w:rsidR="000A7DE6" w:rsidRPr="003C5495" w:rsidRDefault="001A6882" w:rsidP="007D28E8">
            <w:pPr>
              <w:tabs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19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076E5" w14:textId="0DACD5F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DFEFE" w14:textId="5DFFF28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C1AE8" w14:textId="73C2C58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АС-001-195-П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11ECE" w14:textId="71A5EC85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Азербайджанская (остановка химчистка)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7AD96" w14:textId="1936793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B2AC9" w14:textId="7666A56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52BF3" w14:textId="307F801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3D555" w14:textId="057C68B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352735,6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BDF5E" w14:textId="0698CC0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1376659,69</w:t>
            </w:r>
          </w:p>
        </w:tc>
      </w:tr>
      <w:tr w:rsidR="00116891" w:rsidRPr="00F2064A" w14:paraId="787E07BF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26601" w14:textId="6DFCC89B" w:rsidR="000A7DE6" w:rsidRPr="003C5495" w:rsidRDefault="001A6882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19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FFD1E" w14:textId="3A99987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E500D" w14:textId="46561D9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1C8A1" w14:textId="7FF1CF4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АС-001-196-П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AB462" w14:textId="24332D00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Свердлова (остановка перекресток с ул. 8 марта)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0305" w14:textId="78F01FA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BB47B" w14:textId="27FB081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7881C" w14:textId="77CB3FD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D6134" w14:textId="343E68F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351850,26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6E939" w14:textId="13FDB66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1378961,14</w:t>
            </w:r>
          </w:p>
        </w:tc>
      </w:tr>
      <w:tr w:rsidR="00116891" w:rsidRPr="00F2064A" w14:paraId="099FA718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E2135" w14:textId="08CA8700" w:rsidR="000A7DE6" w:rsidRPr="003C5495" w:rsidRDefault="001A6882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19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CE983" w14:textId="7FF574F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72454" w14:textId="35C8FB2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966E9" w14:textId="7161E5B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АС-001-197-П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DBB8E" w14:textId="1D80DEC6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Свердлова (остановка перекресток с ул. 8 марта)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1184B" w14:textId="5F5D8E8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DC9B1" w14:textId="4464070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F59FA" w14:textId="55AA22D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B9B06" w14:textId="6115CC5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351875,26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6E86F" w14:textId="4C36608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1378929,16</w:t>
            </w:r>
          </w:p>
        </w:tc>
      </w:tr>
      <w:tr w:rsidR="00116891" w:rsidRPr="00F2064A" w14:paraId="62EC34E6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C8ED1" w14:textId="7916A7CE" w:rsidR="000A7DE6" w:rsidRPr="003C5495" w:rsidRDefault="001A6882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19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B986" w14:textId="0694164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D1C1A" w14:textId="6D1F4D8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BE3CB" w14:textId="4284047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АС-001-198-П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EAE20" w14:textId="345E9091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Чкалова (остановка на перекрестке ул. Авиации)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AD11F" w14:textId="6C98D17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587BF" w14:textId="09D6E08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5A365" w14:textId="3FE0FA9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A40F1" w14:textId="01B5637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350418,67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A4313" w14:textId="1D8C21F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1377353,56</w:t>
            </w:r>
          </w:p>
        </w:tc>
      </w:tr>
      <w:tr w:rsidR="00116891" w:rsidRPr="00F2064A" w14:paraId="5A63E726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BC5B7" w14:textId="6199D9E6" w:rsidR="000A7DE6" w:rsidRPr="003C5495" w:rsidRDefault="001A6882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lastRenderedPageBreak/>
              <w:t>19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CD107" w14:textId="7A2825D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BC154" w14:textId="4E13236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46772" w14:textId="132B24D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АС-001-199-П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12F2B" w14:textId="60DD5898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пр. Мира (остановка возле клуб Патриот/Собор)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B6BA5" w14:textId="72AA639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D8FDA" w14:textId="1C7BB1A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48227" w14:textId="597F914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1D17B" w14:textId="7CC0676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349643,08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E482D" w14:textId="24D5A98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1377750,58</w:t>
            </w:r>
          </w:p>
        </w:tc>
      </w:tr>
      <w:tr w:rsidR="00116891" w:rsidRPr="00F2064A" w14:paraId="4D2FAFE5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5007A" w14:textId="2204A354" w:rsidR="000A7DE6" w:rsidRPr="003C5495" w:rsidRDefault="007D28E8" w:rsidP="001A6882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022E9" w14:textId="7141A1B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80F45" w14:textId="7C24A9F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EC6FA" w14:textId="0EEB661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АС-001-200-П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41082" w14:textId="11F697DC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Чкалова (остановка на перекрестке ул. Авиации)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ABB" w14:textId="7BFC31A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4B7EB" w14:textId="4220ED6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09700" w14:textId="59EEC68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DB2BD" w14:textId="0F69A04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350380,35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EF166" w14:textId="7F98E70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1377383,83</w:t>
            </w:r>
          </w:p>
        </w:tc>
      </w:tr>
      <w:tr w:rsidR="00116891" w:rsidRPr="00F2064A" w14:paraId="76EC0FDE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8EE73" w14:textId="7464143C" w:rsidR="000A7DE6" w:rsidRPr="003C5495" w:rsidRDefault="007D28E8" w:rsidP="001A6882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082EE" w14:textId="7DE500C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B8D13" w14:textId="7921C58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FD69E" w14:textId="0580540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АС-001-201-П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90E2A" w14:textId="149F980C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Вокзальная (остановка ж/д вокзал)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145E3" w14:textId="2572816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2F8BE" w14:textId="3900759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D84B7" w14:textId="0ACFE91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92557" w14:textId="45E4CCF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350456,44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A51AD" w14:textId="658CE25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1378198,66</w:t>
            </w:r>
          </w:p>
        </w:tc>
      </w:tr>
      <w:tr w:rsidR="00116891" w:rsidRPr="00F2064A" w14:paraId="1CEDA1AA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CA68B" w14:textId="64CB6621" w:rsidR="000A7DE6" w:rsidRPr="003C5495" w:rsidRDefault="001A6882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20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DD992" w14:textId="555CC24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07CEC" w14:textId="5BF01F3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53D21" w14:textId="331EDED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АС-001-202-П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6FB32" w14:textId="50FD72A1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Вокзальная (остановка «Нарзанные ванны»)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F8FB1" w14:textId="0369ED9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8741D" w14:textId="5CB8A6C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B24D9" w14:textId="21AF1CA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16808" w14:textId="219E95E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350700,07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0DFFC" w14:textId="484F115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1377736,84</w:t>
            </w:r>
          </w:p>
        </w:tc>
      </w:tr>
      <w:tr w:rsidR="00116891" w:rsidRPr="00F2064A" w14:paraId="213D3799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D2142" w14:textId="7D42061F" w:rsidR="000A7DE6" w:rsidRPr="003C5495" w:rsidRDefault="001A6882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20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1B08E" w14:textId="6295860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EE751" w14:textId="177A78F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CDCF4" w14:textId="34B80FF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АС-001-203-П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53DE8" w14:textId="0023005F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Вокзальная (остановка "Нарзанные ванный")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4A8C7" w14:textId="38F1DED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B964F" w14:textId="3C91DC0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2417E" w14:textId="7154F1F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77516" w14:textId="15842E1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350689,15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39F90" w14:textId="0479634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1377811,21</w:t>
            </w:r>
          </w:p>
        </w:tc>
      </w:tr>
      <w:tr w:rsidR="00116891" w:rsidRPr="00F2064A" w14:paraId="3A925F83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C7E1B" w14:textId="22699576" w:rsidR="000A7DE6" w:rsidRPr="003C5495" w:rsidRDefault="001A6882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20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ECBCB" w14:textId="1D44179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CF97E" w14:textId="5957A72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C534E" w14:textId="4DFD5FF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АС-001-204-П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4ACFA" w14:textId="443B6F6E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Ленинградская (остановка на перекрестке с ул. Героев медиков, Госстрах)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CE444" w14:textId="4CFADA3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DB87A" w14:textId="70FE0A7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B0DDE" w14:textId="1C8852F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FC6B5" w14:textId="73DF749E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352288,15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6C50D" w14:textId="63FC439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1377307,06</w:t>
            </w:r>
          </w:p>
        </w:tc>
      </w:tr>
      <w:tr w:rsidR="00116891" w:rsidRPr="00F2064A" w14:paraId="0B457806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BCB6A" w14:textId="1E878B40" w:rsidR="000A7DE6" w:rsidRPr="003C5495" w:rsidRDefault="001A6882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20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7689C" w14:textId="584982D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53757" w14:textId="4C139A5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8B217" w14:textId="1866E7E4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АС-001-205-П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4D9A6" w14:textId="5C7474FA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Гагарина (остановка)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E7F1B" w14:textId="4194541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F2BCB" w14:textId="14EA9CC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FBD52" w14:textId="350A4C23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EE3EF" w14:textId="6424A0D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348479,46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B0617" w14:textId="492E254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1377519,28</w:t>
            </w:r>
          </w:p>
        </w:tc>
      </w:tr>
      <w:tr w:rsidR="00116891" w:rsidRPr="00F2064A" w14:paraId="1900DC06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AFBC5" w14:textId="01E9837E" w:rsidR="000A7DE6" w:rsidRPr="003C5495" w:rsidRDefault="001A6882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20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98AF5" w14:textId="172CAE6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4C367" w14:textId="3B8B090D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91D8F" w14:textId="6BE4F5E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АС-001-206-П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FDA4F" w14:textId="3D4ABD48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 xml:space="preserve">г. Кисловодск, </w:t>
            </w:r>
            <w:proofErr w:type="spellStart"/>
            <w:r w:rsidRPr="003C5495">
              <w:rPr>
                <w:spacing w:val="-10"/>
                <w:sz w:val="28"/>
                <w:szCs w:val="28"/>
              </w:rPr>
              <w:t>пр-кт</w:t>
            </w:r>
            <w:proofErr w:type="spellEnd"/>
            <w:r w:rsidRPr="003C5495">
              <w:rPr>
                <w:spacing w:val="-10"/>
                <w:sz w:val="28"/>
                <w:szCs w:val="28"/>
              </w:rPr>
              <w:t xml:space="preserve"> Первомайский (Остановка возле кинотеатра «Октябрь»)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6B6A2" w14:textId="12234C8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92597" w14:textId="528FBA7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3E94C" w14:textId="1E4D4D40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9F87A" w14:textId="3FDF302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350961,37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E416D" w14:textId="5418672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1377741,43</w:t>
            </w:r>
          </w:p>
        </w:tc>
      </w:tr>
      <w:tr w:rsidR="00116891" w:rsidRPr="00F2064A" w14:paraId="3C44D51E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816F8" w14:textId="4B1AE9A3" w:rsidR="000A7DE6" w:rsidRPr="003C5495" w:rsidRDefault="001A6882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lastRenderedPageBreak/>
              <w:t>20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60B87" w14:textId="282A448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4EEF1" w14:textId="679AC18B" w:rsidR="000A7DE6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афишный</w:t>
            </w:r>
            <w:r w:rsidR="000A7DE6" w:rsidRPr="003C5495">
              <w:rPr>
                <w:spacing w:val="-10"/>
                <w:sz w:val="28"/>
                <w:szCs w:val="28"/>
              </w:rPr>
              <w:t xml:space="preserve"> стенд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F7689" w14:textId="1132CC6C" w:rsidR="000A7DE6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</w:t>
            </w:r>
            <w:r w:rsidR="000A7DE6" w:rsidRPr="003C5495">
              <w:rPr>
                <w:spacing w:val="-10"/>
                <w:sz w:val="28"/>
                <w:szCs w:val="28"/>
              </w:rPr>
              <w:t>С-001-207-П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3173A" w14:textId="432111CA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Азербайджанская, автобусная остановка напротив Химчистки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EBB0C" w14:textId="11FE7A4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AB74A" w14:textId="7294B42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67C5C" w14:textId="248C7A2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D8D3F" w14:textId="3065B65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352774,99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069BB" w14:textId="2547569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1376721,79</w:t>
            </w:r>
          </w:p>
        </w:tc>
      </w:tr>
      <w:tr w:rsidR="00116891" w:rsidRPr="00F2064A" w14:paraId="2407728F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58771" w14:textId="2CD6ABEF" w:rsidR="00AF20DB" w:rsidRPr="003C5495" w:rsidRDefault="001A6882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20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9DCA9" w14:textId="7894F7D0" w:rsidR="00AF20DB" w:rsidRPr="003C5495" w:rsidRDefault="00AF20DB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2F45F" w14:textId="12D0BA66" w:rsidR="00AF20DB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афишная</w:t>
            </w:r>
            <w:r w:rsidR="00AF20DB" w:rsidRPr="003C5495">
              <w:rPr>
                <w:spacing w:val="-10"/>
                <w:sz w:val="28"/>
                <w:szCs w:val="28"/>
              </w:rPr>
              <w:t xml:space="preserve"> тумба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5A419" w14:textId="44CB8790" w:rsidR="00AF20DB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</w:t>
            </w:r>
            <w:r w:rsidR="00AF20DB" w:rsidRPr="003C5495">
              <w:rPr>
                <w:spacing w:val="-10"/>
                <w:sz w:val="28"/>
                <w:szCs w:val="28"/>
              </w:rPr>
              <w:t>С-001-208-П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526C7" w14:textId="19A752D2" w:rsidR="00AF20DB" w:rsidRPr="003C5495" w:rsidRDefault="00AF20DB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Куйбышева, автобусная остановка у Тубдиспансера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D7603" w14:textId="404C7F40" w:rsidR="00AF20DB" w:rsidRPr="003C5495" w:rsidRDefault="00AF20DB" w:rsidP="000A7DE6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</w:t>
            </w:r>
            <w:r w:rsidR="000A7DE6" w:rsidRPr="003C5495">
              <w:rPr>
                <w:spacing w:val="-10"/>
                <w:sz w:val="28"/>
                <w:szCs w:val="28"/>
              </w:rPr>
              <w:t>,</w:t>
            </w:r>
            <w:r w:rsidRPr="003C5495">
              <w:rPr>
                <w:spacing w:val="-10"/>
                <w:sz w:val="28"/>
                <w:szCs w:val="28"/>
              </w:rPr>
              <w:t>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52322" w14:textId="7D03F135" w:rsidR="00AF20DB" w:rsidRPr="003C5495" w:rsidRDefault="00AF20DB" w:rsidP="000A7DE6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</w:t>
            </w:r>
            <w:r w:rsidR="000A7DE6" w:rsidRPr="003C5495">
              <w:rPr>
                <w:spacing w:val="-10"/>
                <w:sz w:val="28"/>
                <w:szCs w:val="28"/>
              </w:rPr>
              <w:t>,</w:t>
            </w:r>
            <w:r w:rsidRPr="003C5495">
              <w:rPr>
                <w:spacing w:val="-10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1CB95" w14:textId="6B4ED9CD" w:rsidR="00AF20DB" w:rsidRPr="003C5495" w:rsidRDefault="00AF20DB" w:rsidP="000A7DE6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</w:t>
            </w:r>
            <w:r w:rsidR="000A7DE6" w:rsidRPr="003C5495">
              <w:rPr>
                <w:spacing w:val="-10"/>
                <w:sz w:val="28"/>
                <w:szCs w:val="28"/>
              </w:rPr>
              <w:t>,</w:t>
            </w:r>
            <w:r w:rsidRPr="003C5495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BF342" w14:textId="5D697176" w:rsidR="00AF20DB" w:rsidRPr="003C5495" w:rsidRDefault="00AF20DB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351206,08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02CE6" w14:textId="7DCB453B" w:rsidR="00AF20DB" w:rsidRPr="003C5495" w:rsidRDefault="00AF20DB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1377636,7</w:t>
            </w:r>
          </w:p>
        </w:tc>
      </w:tr>
      <w:tr w:rsidR="00116891" w:rsidRPr="00F2064A" w14:paraId="715F266C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4BF63" w14:textId="76BF3FC3" w:rsidR="000A7DE6" w:rsidRPr="003C5495" w:rsidRDefault="001A6882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20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F2310" w14:textId="05F3ECEA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0FE72" w14:textId="3F7D9960" w:rsidR="000A7DE6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афишная</w:t>
            </w:r>
            <w:r w:rsidR="000A7DE6" w:rsidRPr="003C5495">
              <w:rPr>
                <w:spacing w:val="-10"/>
                <w:sz w:val="28"/>
                <w:szCs w:val="28"/>
              </w:rPr>
              <w:t xml:space="preserve"> тумба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E28E4" w14:textId="2B285E48" w:rsidR="000A7DE6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</w:t>
            </w:r>
            <w:r w:rsidR="000A7DE6" w:rsidRPr="003C5495">
              <w:rPr>
                <w:spacing w:val="-10"/>
                <w:sz w:val="28"/>
                <w:szCs w:val="28"/>
              </w:rPr>
              <w:t>Т-001-209-П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385A0" w14:textId="3E212C25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продуктовый рынок, район Минутка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A19F4" w14:textId="51E5449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2,51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25C69" w14:textId="34AEAA6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01FE1" w14:textId="2818A77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3DE9F" w14:textId="01B684E6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353471,91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0321B" w14:textId="0C2F6BC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1378395,97</w:t>
            </w:r>
          </w:p>
        </w:tc>
      </w:tr>
      <w:tr w:rsidR="00116891" w:rsidRPr="00F2064A" w14:paraId="681DCEC6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F95A5" w14:textId="288751C9" w:rsidR="000A7DE6" w:rsidRPr="003C5495" w:rsidRDefault="001A6882" w:rsidP="007D28E8">
            <w:pPr>
              <w:tabs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CA5B9" w14:textId="79D4745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E6853" w14:textId="36C9CAB5" w:rsidR="000A7DE6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афишная</w:t>
            </w:r>
            <w:r w:rsidR="000A7DE6" w:rsidRPr="003C5495">
              <w:rPr>
                <w:spacing w:val="-10"/>
                <w:sz w:val="28"/>
                <w:szCs w:val="28"/>
              </w:rPr>
              <w:t xml:space="preserve"> тумба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501E3" w14:textId="238F53FD" w:rsidR="000A7DE6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</w:t>
            </w:r>
            <w:r w:rsidR="000A7DE6" w:rsidRPr="003C5495">
              <w:rPr>
                <w:spacing w:val="-10"/>
                <w:sz w:val="28"/>
                <w:szCs w:val="28"/>
              </w:rPr>
              <w:t>Т-001-210-П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60AC0" w14:textId="2EAB46AB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угол улиц Кирова и Желябова, перед магазином «Клен»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744D0" w14:textId="2925BA31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2,51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7A9F7" w14:textId="5B682DA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050BC" w14:textId="5849805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5F445" w14:textId="4C67D647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351106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8C8D8" w14:textId="41CE8FD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1378068,49</w:t>
            </w:r>
          </w:p>
        </w:tc>
      </w:tr>
      <w:tr w:rsidR="00116891" w:rsidRPr="00F2064A" w14:paraId="384FC251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4579A" w14:textId="7F444184" w:rsidR="000A7DE6" w:rsidRPr="003C5495" w:rsidRDefault="001A6882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194B3" w14:textId="66803BA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26447" w14:textId="1D55DAB4" w:rsidR="000A7DE6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афишная</w:t>
            </w:r>
            <w:r w:rsidR="000A7DE6" w:rsidRPr="003C5495">
              <w:rPr>
                <w:spacing w:val="-10"/>
                <w:sz w:val="28"/>
                <w:szCs w:val="28"/>
              </w:rPr>
              <w:t xml:space="preserve"> тумба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DDC0C" w14:textId="4E3B02AA" w:rsidR="000A7DE6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</w:t>
            </w:r>
            <w:r w:rsidR="000A7DE6" w:rsidRPr="003C5495">
              <w:rPr>
                <w:spacing w:val="-10"/>
                <w:sz w:val="28"/>
                <w:szCs w:val="28"/>
              </w:rPr>
              <w:t>Т-001-211-П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F93B3" w14:textId="7C02BF21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ул. Широкая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1FD9D" w14:textId="6A31AD9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2,51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B43BA" w14:textId="422FCD3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232A7" w14:textId="638C1E25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E02B7" w14:textId="1FBC4AD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351301,29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AFC59" w14:textId="7B97F5DB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1378963,87</w:t>
            </w:r>
          </w:p>
        </w:tc>
      </w:tr>
      <w:tr w:rsidR="00116891" w:rsidRPr="00F2064A" w14:paraId="009C41EF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A2FBA" w14:textId="2519CBDE" w:rsidR="000A7DE6" w:rsidRPr="003C5495" w:rsidRDefault="001A6882" w:rsidP="007D28E8">
            <w:pPr>
              <w:pStyle w:val="ad"/>
              <w:tabs>
                <w:tab w:val="left" w:pos="426"/>
              </w:tabs>
              <w:ind w:left="0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5CDFB" w14:textId="607DF7F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C071A" w14:textId="6CA7BA40" w:rsidR="000A7DE6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афишная</w:t>
            </w:r>
            <w:r w:rsidR="000A7DE6" w:rsidRPr="003C5495">
              <w:rPr>
                <w:spacing w:val="-10"/>
                <w:sz w:val="28"/>
                <w:szCs w:val="28"/>
              </w:rPr>
              <w:t xml:space="preserve"> тумба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94006" w14:textId="42A3C74E" w:rsidR="000A7DE6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А</w:t>
            </w:r>
            <w:r w:rsidR="000A7DE6" w:rsidRPr="003C5495">
              <w:rPr>
                <w:spacing w:val="-10"/>
                <w:sz w:val="28"/>
                <w:szCs w:val="28"/>
              </w:rPr>
              <w:t>Т-001-212-П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9D5E9" w14:textId="094A21E3" w:rsidR="000A7DE6" w:rsidRPr="003C5495" w:rsidRDefault="000A7DE6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г. Кисловодск, угол Привокзальной площади и ул. Шаляпина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01A2B" w14:textId="2CBF2EDC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2,51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8CB40" w14:textId="5DD278F2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A11BF" w14:textId="5D9462D9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78868" w14:textId="4DB4AC9F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350466,4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C437" w14:textId="257CCDC8" w:rsidR="000A7DE6" w:rsidRPr="003C5495" w:rsidRDefault="000A7DE6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1378232,53</w:t>
            </w:r>
          </w:p>
        </w:tc>
      </w:tr>
      <w:tr w:rsidR="00116891" w:rsidRPr="00F2064A" w14:paraId="0713C4E2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32396" w14:textId="703B06B5" w:rsidR="007F5FDC" w:rsidRPr="003C5495" w:rsidRDefault="001A6882" w:rsidP="007D28E8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8F53B" w14:textId="68A862A6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493B4" w14:textId="328D202F" w:rsidR="007F5FDC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афишная</w:t>
            </w:r>
            <w:r w:rsidR="007F5FDC" w:rsidRPr="003C5495">
              <w:rPr>
                <w:color w:val="000000"/>
                <w:spacing w:val="-10"/>
                <w:sz w:val="28"/>
                <w:szCs w:val="28"/>
              </w:rPr>
              <w:t xml:space="preserve"> тумба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32DDD" w14:textId="7A1920FA" w:rsidR="007F5FDC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А</w:t>
            </w:r>
            <w:r w:rsidR="007F5FDC" w:rsidRPr="003C5495">
              <w:rPr>
                <w:color w:val="000000"/>
                <w:spacing w:val="-10"/>
                <w:sz w:val="28"/>
                <w:szCs w:val="28"/>
              </w:rPr>
              <w:t>Т-001-213-П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37073" w14:textId="6A1FD301" w:rsidR="007F5FDC" w:rsidRPr="003C5495" w:rsidRDefault="007F5FDC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 xml:space="preserve">г. Кисловодск, пр-т Ленина /ул. </w:t>
            </w:r>
            <w:proofErr w:type="spellStart"/>
            <w:r w:rsidRPr="003C5495">
              <w:rPr>
                <w:color w:val="000000"/>
                <w:spacing w:val="-10"/>
                <w:sz w:val="28"/>
                <w:szCs w:val="28"/>
              </w:rPr>
              <w:t>Стопани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D943C" w14:textId="5EF9FBE8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2,51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CC54C" w14:textId="75CB08E0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9C60E" w14:textId="3B4A1284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FF1F0" w14:textId="7250483A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350832,46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1388F" w14:textId="0CEFD382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1378322,28</w:t>
            </w:r>
          </w:p>
        </w:tc>
      </w:tr>
      <w:tr w:rsidR="00116891" w:rsidRPr="00F2064A" w14:paraId="73660EE7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D3A83" w14:textId="15926AE1" w:rsidR="007F5FDC" w:rsidRPr="003C5495" w:rsidRDefault="001A6882" w:rsidP="007D28E8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AACAD" w14:textId="1EDD6DEC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F30B4" w14:textId="26485B56" w:rsidR="007F5FDC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афишная</w:t>
            </w:r>
            <w:r w:rsidR="007F5FDC" w:rsidRPr="003C5495">
              <w:rPr>
                <w:color w:val="000000"/>
                <w:spacing w:val="-10"/>
                <w:sz w:val="28"/>
                <w:szCs w:val="28"/>
              </w:rPr>
              <w:t xml:space="preserve"> тумба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C4AA7" w14:textId="6D95E7F8" w:rsidR="007F5FDC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А</w:t>
            </w:r>
            <w:r w:rsidR="007F5FDC" w:rsidRPr="003C5495">
              <w:rPr>
                <w:color w:val="000000"/>
                <w:spacing w:val="-10"/>
                <w:sz w:val="28"/>
                <w:szCs w:val="28"/>
              </w:rPr>
              <w:t>Т-001-214-П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8934E" w14:textId="7ABA475A" w:rsidR="007F5FDC" w:rsidRPr="003C5495" w:rsidRDefault="007F5FDC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г. Кисловодск, ул. Семашко/пр-т Ленина (площадка около ГЛПУ «Санаторий им. Н.А. Семашко»)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7D861" w14:textId="78E4F656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2,51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4A7D4" w14:textId="4A416818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73867" w14:textId="11FEF38C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B71D4" w14:textId="6791CE35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350779,17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AA484" w14:textId="5FA0B8FE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1378341,59</w:t>
            </w:r>
          </w:p>
        </w:tc>
      </w:tr>
      <w:tr w:rsidR="00116891" w:rsidRPr="00F2064A" w14:paraId="60DA9014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1855A" w14:textId="7EF0F2CB" w:rsidR="001A6882" w:rsidRPr="003C5495" w:rsidRDefault="001A6882" w:rsidP="007D28E8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596C1" w14:textId="2FCEB4A0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52169" w14:textId="23A71C9D" w:rsidR="007F5FDC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афишная</w:t>
            </w:r>
            <w:r w:rsidR="007F5FDC" w:rsidRPr="003C5495">
              <w:rPr>
                <w:color w:val="000000"/>
                <w:spacing w:val="-10"/>
                <w:sz w:val="28"/>
                <w:szCs w:val="28"/>
              </w:rPr>
              <w:t xml:space="preserve"> тумба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F94EF" w14:textId="73150384" w:rsidR="007F5FDC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А</w:t>
            </w:r>
            <w:r w:rsidR="007F5FDC" w:rsidRPr="003C5495">
              <w:rPr>
                <w:color w:val="000000"/>
                <w:spacing w:val="-10"/>
                <w:sz w:val="28"/>
                <w:szCs w:val="28"/>
              </w:rPr>
              <w:t>Т-001-215-П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15BDC" w14:textId="67FC610A" w:rsidR="007F5FDC" w:rsidRPr="003C5495" w:rsidRDefault="007F5FDC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 xml:space="preserve">г. Кисловодск, ул. Дзержинского/пр-т Ленина </w:t>
            </w:r>
            <w:r w:rsidRPr="003C5495">
              <w:rPr>
                <w:color w:val="000000"/>
                <w:spacing w:val="-10"/>
                <w:sz w:val="28"/>
                <w:szCs w:val="28"/>
              </w:rPr>
              <w:lastRenderedPageBreak/>
              <w:t>(площадка «Ландо»)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DC1E4" w14:textId="1F2225E1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lastRenderedPageBreak/>
              <w:t>2,51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41FCB" w14:textId="24D0CF2B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49207" w14:textId="4A82062B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2E3E0" w14:textId="33E5DE23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350607,69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CA6DE" w14:textId="1487B3D8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1378637,73</w:t>
            </w:r>
          </w:p>
        </w:tc>
      </w:tr>
      <w:tr w:rsidR="00116891" w:rsidRPr="00F2064A" w14:paraId="1FEE2D63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87545" w14:textId="06BCC818" w:rsidR="007F5FDC" w:rsidRPr="003C5495" w:rsidRDefault="001A6882" w:rsidP="007D28E8">
            <w:pPr>
              <w:tabs>
                <w:tab w:val="left" w:pos="284"/>
                <w:tab w:val="left" w:pos="426"/>
              </w:tabs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7A46B" w14:textId="27F43951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B7A3C" w14:textId="1DEE116A" w:rsidR="007F5FDC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афишная</w:t>
            </w:r>
            <w:r w:rsidR="007F5FDC" w:rsidRPr="003C5495">
              <w:rPr>
                <w:color w:val="000000"/>
                <w:spacing w:val="-10"/>
                <w:sz w:val="28"/>
                <w:szCs w:val="28"/>
              </w:rPr>
              <w:t xml:space="preserve"> тумба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D0FB6" w14:textId="16A86CAE" w:rsidR="007F5FDC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А</w:t>
            </w:r>
            <w:r w:rsidR="007F5FDC" w:rsidRPr="003C5495">
              <w:rPr>
                <w:color w:val="000000"/>
                <w:spacing w:val="-10"/>
                <w:sz w:val="28"/>
                <w:szCs w:val="28"/>
              </w:rPr>
              <w:t>Т-001-216-П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090A3" w14:textId="503438FD" w:rsidR="007F5FDC" w:rsidRPr="003C5495" w:rsidRDefault="007F5FDC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г. Кисловодск, ул. Санаторная/пр-т Ленина (район бювета «Ротонда»)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976AF" w14:textId="45E17FE3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2,51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AFDA0" w14:textId="07817A6E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0CC1A" w14:textId="4A1386E1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2C748" w14:textId="350B11C1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350474,14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3D3B8" w14:textId="04B4DA01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1379033,78</w:t>
            </w:r>
          </w:p>
        </w:tc>
      </w:tr>
      <w:tr w:rsidR="00116891" w:rsidRPr="00F2064A" w14:paraId="582F8D90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11EA2" w14:textId="3FF1D3C3" w:rsidR="007F5FDC" w:rsidRPr="003C5495" w:rsidRDefault="001A6882" w:rsidP="007D28E8">
            <w:pPr>
              <w:tabs>
                <w:tab w:val="left" w:pos="284"/>
                <w:tab w:val="left" w:pos="426"/>
              </w:tabs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0DFA8" w14:textId="5F478E13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0E959" w14:textId="258F7F2F" w:rsidR="007F5FDC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афишная</w:t>
            </w:r>
            <w:r w:rsidR="007F5FDC" w:rsidRPr="003C5495">
              <w:rPr>
                <w:color w:val="000000"/>
                <w:spacing w:val="-10"/>
                <w:sz w:val="28"/>
                <w:szCs w:val="28"/>
              </w:rPr>
              <w:t xml:space="preserve"> тумба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4F9CF" w14:textId="591BB7A8" w:rsidR="007F5FDC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А</w:t>
            </w:r>
            <w:r w:rsidR="007F5FDC" w:rsidRPr="003C5495">
              <w:rPr>
                <w:color w:val="000000"/>
                <w:spacing w:val="-10"/>
                <w:sz w:val="28"/>
                <w:szCs w:val="28"/>
              </w:rPr>
              <w:t>Т-001-217-П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06B6A" w14:textId="452635E0" w:rsidR="007F5FDC" w:rsidRPr="003C5495" w:rsidRDefault="007F5FDC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г. Кисловодск, пр-т Ленина (лестница архитектора И.И. Леонидова)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5ACF4" w14:textId="7123AA74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2,51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8F89D" w14:textId="752CACFE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66F0F" w14:textId="5D43C519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F6BFC" w14:textId="291C1761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350404,33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EA512" w14:textId="35B9B4DD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1379496,42</w:t>
            </w:r>
          </w:p>
        </w:tc>
      </w:tr>
      <w:tr w:rsidR="00116891" w:rsidRPr="00F2064A" w14:paraId="1069C076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4B1E6" w14:textId="64C0C2DC" w:rsidR="007F5FDC" w:rsidRPr="003C5495" w:rsidRDefault="009D5A64" w:rsidP="007D28E8">
            <w:pPr>
              <w:tabs>
                <w:tab w:val="left" w:pos="284"/>
                <w:tab w:val="left" w:pos="426"/>
              </w:tabs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9AF7B" w14:textId="57224AD7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DBCF4" w14:textId="12C6C3AB" w:rsidR="007F5FDC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афишная</w:t>
            </w:r>
            <w:r w:rsidR="007F5FDC" w:rsidRPr="003C5495">
              <w:rPr>
                <w:color w:val="000000"/>
                <w:spacing w:val="-10"/>
                <w:sz w:val="28"/>
                <w:szCs w:val="28"/>
              </w:rPr>
              <w:t xml:space="preserve"> тумба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6AA1D" w14:textId="63FE8BD8" w:rsidR="007F5FDC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А</w:t>
            </w:r>
            <w:r w:rsidR="007F5FDC" w:rsidRPr="003C5495">
              <w:rPr>
                <w:color w:val="000000"/>
                <w:spacing w:val="-10"/>
                <w:sz w:val="28"/>
                <w:szCs w:val="28"/>
              </w:rPr>
              <w:t>Т-001-218-П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913B1" w14:textId="7ECBCAAE" w:rsidR="007F5FDC" w:rsidRPr="003C5495" w:rsidRDefault="007F5FDC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г. Кисловодск, пр-т Мира (Колоннада)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56291" w14:textId="24AA71B1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2,51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3127F" w14:textId="3D560178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93FFE" w14:textId="6D809186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8D368" w14:textId="305C46D9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350101,30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31858" w14:textId="5F16AE06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1377663,65</w:t>
            </w:r>
          </w:p>
        </w:tc>
      </w:tr>
      <w:tr w:rsidR="00116891" w:rsidRPr="00F2064A" w14:paraId="6A4C203D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7CBB6" w14:textId="75639017" w:rsidR="007F5FDC" w:rsidRPr="003C5495" w:rsidRDefault="009D5A64" w:rsidP="007D28E8">
            <w:pPr>
              <w:tabs>
                <w:tab w:val="left" w:pos="284"/>
                <w:tab w:val="left" w:pos="426"/>
              </w:tabs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21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EEC11" w14:textId="599DEF13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3380C" w14:textId="22D7F0B4" w:rsidR="007F5FDC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афишная</w:t>
            </w:r>
            <w:r w:rsidR="007F5FDC" w:rsidRPr="003C5495">
              <w:rPr>
                <w:color w:val="000000"/>
                <w:spacing w:val="-10"/>
                <w:sz w:val="28"/>
                <w:szCs w:val="28"/>
              </w:rPr>
              <w:t xml:space="preserve"> тумба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9DF1B" w14:textId="0DCD8FEB" w:rsidR="007F5FDC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А</w:t>
            </w:r>
            <w:r w:rsidR="007F5FDC" w:rsidRPr="003C5495">
              <w:rPr>
                <w:color w:val="000000"/>
                <w:spacing w:val="-10"/>
                <w:sz w:val="28"/>
                <w:szCs w:val="28"/>
              </w:rPr>
              <w:t>Т-001-219-П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0D1DE" w14:textId="65E05120" w:rsidR="007F5FDC" w:rsidRPr="003C5495" w:rsidRDefault="007F5FDC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 xml:space="preserve">г. Кисловодск, пер. Парковый (сан. </w:t>
            </w:r>
            <w:proofErr w:type="spellStart"/>
            <w:r w:rsidRPr="003C5495">
              <w:rPr>
                <w:color w:val="000000"/>
                <w:spacing w:val="-10"/>
                <w:sz w:val="28"/>
                <w:szCs w:val="28"/>
              </w:rPr>
              <w:t>Узбекистон</w:t>
            </w:r>
            <w:proofErr w:type="spellEnd"/>
            <w:r w:rsidRPr="003C5495">
              <w:rPr>
                <w:color w:val="000000"/>
                <w:spacing w:val="-10"/>
                <w:sz w:val="28"/>
                <w:szCs w:val="28"/>
              </w:rPr>
              <w:t>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0214B" w14:textId="6E9DA14C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2,51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A069A" w14:textId="698B669E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BF8F2" w14:textId="4B58FAF4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A1BD3" w14:textId="041F090E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349653,37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A6B88" w14:textId="35AB0EA4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1377912,03</w:t>
            </w:r>
          </w:p>
        </w:tc>
      </w:tr>
      <w:tr w:rsidR="00116891" w:rsidRPr="00F2064A" w14:paraId="297CFE20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9F525" w14:textId="79732882" w:rsidR="007F5FDC" w:rsidRPr="003C5495" w:rsidRDefault="009D5A64" w:rsidP="007D28E8">
            <w:pPr>
              <w:tabs>
                <w:tab w:val="left" w:pos="284"/>
                <w:tab w:val="left" w:pos="426"/>
              </w:tabs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E45E9" w14:textId="6396D450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CE1B2" w14:textId="353F7249" w:rsidR="007F5FDC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афишная</w:t>
            </w:r>
            <w:r w:rsidR="007F5FDC" w:rsidRPr="003C5495">
              <w:rPr>
                <w:color w:val="000000"/>
                <w:spacing w:val="-10"/>
                <w:sz w:val="28"/>
                <w:szCs w:val="28"/>
              </w:rPr>
              <w:t xml:space="preserve"> тумба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B52A4" w14:textId="271F3198" w:rsidR="007F5FDC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А</w:t>
            </w:r>
            <w:r w:rsidR="007F5FDC" w:rsidRPr="003C5495">
              <w:rPr>
                <w:color w:val="000000"/>
                <w:spacing w:val="-10"/>
                <w:sz w:val="28"/>
                <w:szCs w:val="28"/>
              </w:rPr>
              <w:t>Т-001-220-П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E237C" w14:textId="657F41F3" w:rsidR="007F5FDC" w:rsidRPr="003C5495" w:rsidRDefault="007F5FDC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г. Кисловодск, пр-т Дзержинского (начало «Малой Каскадной лестницы»)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437F3" w14:textId="32AFDBAC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2,51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307F8" w14:textId="3A63EC29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592C1" w14:textId="733FFDCE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BDFC4" w14:textId="7E5D7806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350383,56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41A2E" w14:textId="62D28533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1379611,16</w:t>
            </w:r>
          </w:p>
        </w:tc>
      </w:tr>
      <w:tr w:rsidR="00116891" w:rsidRPr="00F2064A" w14:paraId="2C1B16C2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713A8" w14:textId="0071C0E3" w:rsidR="007F5FDC" w:rsidRPr="003C5495" w:rsidRDefault="009D5A64" w:rsidP="007D28E8">
            <w:pPr>
              <w:tabs>
                <w:tab w:val="left" w:pos="284"/>
                <w:tab w:val="left" w:pos="426"/>
              </w:tabs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9CD80" w14:textId="2C5BEEFC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D8D8D" w14:textId="2CCCD515" w:rsidR="007F5FDC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афишная</w:t>
            </w:r>
            <w:r w:rsidR="007F5FDC" w:rsidRPr="003C5495">
              <w:rPr>
                <w:color w:val="000000"/>
                <w:spacing w:val="-10"/>
                <w:sz w:val="28"/>
                <w:szCs w:val="28"/>
              </w:rPr>
              <w:t xml:space="preserve"> тумба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C5A33" w14:textId="17DF733B" w:rsidR="007F5FDC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А</w:t>
            </w:r>
            <w:r w:rsidR="007F5FDC" w:rsidRPr="003C5495">
              <w:rPr>
                <w:color w:val="000000"/>
                <w:spacing w:val="-10"/>
                <w:sz w:val="28"/>
                <w:szCs w:val="28"/>
              </w:rPr>
              <w:t>Т-001-221-П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D39A9" w14:textId="43E97271" w:rsidR="007F5FDC" w:rsidRPr="003C5495" w:rsidRDefault="007F5FDC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г. Кисловодск, пер. Пикетный (сан. Родник)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9C7C9" w14:textId="78253BB9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2,51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2371F" w14:textId="5A1FA1CA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98216" w14:textId="1C59A4E4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02B4F" w14:textId="414CDBA8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349158,12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A3AB5" w14:textId="3C93859D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1378842,49</w:t>
            </w:r>
          </w:p>
        </w:tc>
      </w:tr>
      <w:tr w:rsidR="00116891" w:rsidRPr="00F2064A" w14:paraId="388DC24E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BDC97" w14:textId="7DA852A0" w:rsidR="007F5FDC" w:rsidRPr="003C5495" w:rsidRDefault="009D5A64" w:rsidP="007D28E8">
            <w:pPr>
              <w:tabs>
                <w:tab w:val="left" w:pos="284"/>
                <w:tab w:val="left" w:pos="426"/>
              </w:tabs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22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A8004" w14:textId="5DEBFEEE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E209F" w14:textId="1C8CDEEE" w:rsidR="007F5FDC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афишная</w:t>
            </w:r>
            <w:r w:rsidR="007F5FDC" w:rsidRPr="003C5495">
              <w:rPr>
                <w:color w:val="000000"/>
                <w:spacing w:val="-10"/>
                <w:sz w:val="28"/>
                <w:szCs w:val="28"/>
              </w:rPr>
              <w:t xml:space="preserve"> тумба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667AD" w14:textId="4A092191" w:rsidR="007F5FDC" w:rsidRPr="003C5495" w:rsidRDefault="009F451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А</w:t>
            </w:r>
            <w:r w:rsidR="007F5FDC" w:rsidRPr="003C5495">
              <w:rPr>
                <w:color w:val="000000"/>
                <w:spacing w:val="-10"/>
                <w:sz w:val="28"/>
                <w:szCs w:val="28"/>
              </w:rPr>
              <w:t>Т-001-222-П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431B0" w14:textId="5D8E2BB5" w:rsidR="007F5FDC" w:rsidRPr="003C5495" w:rsidRDefault="007F5FDC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г. Кисловодск, пр-т Победы (сан. МЧС)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2FE9C" w14:textId="3D0A4630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2,51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E8010" w14:textId="28A38040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3B409" w14:textId="61FFD201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EAF63" w14:textId="027999C0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352962,92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B3505" w14:textId="0E0C19B1" w:rsidR="007F5FDC" w:rsidRPr="003C5495" w:rsidRDefault="007F5FDC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1378227,16</w:t>
            </w:r>
          </w:p>
        </w:tc>
      </w:tr>
      <w:tr w:rsidR="00116891" w:rsidRPr="00F2064A" w14:paraId="34BE1574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4C152" w14:textId="11E4BA51" w:rsidR="002B0791" w:rsidRPr="003C5495" w:rsidRDefault="0076783C" w:rsidP="007D28E8">
            <w:pPr>
              <w:tabs>
                <w:tab w:val="left" w:pos="284"/>
                <w:tab w:val="left" w:pos="426"/>
              </w:tabs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22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94C51" w14:textId="5C7C48D0" w:rsidR="002B0791" w:rsidRPr="003C5495" w:rsidRDefault="002B0791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19DFC" w14:textId="76FE3F2E" w:rsidR="002B0791" w:rsidRPr="003C5495" w:rsidRDefault="002B0791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электронное табло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6AF3A" w14:textId="18946487" w:rsidR="002B0791" w:rsidRPr="003C5495" w:rsidRDefault="002B0791" w:rsidP="002B0791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ЭТ-001-223-П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D2661" w14:textId="7F298375" w:rsidR="002B0791" w:rsidRPr="003C5495" w:rsidRDefault="002B0791" w:rsidP="002B0791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 xml:space="preserve">г. Кисловодск, пр-т Победы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616B4" w14:textId="095A057C" w:rsidR="002B0791" w:rsidRPr="003C5495" w:rsidRDefault="002B0791" w:rsidP="00980FFA">
            <w:pPr>
              <w:jc w:val="center"/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1CB77" w14:textId="2011B7EF" w:rsidR="002B0791" w:rsidRPr="003C5495" w:rsidRDefault="002B0791" w:rsidP="00980FFA">
            <w:pPr>
              <w:jc w:val="center"/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74010" w14:textId="7E842E67" w:rsidR="002B0791" w:rsidRPr="003C5495" w:rsidRDefault="002B0791" w:rsidP="00980FFA">
            <w:pPr>
              <w:jc w:val="center"/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1899E" w14:textId="4BD120DC" w:rsidR="002B0791" w:rsidRPr="003C5495" w:rsidRDefault="002B0791" w:rsidP="002B0791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354479,76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94A24" w14:textId="7A1BF8EC" w:rsidR="002B0791" w:rsidRPr="003C5495" w:rsidRDefault="002B0791" w:rsidP="002B0791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1378586,16</w:t>
            </w:r>
          </w:p>
        </w:tc>
      </w:tr>
      <w:tr w:rsidR="00116891" w:rsidRPr="00F2064A" w14:paraId="71082232" w14:textId="77777777" w:rsidTr="003C5495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27CC6" w14:textId="54094A45" w:rsidR="002B0791" w:rsidRPr="003C5495" w:rsidRDefault="0076783C" w:rsidP="007D28E8">
            <w:pPr>
              <w:tabs>
                <w:tab w:val="left" w:pos="284"/>
                <w:tab w:val="left" w:pos="426"/>
              </w:tabs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22</w:t>
            </w:r>
            <w:r w:rsidR="007D28E8" w:rsidRPr="003C5495">
              <w:rPr>
                <w:color w:val="000000"/>
                <w:spacing w:val="-1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991FF" w14:textId="4BCD46B1" w:rsidR="002B0791" w:rsidRPr="003C5495" w:rsidRDefault="002B0791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перспективный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2A3DA" w14:textId="60312DDC" w:rsidR="002B0791" w:rsidRPr="003C5495" w:rsidRDefault="00572848" w:rsidP="00980FFA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 xml:space="preserve">электронное </w:t>
            </w:r>
            <w:r w:rsidR="002B0791" w:rsidRPr="003C5495">
              <w:rPr>
                <w:color w:val="000000"/>
                <w:spacing w:val="-10"/>
                <w:sz w:val="28"/>
                <w:szCs w:val="28"/>
              </w:rPr>
              <w:t>табло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4AF38" w14:textId="3B0F60CF" w:rsidR="002B0791" w:rsidRPr="003C5495" w:rsidRDefault="002B0791" w:rsidP="002B0791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ЭТ-001-224-П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2ED0E" w14:textId="5351EF66" w:rsidR="002B0791" w:rsidRPr="003C5495" w:rsidRDefault="002B0791" w:rsidP="00980FFA">
            <w:pPr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 xml:space="preserve">г. Кисловодск, пр-т Победы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D19B6" w14:textId="5D9108F6" w:rsidR="002B0791" w:rsidRPr="003C5495" w:rsidRDefault="002B0791" w:rsidP="00980FFA">
            <w:pPr>
              <w:jc w:val="center"/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03CFA" w14:textId="62CA1B3F" w:rsidR="002B0791" w:rsidRPr="003C5495" w:rsidRDefault="002B0791" w:rsidP="00980FFA">
            <w:pPr>
              <w:jc w:val="center"/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FFED6" w14:textId="2FF5228D" w:rsidR="002B0791" w:rsidRPr="003C5495" w:rsidRDefault="002B0791" w:rsidP="00980FFA">
            <w:pPr>
              <w:jc w:val="center"/>
              <w:rPr>
                <w:spacing w:val="-10"/>
                <w:sz w:val="28"/>
                <w:szCs w:val="28"/>
              </w:rPr>
            </w:pPr>
            <w:r w:rsidRPr="003C5495">
              <w:rPr>
                <w:spacing w:val="-10"/>
                <w:sz w:val="28"/>
                <w:szCs w:val="28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0448B" w14:textId="46BB79DC" w:rsidR="002B0791" w:rsidRPr="003C5495" w:rsidRDefault="002B0791" w:rsidP="002B0791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354467,11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23214" w14:textId="143E372A" w:rsidR="002B0791" w:rsidRPr="003C5495" w:rsidRDefault="002B0791" w:rsidP="002B0791">
            <w:pPr>
              <w:jc w:val="center"/>
              <w:rPr>
                <w:color w:val="000000"/>
                <w:spacing w:val="-10"/>
                <w:sz w:val="28"/>
                <w:szCs w:val="28"/>
              </w:rPr>
            </w:pPr>
            <w:r w:rsidRPr="003C5495">
              <w:rPr>
                <w:color w:val="000000"/>
                <w:spacing w:val="-10"/>
                <w:sz w:val="28"/>
                <w:szCs w:val="28"/>
              </w:rPr>
              <w:t>1378587,19</w:t>
            </w:r>
          </w:p>
        </w:tc>
      </w:tr>
    </w:tbl>
    <w:p w14:paraId="0F222D5F" w14:textId="77777777" w:rsidR="00566DAE" w:rsidRDefault="00566DAE" w:rsidP="00566DAE">
      <w:pPr>
        <w:rPr>
          <w:rFonts w:eastAsiaTheme="majorEastAsia"/>
          <w:color w:val="000000"/>
          <w:sz w:val="28"/>
          <w:szCs w:val="28"/>
        </w:rPr>
      </w:pPr>
    </w:p>
    <w:p w14:paraId="2706C552" w14:textId="77777777" w:rsidR="0084448C" w:rsidRDefault="0084448C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z w:val="28"/>
          <w:szCs w:val="28"/>
        </w:rPr>
      </w:pPr>
    </w:p>
    <w:p w14:paraId="49CC9083" w14:textId="77777777" w:rsidR="0084448C" w:rsidRDefault="0084448C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z w:val="28"/>
          <w:szCs w:val="28"/>
        </w:rPr>
      </w:pPr>
    </w:p>
    <w:p w14:paraId="47D0D47F" w14:textId="77777777" w:rsidR="0084448C" w:rsidRDefault="0084448C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z w:val="28"/>
          <w:szCs w:val="28"/>
        </w:rPr>
      </w:pPr>
    </w:p>
    <w:p w14:paraId="6FB01DA0" w14:textId="38B46ACB" w:rsidR="00546AD0" w:rsidRPr="00546AD0" w:rsidRDefault="00546AD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  <w:r w:rsidRPr="00546AD0">
        <w:rPr>
          <w:spacing w:val="-6"/>
          <w:sz w:val="28"/>
          <w:szCs w:val="28"/>
        </w:rPr>
        <w:lastRenderedPageBreak/>
        <w:t xml:space="preserve">Приложение </w:t>
      </w:r>
      <w:r>
        <w:rPr>
          <w:spacing w:val="-6"/>
          <w:sz w:val="28"/>
          <w:szCs w:val="28"/>
        </w:rPr>
        <w:t>3</w:t>
      </w:r>
    </w:p>
    <w:p w14:paraId="526D8294" w14:textId="77777777" w:rsidR="00546AD0" w:rsidRPr="00546AD0" w:rsidRDefault="00546AD0" w:rsidP="00546AD0">
      <w:pPr>
        <w:spacing w:line="240" w:lineRule="exact"/>
        <w:ind w:left="3828"/>
        <w:jc w:val="both"/>
        <w:rPr>
          <w:spacing w:val="-6"/>
          <w:sz w:val="28"/>
          <w:szCs w:val="28"/>
        </w:rPr>
      </w:pPr>
      <w:r w:rsidRPr="00546AD0">
        <w:rPr>
          <w:spacing w:val="-6"/>
          <w:sz w:val="28"/>
          <w:szCs w:val="28"/>
        </w:rPr>
        <w:t>к Схемам размещения рекламных конструкций на территории города-курорта Кисловодска Ставропольского края</w:t>
      </w:r>
    </w:p>
    <w:p w14:paraId="40A3BE9A" w14:textId="77777777" w:rsidR="00546AD0" w:rsidRDefault="00546AD0" w:rsidP="00546AD0">
      <w:pPr>
        <w:pStyle w:val="2"/>
        <w:spacing w:before="0" w:after="0"/>
        <w:jc w:val="both"/>
        <w:rPr>
          <w:b w:val="0"/>
          <w:color w:val="000000"/>
          <w:sz w:val="28"/>
          <w:szCs w:val="28"/>
        </w:rPr>
      </w:pPr>
    </w:p>
    <w:p w14:paraId="3C93F237" w14:textId="5B1EBD7C" w:rsidR="00546AD0" w:rsidRDefault="00546AD0" w:rsidP="001F1052">
      <w:pPr>
        <w:pStyle w:val="2"/>
        <w:spacing w:before="0" w:after="0"/>
        <w:jc w:val="center"/>
        <w:rPr>
          <w:b w:val="0"/>
          <w:color w:val="000000"/>
          <w:sz w:val="28"/>
          <w:szCs w:val="28"/>
        </w:rPr>
      </w:pPr>
      <w:r w:rsidRPr="00546AD0">
        <w:rPr>
          <w:b w:val="0"/>
          <w:color w:val="000000"/>
          <w:sz w:val="28"/>
          <w:szCs w:val="28"/>
        </w:rPr>
        <w:t>Паспорта рекламных конструкций на территории города-курорта Кисловодска Ставропольского края (абрисы, фотографии и характеристики рекламных мест)</w:t>
      </w:r>
    </w:p>
    <w:p w14:paraId="45582D17" w14:textId="77777777" w:rsidR="001F1052" w:rsidRPr="001F1052" w:rsidRDefault="001F1052" w:rsidP="001F1052">
      <w:pPr>
        <w:rPr>
          <w:rFonts w:eastAsiaTheme="majorEastAsia"/>
        </w:rPr>
      </w:pPr>
    </w:p>
    <w:p w14:paraId="4EF4DA0B" w14:textId="6E748C64" w:rsidR="001F1052" w:rsidRDefault="001F1052" w:rsidP="00566DAE">
      <w:pPr>
        <w:rPr>
          <w:rFonts w:eastAsiaTheme="majorEastAsia"/>
          <w:color w:val="000000"/>
          <w:sz w:val="28"/>
          <w:szCs w:val="28"/>
        </w:rPr>
      </w:pPr>
      <w:r w:rsidRPr="001F1052">
        <w:rPr>
          <w:rFonts w:eastAsiaTheme="majorEastAsia"/>
          <w:noProof/>
          <w:color w:val="000000"/>
          <w:sz w:val="28"/>
          <w:szCs w:val="28"/>
        </w:rPr>
        <w:drawing>
          <wp:inline distT="0" distB="0" distL="0" distR="0" wp14:anchorId="7F707BA5" wp14:editId="4B38EB70">
            <wp:extent cx="5629275" cy="3595779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7893" cy="360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AD024" w14:textId="77777777" w:rsidR="001F1052" w:rsidRDefault="001F1052" w:rsidP="00566DAE">
      <w:pPr>
        <w:rPr>
          <w:rFonts w:eastAsiaTheme="majorEastAsia"/>
          <w:color w:val="000000"/>
          <w:sz w:val="28"/>
          <w:szCs w:val="28"/>
        </w:rPr>
      </w:pPr>
    </w:p>
    <w:p w14:paraId="7AD5F429" w14:textId="25597C7B" w:rsidR="001F1052" w:rsidRDefault="001F1052" w:rsidP="00566DAE">
      <w:pPr>
        <w:rPr>
          <w:rFonts w:eastAsiaTheme="majorEastAsia"/>
          <w:color w:val="000000"/>
          <w:sz w:val="28"/>
          <w:szCs w:val="28"/>
        </w:rPr>
      </w:pPr>
      <w:r w:rsidRPr="001F1052">
        <w:rPr>
          <w:rFonts w:eastAsiaTheme="majorEastAsia"/>
          <w:noProof/>
          <w:color w:val="000000"/>
          <w:sz w:val="28"/>
          <w:szCs w:val="28"/>
        </w:rPr>
        <w:drawing>
          <wp:inline distT="0" distB="0" distL="0" distR="0" wp14:anchorId="53227D77" wp14:editId="762A72D9">
            <wp:extent cx="5629275" cy="35885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9602" cy="359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94635" w14:textId="4DFCD461" w:rsidR="001F1052" w:rsidRDefault="001F1052" w:rsidP="00566DAE">
      <w:pPr>
        <w:rPr>
          <w:rFonts w:eastAsiaTheme="majorEastAsia"/>
          <w:color w:val="000000"/>
          <w:sz w:val="28"/>
          <w:szCs w:val="28"/>
        </w:rPr>
      </w:pPr>
    </w:p>
    <w:p w14:paraId="776C6C05" w14:textId="4AC740D1" w:rsidR="001F1052" w:rsidRDefault="001F1052" w:rsidP="00566DAE">
      <w:pPr>
        <w:rPr>
          <w:rFonts w:eastAsiaTheme="majorEastAsia"/>
          <w:color w:val="000000"/>
          <w:sz w:val="28"/>
          <w:szCs w:val="28"/>
        </w:rPr>
      </w:pPr>
      <w:r w:rsidRPr="001F1052">
        <w:rPr>
          <w:rFonts w:eastAsiaTheme="majorEastAsia"/>
          <w:noProof/>
          <w:color w:val="000000"/>
          <w:sz w:val="28"/>
          <w:szCs w:val="28"/>
        </w:rPr>
        <w:drawing>
          <wp:inline distT="0" distB="0" distL="0" distR="0" wp14:anchorId="590E8072" wp14:editId="025E578F">
            <wp:extent cx="5939790" cy="393573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CD207" w14:textId="77777777" w:rsidR="001F1052" w:rsidRDefault="001F1052" w:rsidP="00566DAE">
      <w:pPr>
        <w:rPr>
          <w:rFonts w:eastAsiaTheme="majorEastAsia"/>
          <w:color w:val="000000"/>
          <w:sz w:val="28"/>
          <w:szCs w:val="28"/>
        </w:rPr>
      </w:pPr>
    </w:p>
    <w:p w14:paraId="62EA7439" w14:textId="79462842" w:rsidR="00546AD0" w:rsidRDefault="001F1052" w:rsidP="00566DAE">
      <w:pPr>
        <w:rPr>
          <w:rFonts w:eastAsiaTheme="majorEastAsia"/>
          <w:color w:val="000000"/>
          <w:sz w:val="28"/>
          <w:szCs w:val="28"/>
        </w:rPr>
      </w:pPr>
      <w:r w:rsidRPr="001F1052">
        <w:rPr>
          <w:rFonts w:eastAsiaTheme="majorEastAsia"/>
          <w:noProof/>
          <w:color w:val="000000"/>
          <w:sz w:val="28"/>
          <w:szCs w:val="28"/>
        </w:rPr>
        <w:drawing>
          <wp:inline distT="0" distB="0" distL="0" distR="0" wp14:anchorId="1383521B" wp14:editId="5C8DAE0B">
            <wp:extent cx="5939790" cy="381889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99C8D" w14:textId="77777777" w:rsidR="00546AD0" w:rsidRDefault="00546AD0" w:rsidP="00566DAE">
      <w:pPr>
        <w:rPr>
          <w:rFonts w:eastAsiaTheme="majorEastAsia"/>
          <w:color w:val="000000"/>
          <w:sz w:val="28"/>
          <w:szCs w:val="28"/>
        </w:rPr>
      </w:pPr>
    </w:p>
    <w:p w14:paraId="685CF7CE" w14:textId="77777777" w:rsidR="001F1052" w:rsidRDefault="001F1052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43E26456" w14:textId="77777777" w:rsidR="0084448C" w:rsidRDefault="0084448C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z w:val="28"/>
          <w:szCs w:val="28"/>
        </w:rPr>
      </w:pPr>
    </w:p>
    <w:p w14:paraId="5F3013DA" w14:textId="77777777" w:rsidR="0084448C" w:rsidRDefault="0084448C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z w:val="28"/>
          <w:szCs w:val="28"/>
        </w:rPr>
      </w:pPr>
    </w:p>
    <w:p w14:paraId="52767F84" w14:textId="77777777" w:rsidR="0084448C" w:rsidRDefault="0084448C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z w:val="28"/>
          <w:szCs w:val="28"/>
        </w:rPr>
      </w:pPr>
    </w:p>
    <w:p w14:paraId="0A35EC7A" w14:textId="55038728" w:rsidR="00546AD0" w:rsidRPr="00546AD0" w:rsidRDefault="00546AD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  <w:r w:rsidRPr="00546AD0">
        <w:rPr>
          <w:spacing w:val="-6"/>
          <w:sz w:val="28"/>
          <w:szCs w:val="28"/>
        </w:rPr>
        <w:lastRenderedPageBreak/>
        <w:t xml:space="preserve">Приложение </w:t>
      </w:r>
      <w:r>
        <w:rPr>
          <w:spacing w:val="-6"/>
          <w:sz w:val="28"/>
          <w:szCs w:val="28"/>
        </w:rPr>
        <w:t>4</w:t>
      </w:r>
    </w:p>
    <w:p w14:paraId="51BDBC84" w14:textId="77777777" w:rsidR="00546AD0" w:rsidRPr="00546AD0" w:rsidRDefault="00546AD0" w:rsidP="00546AD0">
      <w:pPr>
        <w:spacing w:line="240" w:lineRule="exact"/>
        <w:ind w:left="3828"/>
        <w:jc w:val="both"/>
        <w:rPr>
          <w:spacing w:val="-6"/>
          <w:sz w:val="28"/>
          <w:szCs w:val="28"/>
        </w:rPr>
      </w:pPr>
      <w:r w:rsidRPr="00546AD0">
        <w:rPr>
          <w:spacing w:val="-6"/>
          <w:sz w:val="28"/>
          <w:szCs w:val="28"/>
        </w:rPr>
        <w:t>к Схемам размещения рекламных конструкций на территории города-курорта Кисловодска Ставропольского края</w:t>
      </w:r>
    </w:p>
    <w:p w14:paraId="5DF48F9A" w14:textId="77777777" w:rsidR="00546AD0" w:rsidRPr="00546AD0" w:rsidRDefault="00546AD0" w:rsidP="00546AD0">
      <w:pPr>
        <w:jc w:val="center"/>
        <w:rPr>
          <w:color w:val="000000"/>
          <w:sz w:val="28"/>
          <w:szCs w:val="28"/>
        </w:rPr>
      </w:pPr>
    </w:p>
    <w:p w14:paraId="781CB6C1" w14:textId="77777777" w:rsidR="00546AD0" w:rsidRPr="00546AD0" w:rsidRDefault="00546AD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pacing w:val="-6"/>
          <w:sz w:val="28"/>
          <w:szCs w:val="28"/>
        </w:rPr>
      </w:pPr>
    </w:p>
    <w:p w14:paraId="21697A23" w14:textId="74802EA0" w:rsidR="00546AD0" w:rsidRPr="001F1052" w:rsidRDefault="001F1052" w:rsidP="001F1052">
      <w:pPr>
        <w:pStyle w:val="2"/>
        <w:spacing w:before="0" w:after="0"/>
        <w:jc w:val="center"/>
        <w:rPr>
          <w:b w:val="0"/>
          <w:color w:val="000000"/>
          <w:sz w:val="28"/>
          <w:szCs w:val="28"/>
        </w:rPr>
      </w:pPr>
      <w:r w:rsidRPr="001F1052">
        <w:rPr>
          <w:noProof/>
          <w:spacing w:val="-6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2192649" wp14:editId="1E15FDD0">
            <wp:simplePos x="0" y="0"/>
            <wp:positionH relativeFrom="column">
              <wp:posOffset>-43815</wp:posOffset>
            </wp:positionH>
            <wp:positionV relativeFrom="paragraph">
              <wp:posOffset>523875</wp:posOffset>
            </wp:positionV>
            <wp:extent cx="5939790" cy="3930015"/>
            <wp:effectExtent l="0" t="0" r="3810" b="0"/>
            <wp:wrapTight wrapText="bothSides">
              <wp:wrapPolygon edited="0">
                <wp:start x="0" y="0"/>
                <wp:lineTo x="0" y="21464"/>
                <wp:lineTo x="21545" y="21464"/>
                <wp:lineTo x="2154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6AD0" w:rsidRPr="00546AD0">
        <w:rPr>
          <w:b w:val="0"/>
          <w:color w:val="000000"/>
          <w:sz w:val="28"/>
          <w:szCs w:val="28"/>
        </w:rPr>
        <w:t>Чертежи рекламных конструкций на территории города-курорта Кисловодска Ставропольского края (афишный (остановочный) стенд, афишная тумба)</w:t>
      </w:r>
    </w:p>
    <w:p w14:paraId="5E083D40" w14:textId="77777777" w:rsidR="001F1052" w:rsidRDefault="001F1052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32E2FD03" w14:textId="77777777" w:rsidR="001F1052" w:rsidRDefault="001F1052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2449D5C6" w14:textId="77777777" w:rsidR="00546AD0" w:rsidRDefault="00546AD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3F9ADFE0" w14:textId="77777777" w:rsidR="00546AD0" w:rsidRDefault="00546AD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338B7123" w14:textId="77777777" w:rsidR="00546AD0" w:rsidRDefault="00546AD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0780209D" w14:textId="77777777" w:rsidR="00546AD0" w:rsidRDefault="00546AD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596FD2CB" w14:textId="77777777" w:rsidR="00546AD0" w:rsidRDefault="00546AD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31F69295" w14:textId="77777777" w:rsidR="00546AD0" w:rsidRDefault="00546AD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5B6239FD" w14:textId="77777777" w:rsidR="00546AD0" w:rsidRDefault="00546AD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62579346" w14:textId="77777777" w:rsidR="00546AD0" w:rsidRDefault="00546AD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54B9C1A4" w14:textId="77777777" w:rsidR="00546AD0" w:rsidRDefault="00546AD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754688EA" w14:textId="77777777" w:rsidR="00546AD0" w:rsidRDefault="00546AD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2DFF7F22" w14:textId="77777777" w:rsidR="00546AD0" w:rsidRDefault="00546AD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3DBCF439" w14:textId="77777777" w:rsidR="00546AD0" w:rsidRDefault="00546AD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7879993A" w14:textId="77777777" w:rsidR="00546AD0" w:rsidRDefault="00546AD0" w:rsidP="001F10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pacing w:val="-6"/>
          <w:sz w:val="28"/>
          <w:szCs w:val="28"/>
        </w:rPr>
      </w:pPr>
    </w:p>
    <w:p w14:paraId="23487588" w14:textId="77777777" w:rsidR="0084448C" w:rsidRDefault="0084448C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2DD1B774" w14:textId="77777777" w:rsidR="0084448C" w:rsidRDefault="0084448C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617796D5" w14:textId="77777777" w:rsidR="0084448C" w:rsidRDefault="0084448C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523F707E" w14:textId="2513C34C" w:rsidR="00546AD0" w:rsidRPr="00546AD0" w:rsidRDefault="00546AD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  <w:r w:rsidRPr="00546AD0">
        <w:rPr>
          <w:spacing w:val="-6"/>
          <w:sz w:val="28"/>
          <w:szCs w:val="28"/>
        </w:rPr>
        <w:lastRenderedPageBreak/>
        <w:t xml:space="preserve">Приложение </w:t>
      </w:r>
      <w:r>
        <w:rPr>
          <w:spacing w:val="-6"/>
          <w:sz w:val="28"/>
          <w:szCs w:val="28"/>
        </w:rPr>
        <w:t>5</w:t>
      </w:r>
    </w:p>
    <w:p w14:paraId="66CB63F8" w14:textId="77777777" w:rsidR="00546AD0" w:rsidRPr="00546AD0" w:rsidRDefault="00546AD0" w:rsidP="00546AD0">
      <w:pPr>
        <w:spacing w:line="240" w:lineRule="exact"/>
        <w:ind w:left="3828"/>
        <w:jc w:val="both"/>
        <w:rPr>
          <w:spacing w:val="-6"/>
          <w:sz w:val="28"/>
          <w:szCs w:val="28"/>
        </w:rPr>
      </w:pPr>
      <w:r w:rsidRPr="00546AD0">
        <w:rPr>
          <w:spacing w:val="-6"/>
          <w:sz w:val="28"/>
          <w:szCs w:val="28"/>
        </w:rPr>
        <w:t>к Схемам размещения рекламных конструкций на территории города-курорта Кисловодска Ставропольского края</w:t>
      </w:r>
    </w:p>
    <w:p w14:paraId="1D89066D" w14:textId="77777777" w:rsidR="00546AD0" w:rsidRDefault="00546AD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4AC3F963" w14:textId="77777777" w:rsidR="00546AD0" w:rsidRDefault="00546AD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4650A75B" w14:textId="47BE6A73" w:rsidR="00546AD0" w:rsidRPr="00546AD0" w:rsidRDefault="00546AD0" w:rsidP="00546AD0">
      <w:pPr>
        <w:pStyle w:val="2"/>
        <w:spacing w:before="0" w:after="0"/>
        <w:jc w:val="center"/>
        <w:rPr>
          <w:b w:val="0"/>
          <w:sz w:val="28"/>
          <w:szCs w:val="28"/>
        </w:rPr>
      </w:pPr>
      <w:r w:rsidRPr="00546AD0">
        <w:rPr>
          <w:b w:val="0"/>
          <w:sz w:val="28"/>
          <w:szCs w:val="28"/>
        </w:rPr>
        <w:t>Карта размещения рекламных конструкций на территории города-курорта Кисловодска Ставропольского края</w:t>
      </w:r>
    </w:p>
    <w:p w14:paraId="754798D7" w14:textId="6F069C09" w:rsidR="00546AD0" w:rsidRDefault="00883B4F" w:rsidP="00546AD0">
      <w:pPr>
        <w:jc w:val="center"/>
        <w:rPr>
          <w:rFonts w:eastAsiaTheme="majorEastAsia"/>
          <w:color w:val="000000"/>
          <w:sz w:val="28"/>
          <w:szCs w:val="28"/>
        </w:rPr>
      </w:pPr>
      <w:r w:rsidRPr="001F1052">
        <w:rPr>
          <w:noProof/>
          <w:spacing w:val="-6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E77DE1E" wp14:editId="041C1C8B">
            <wp:simplePos x="0" y="0"/>
            <wp:positionH relativeFrom="column">
              <wp:posOffset>-191770</wp:posOffset>
            </wp:positionH>
            <wp:positionV relativeFrom="paragraph">
              <wp:posOffset>198755</wp:posOffset>
            </wp:positionV>
            <wp:extent cx="5674995" cy="6353175"/>
            <wp:effectExtent l="0" t="0" r="1905" b="9525"/>
            <wp:wrapTight wrapText="bothSides">
              <wp:wrapPolygon edited="0">
                <wp:start x="0" y="0"/>
                <wp:lineTo x="0" y="21568"/>
                <wp:lineTo x="21535" y="21568"/>
                <wp:lineTo x="2153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3CECB" w14:textId="46132CCF" w:rsidR="00546AD0" w:rsidRDefault="00546AD0" w:rsidP="001F10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both"/>
        <w:rPr>
          <w:spacing w:val="-6"/>
          <w:sz w:val="28"/>
          <w:szCs w:val="28"/>
        </w:rPr>
      </w:pPr>
    </w:p>
    <w:p w14:paraId="0340E99D" w14:textId="77777777" w:rsidR="00546AD0" w:rsidRDefault="00546AD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6C4ED16C" w14:textId="77777777" w:rsidR="00546AD0" w:rsidRDefault="00546AD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7F0DA58D" w14:textId="77777777" w:rsidR="00883B4F" w:rsidRDefault="00883B4F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73D1954B" w14:textId="07694AE2" w:rsidR="00883B4F" w:rsidRDefault="00883B4F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6D6A7419" w14:textId="27F4E589" w:rsidR="00883B4F" w:rsidRDefault="00883B4F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79167562" w14:textId="6DA22EC7" w:rsidR="00883B4F" w:rsidRDefault="00883B4F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01E98401" w14:textId="7679C9A4" w:rsidR="00883B4F" w:rsidRDefault="00883B4F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39398A06" w14:textId="6F70D2E1" w:rsidR="00883B4F" w:rsidRDefault="00883B4F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5657059C" w14:textId="637F25E2" w:rsidR="00883B4F" w:rsidRDefault="00883B4F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1FDD44BE" w14:textId="06A2E73F" w:rsidR="00883B4F" w:rsidRDefault="00883B4F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328E1489" w14:textId="0FB68B89" w:rsidR="00883B4F" w:rsidRDefault="00883B4F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6913D059" w14:textId="382CCE69" w:rsidR="00883B4F" w:rsidRDefault="00883B4F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29F75116" w14:textId="0FEE82A6" w:rsidR="00883B4F" w:rsidRDefault="00883B4F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4C16E2FC" w14:textId="250EBEBB" w:rsidR="00883B4F" w:rsidRDefault="00883B4F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41B7D5F7" w14:textId="449829E4" w:rsidR="00883B4F" w:rsidRDefault="00883B4F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1C8BDC68" w14:textId="3C934DAF" w:rsidR="00883B4F" w:rsidRDefault="00883B4F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7A180C7C" w14:textId="07A3F00E" w:rsidR="00883B4F" w:rsidRDefault="00883B4F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373CF811" w14:textId="390579BF" w:rsidR="00883B4F" w:rsidRDefault="00883B4F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221C5880" w14:textId="347BDE3F" w:rsidR="00883B4F" w:rsidRDefault="00883B4F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0F09F620" w14:textId="0C33D7EF" w:rsidR="00883B4F" w:rsidRDefault="00883B4F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3BEFA90B" w14:textId="7434CDD4" w:rsidR="00883B4F" w:rsidRDefault="00883B4F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28C93F1E" w14:textId="4B873A8A" w:rsidR="00883B4F" w:rsidRDefault="00883B4F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1DDD9567" w14:textId="58B95F04" w:rsidR="00883B4F" w:rsidRDefault="00883B4F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5A7F0B0C" w14:textId="56D7A918" w:rsidR="00883B4F" w:rsidRDefault="00883B4F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2A7EE07A" w14:textId="60766B3B" w:rsidR="00883B4F" w:rsidRDefault="00883B4F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39FC9824" w14:textId="2A657186" w:rsidR="00883B4F" w:rsidRDefault="00883B4F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10C0F05C" w14:textId="54D1A242" w:rsidR="00883B4F" w:rsidRDefault="00883B4F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094A9798" w14:textId="0DA65EFD" w:rsidR="00883B4F" w:rsidRDefault="00883B4F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4296CF4D" w14:textId="2E9B8A13" w:rsidR="00883B4F" w:rsidRDefault="00883B4F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200CD139" w14:textId="26C334C7" w:rsidR="00883B4F" w:rsidRDefault="00883B4F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689CC66B" w14:textId="6174F37A" w:rsidR="00883B4F" w:rsidRDefault="00883B4F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5EAD6BC8" w14:textId="7C487F6E" w:rsidR="00883B4F" w:rsidRDefault="002E7B90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  <w:r w:rsidRPr="00883B4F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44DABFB" wp14:editId="32CB69F7">
            <wp:extent cx="5577152" cy="6317672"/>
            <wp:effectExtent l="0" t="0" r="508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3043" cy="632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6DD3E" w14:textId="6F313076" w:rsidR="00883B4F" w:rsidRDefault="00883B4F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4D1D1661" w14:textId="6FF05649" w:rsidR="002E7B90" w:rsidRDefault="002E7B90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722B208F" w14:textId="77777777" w:rsidR="002E7B90" w:rsidRDefault="002E7B90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p w14:paraId="110E3404" w14:textId="77777777" w:rsidR="002E7B90" w:rsidRDefault="002E7B9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135F5D14" w14:textId="77777777" w:rsidR="002E7B90" w:rsidRDefault="002E7B9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452B15B0" w14:textId="77777777" w:rsidR="002E7B90" w:rsidRDefault="002E7B9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113DCC9A" w14:textId="77777777" w:rsidR="002E7B90" w:rsidRDefault="002E7B9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228E2601" w14:textId="77777777" w:rsidR="002E7B90" w:rsidRDefault="002E7B9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48B9E69C" w14:textId="77777777" w:rsidR="002E7B90" w:rsidRDefault="002E7B9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6A4B639B" w14:textId="77777777" w:rsidR="002E7B90" w:rsidRDefault="002E7B9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19E09AF3" w14:textId="77777777" w:rsidR="0084448C" w:rsidRDefault="0084448C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58A51D9D" w14:textId="77777777" w:rsidR="0084448C" w:rsidRDefault="0084448C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516DF8DC" w14:textId="77777777" w:rsidR="0084448C" w:rsidRDefault="0084448C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02F0EE30" w14:textId="77777777" w:rsidR="0084448C" w:rsidRDefault="0084448C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</w:p>
    <w:p w14:paraId="023808FD" w14:textId="7B8CF978" w:rsidR="00546AD0" w:rsidRPr="00546AD0" w:rsidRDefault="00546AD0" w:rsidP="00546A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828"/>
        <w:jc w:val="right"/>
        <w:rPr>
          <w:spacing w:val="-6"/>
          <w:sz w:val="28"/>
          <w:szCs w:val="28"/>
        </w:rPr>
      </w:pPr>
      <w:r w:rsidRPr="00546AD0">
        <w:rPr>
          <w:spacing w:val="-6"/>
          <w:sz w:val="28"/>
          <w:szCs w:val="28"/>
        </w:rPr>
        <w:lastRenderedPageBreak/>
        <w:t xml:space="preserve">Приложение </w:t>
      </w:r>
      <w:r>
        <w:rPr>
          <w:spacing w:val="-6"/>
          <w:sz w:val="28"/>
          <w:szCs w:val="28"/>
        </w:rPr>
        <w:t>6</w:t>
      </w:r>
    </w:p>
    <w:p w14:paraId="3ABD853D" w14:textId="77777777" w:rsidR="00546AD0" w:rsidRDefault="00546AD0" w:rsidP="00546AD0">
      <w:pPr>
        <w:spacing w:line="240" w:lineRule="exact"/>
        <w:ind w:left="3828"/>
        <w:jc w:val="both"/>
        <w:rPr>
          <w:spacing w:val="-6"/>
          <w:sz w:val="28"/>
          <w:szCs w:val="28"/>
        </w:rPr>
      </w:pPr>
      <w:r w:rsidRPr="00546AD0">
        <w:rPr>
          <w:spacing w:val="-6"/>
          <w:sz w:val="28"/>
          <w:szCs w:val="28"/>
        </w:rPr>
        <w:t>к Схемам размещения рекламных конструкций на территории города-курорта Кисловодска Ставропольского края</w:t>
      </w:r>
    </w:p>
    <w:p w14:paraId="1E8C650D" w14:textId="77777777" w:rsidR="00546AD0" w:rsidRDefault="00546AD0" w:rsidP="00546AD0">
      <w:pPr>
        <w:spacing w:line="240" w:lineRule="exact"/>
        <w:ind w:left="3828"/>
        <w:jc w:val="both"/>
        <w:rPr>
          <w:spacing w:val="-6"/>
          <w:sz w:val="28"/>
          <w:szCs w:val="28"/>
        </w:rPr>
      </w:pPr>
    </w:p>
    <w:p w14:paraId="0B0D6597" w14:textId="77777777" w:rsidR="00546AD0" w:rsidRPr="00546AD0" w:rsidRDefault="00546AD0" w:rsidP="00546AD0">
      <w:pPr>
        <w:spacing w:line="240" w:lineRule="exact"/>
        <w:ind w:left="3828"/>
        <w:jc w:val="both"/>
        <w:rPr>
          <w:spacing w:val="-6"/>
          <w:sz w:val="28"/>
          <w:szCs w:val="28"/>
        </w:rPr>
      </w:pPr>
    </w:p>
    <w:p w14:paraId="0A49ECC2" w14:textId="1BFEF85F" w:rsidR="00546AD0" w:rsidRPr="00546AD0" w:rsidRDefault="00546AD0" w:rsidP="00546AD0">
      <w:pPr>
        <w:pStyle w:val="2"/>
        <w:spacing w:before="0" w:after="0"/>
        <w:jc w:val="center"/>
        <w:rPr>
          <w:b w:val="0"/>
          <w:bCs/>
          <w:sz w:val="28"/>
          <w:szCs w:val="28"/>
        </w:rPr>
      </w:pPr>
      <w:r w:rsidRPr="00546AD0">
        <w:rPr>
          <w:b w:val="0"/>
          <w:bCs/>
          <w:sz w:val="28"/>
          <w:szCs w:val="28"/>
        </w:rPr>
        <w:t>Карта зон размещения рекламных конструкций на основе правил землепользования и застройки города-курорта Кисловодска Ставропольского края</w:t>
      </w:r>
    </w:p>
    <w:p w14:paraId="691B5141" w14:textId="2EF1DA6A" w:rsidR="00546AD0" w:rsidRDefault="002E7B90" w:rsidP="00546AD0">
      <w:pPr>
        <w:jc w:val="center"/>
        <w:rPr>
          <w:rFonts w:eastAsiaTheme="majorEastAsia"/>
          <w:color w:val="000000"/>
          <w:sz w:val="28"/>
          <w:szCs w:val="28"/>
        </w:rPr>
      </w:pPr>
      <w:r w:rsidRPr="002E7B90">
        <w:rPr>
          <w:rFonts w:eastAsiaTheme="majorEastAsia"/>
          <w:noProof/>
          <w:color w:val="000000"/>
          <w:sz w:val="28"/>
          <w:szCs w:val="28"/>
        </w:rPr>
        <w:drawing>
          <wp:inline distT="0" distB="0" distL="0" distR="0" wp14:anchorId="0F54CDE8" wp14:editId="7A9F43E4">
            <wp:extent cx="5386015" cy="6385034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3680" cy="639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4EF5D" w14:textId="69392A9E" w:rsidR="00546AD0" w:rsidRDefault="00546AD0" w:rsidP="00546AD0">
      <w:pPr>
        <w:rPr>
          <w:color w:val="000000"/>
          <w:sz w:val="28"/>
          <w:szCs w:val="28"/>
        </w:rPr>
      </w:pPr>
    </w:p>
    <w:p w14:paraId="1F8B15ED" w14:textId="77777777" w:rsidR="00546AD0" w:rsidRDefault="00546AD0" w:rsidP="00546AD0">
      <w:pPr>
        <w:rPr>
          <w:color w:val="000000"/>
          <w:sz w:val="28"/>
          <w:szCs w:val="28"/>
        </w:rPr>
      </w:pPr>
    </w:p>
    <w:p w14:paraId="363ECB26" w14:textId="77777777" w:rsidR="00635501" w:rsidRDefault="00635501" w:rsidP="00546AD0">
      <w:pPr>
        <w:rPr>
          <w:color w:val="000000"/>
          <w:sz w:val="28"/>
          <w:szCs w:val="28"/>
        </w:rPr>
      </w:pPr>
    </w:p>
    <w:p w14:paraId="12AA9C67" w14:textId="6FEE47E1" w:rsidR="00635501" w:rsidRPr="00645AC2" w:rsidRDefault="00635501" w:rsidP="00635501">
      <w:pPr>
        <w:tabs>
          <w:tab w:val="left" w:pos="5670"/>
          <w:tab w:val="left" w:pos="7088"/>
        </w:tabs>
        <w:jc w:val="both"/>
        <w:rPr>
          <w:sz w:val="28"/>
          <w:szCs w:val="28"/>
        </w:rPr>
      </w:pPr>
    </w:p>
    <w:sectPr w:rsidR="00635501" w:rsidRPr="00645AC2" w:rsidSect="00546AD0">
      <w:headerReference w:type="default" r:id="rId17"/>
      <w:footerReference w:type="first" r:id="rId18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427F9B" w14:textId="77777777" w:rsidR="00C42EC9" w:rsidRDefault="00C42EC9" w:rsidP="00BC2EF3">
      <w:r>
        <w:separator/>
      </w:r>
    </w:p>
  </w:endnote>
  <w:endnote w:type="continuationSeparator" w:id="0">
    <w:p w14:paraId="329484AF" w14:textId="77777777" w:rsidR="00C42EC9" w:rsidRDefault="00C42EC9" w:rsidP="00BC2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ap">
    <w:altName w:val="Courier New"/>
    <w:charset w:val="CC"/>
    <w:family w:val="auto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changelsk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E91F3E" w14:textId="55C69D86" w:rsidR="001F1052" w:rsidRDefault="001F1052" w:rsidP="00D56A3E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2A9A2C" w14:textId="77777777" w:rsidR="00C42EC9" w:rsidRDefault="00C42EC9" w:rsidP="00BC2EF3">
      <w:r>
        <w:separator/>
      </w:r>
    </w:p>
  </w:footnote>
  <w:footnote w:type="continuationSeparator" w:id="0">
    <w:p w14:paraId="33563ECE" w14:textId="77777777" w:rsidR="00C42EC9" w:rsidRDefault="00C42EC9" w:rsidP="00BC2E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9750390"/>
      <w:docPartObj>
        <w:docPartGallery w:val="Page Numbers (Top of Page)"/>
        <w:docPartUnique/>
      </w:docPartObj>
    </w:sdtPr>
    <w:sdtEndPr/>
    <w:sdtContent>
      <w:p w14:paraId="592D4EF8" w14:textId="11D0992E" w:rsidR="001F1052" w:rsidRDefault="001F105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448C">
          <w:rPr>
            <w:noProof/>
          </w:rPr>
          <w:t>21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31344A"/>
    <w:multiLevelType w:val="hybridMultilevel"/>
    <w:tmpl w:val="76AC0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AE75A8"/>
    <w:multiLevelType w:val="hybridMultilevel"/>
    <w:tmpl w:val="0B647408"/>
    <w:lvl w:ilvl="0" w:tplc="00000002">
      <w:numFmt w:val="bullet"/>
      <w:lvlText w:val="-"/>
      <w:lvlJc w:val="left"/>
      <w:pPr>
        <w:ind w:left="1429" w:hanging="360"/>
      </w:pPr>
      <w:rPr>
        <w:rFonts w:ascii="Times New Roman" w:hAnsi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A39522F"/>
    <w:multiLevelType w:val="hybridMultilevel"/>
    <w:tmpl w:val="4A7E4F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0CA34BA"/>
    <w:multiLevelType w:val="hybridMultilevel"/>
    <w:tmpl w:val="BC440902"/>
    <w:lvl w:ilvl="0" w:tplc="5DDC33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5145C81"/>
    <w:multiLevelType w:val="hybridMultilevel"/>
    <w:tmpl w:val="1556E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DC2663"/>
    <w:multiLevelType w:val="multilevel"/>
    <w:tmpl w:val="A32E9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5470EB"/>
    <w:multiLevelType w:val="hybridMultilevel"/>
    <w:tmpl w:val="86E6B36C"/>
    <w:lvl w:ilvl="0" w:tplc="00000002">
      <w:numFmt w:val="bullet"/>
      <w:lvlText w:val="-"/>
      <w:lvlJc w:val="left"/>
      <w:pPr>
        <w:ind w:left="1429" w:hanging="360"/>
      </w:pPr>
      <w:rPr>
        <w:rFonts w:ascii="Times New Roman" w:hAnsi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BDB563D"/>
    <w:multiLevelType w:val="hybridMultilevel"/>
    <w:tmpl w:val="54F6F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6A7BBF"/>
    <w:multiLevelType w:val="hybridMultilevel"/>
    <w:tmpl w:val="30BC1E4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593C248A"/>
    <w:multiLevelType w:val="hybridMultilevel"/>
    <w:tmpl w:val="0A34C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680606"/>
    <w:multiLevelType w:val="hybridMultilevel"/>
    <w:tmpl w:val="A2C00C4E"/>
    <w:lvl w:ilvl="0" w:tplc="CF80FB7E">
      <w:start w:val="1"/>
      <w:numFmt w:val="bullet"/>
      <w:lvlText w:val="-"/>
      <w:lvlJc w:val="left"/>
      <w:pPr>
        <w:ind w:left="720" w:hanging="360"/>
      </w:pPr>
      <w:rPr>
        <w:rFonts w:ascii="Symap" w:hAnsi="Symap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7C5496"/>
    <w:multiLevelType w:val="hybridMultilevel"/>
    <w:tmpl w:val="876A5C9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71423CE3"/>
    <w:multiLevelType w:val="hybridMultilevel"/>
    <w:tmpl w:val="240A2086"/>
    <w:lvl w:ilvl="0" w:tplc="CF80FB7E">
      <w:start w:val="1"/>
      <w:numFmt w:val="bullet"/>
      <w:lvlText w:val="-"/>
      <w:lvlJc w:val="left"/>
      <w:pPr>
        <w:ind w:left="1429" w:hanging="360"/>
      </w:pPr>
      <w:rPr>
        <w:rFonts w:ascii="Symap" w:hAnsi="Symap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1B5707A"/>
    <w:multiLevelType w:val="multilevel"/>
    <w:tmpl w:val="44B2BF9A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76DF2DB4"/>
    <w:multiLevelType w:val="hybridMultilevel"/>
    <w:tmpl w:val="60FC0510"/>
    <w:lvl w:ilvl="0" w:tplc="65A2543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D561EC5"/>
    <w:multiLevelType w:val="hybridMultilevel"/>
    <w:tmpl w:val="69DA4EBA"/>
    <w:lvl w:ilvl="0" w:tplc="D530181A">
      <w:start w:val="1"/>
      <w:numFmt w:val="decimal"/>
      <w:lvlText w:val="Статья 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num w:numId="1">
    <w:abstractNumId w:val="15"/>
  </w:num>
  <w:num w:numId="2">
    <w:abstractNumId w:val="3"/>
  </w:num>
  <w:num w:numId="3">
    <w:abstractNumId w:val="14"/>
  </w:num>
  <w:num w:numId="4">
    <w:abstractNumId w:val="5"/>
  </w:num>
  <w:num w:numId="5">
    <w:abstractNumId w:val="2"/>
  </w:num>
  <w:num w:numId="6">
    <w:abstractNumId w:val="7"/>
  </w:num>
  <w:num w:numId="7">
    <w:abstractNumId w:val="8"/>
  </w:num>
  <w:num w:numId="8">
    <w:abstractNumId w:val="0"/>
  </w:num>
  <w:num w:numId="9">
    <w:abstractNumId w:val="9"/>
  </w:num>
  <w:num w:numId="10">
    <w:abstractNumId w:val="11"/>
  </w:num>
  <w:num w:numId="11">
    <w:abstractNumId w:val="10"/>
  </w:num>
  <w:num w:numId="12">
    <w:abstractNumId w:val="12"/>
  </w:num>
  <w:num w:numId="13">
    <w:abstractNumId w:val="1"/>
  </w:num>
  <w:num w:numId="14">
    <w:abstractNumId w:val="6"/>
  </w:num>
  <w:num w:numId="15">
    <w:abstractNumId w:val="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B10"/>
    <w:rsid w:val="000000D9"/>
    <w:rsid w:val="000003F9"/>
    <w:rsid w:val="0000057B"/>
    <w:rsid w:val="00000A83"/>
    <w:rsid w:val="00000AB7"/>
    <w:rsid w:val="000019E5"/>
    <w:rsid w:val="00001E74"/>
    <w:rsid w:val="00003496"/>
    <w:rsid w:val="00003AB3"/>
    <w:rsid w:val="000041DD"/>
    <w:rsid w:val="0000429D"/>
    <w:rsid w:val="00004596"/>
    <w:rsid w:val="0000502E"/>
    <w:rsid w:val="000059BE"/>
    <w:rsid w:val="00005FE5"/>
    <w:rsid w:val="000060F5"/>
    <w:rsid w:val="0000624B"/>
    <w:rsid w:val="00006643"/>
    <w:rsid w:val="000066AB"/>
    <w:rsid w:val="00006F6D"/>
    <w:rsid w:val="00007117"/>
    <w:rsid w:val="000077A4"/>
    <w:rsid w:val="00007A6D"/>
    <w:rsid w:val="00007F3B"/>
    <w:rsid w:val="000108BE"/>
    <w:rsid w:val="00010BA6"/>
    <w:rsid w:val="000111EC"/>
    <w:rsid w:val="0001153C"/>
    <w:rsid w:val="00011C37"/>
    <w:rsid w:val="00011C59"/>
    <w:rsid w:val="0001258C"/>
    <w:rsid w:val="000133D7"/>
    <w:rsid w:val="00013C57"/>
    <w:rsid w:val="000144E0"/>
    <w:rsid w:val="000157C7"/>
    <w:rsid w:val="00016141"/>
    <w:rsid w:val="000163EA"/>
    <w:rsid w:val="0001645A"/>
    <w:rsid w:val="00016A36"/>
    <w:rsid w:val="00016BC5"/>
    <w:rsid w:val="00016F53"/>
    <w:rsid w:val="0001777D"/>
    <w:rsid w:val="00017AC6"/>
    <w:rsid w:val="00020556"/>
    <w:rsid w:val="000211D1"/>
    <w:rsid w:val="00021568"/>
    <w:rsid w:val="0002162D"/>
    <w:rsid w:val="000217FE"/>
    <w:rsid w:val="00021B9D"/>
    <w:rsid w:val="00021C90"/>
    <w:rsid w:val="00021E96"/>
    <w:rsid w:val="0002410B"/>
    <w:rsid w:val="00024A9E"/>
    <w:rsid w:val="00025E30"/>
    <w:rsid w:val="000260A4"/>
    <w:rsid w:val="00026A2E"/>
    <w:rsid w:val="00026AEB"/>
    <w:rsid w:val="000276BE"/>
    <w:rsid w:val="00027892"/>
    <w:rsid w:val="00027A69"/>
    <w:rsid w:val="00030B8A"/>
    <w:rsid w:val="000313BC"/>
    <w:rsid w:val="000319EF"/>
    <w:rsid w:val="00031FA3"/>
    <w:rsid w:val="00033146"/>
    <w:rsid w:val="0003338F"/>
    <w:rsid w:val="0003339A"/>
    <w:rsid w:val="000333F3"/>
    <w:rsid w:val="00033A49"/>
    <w:rsid w:val="00033A98"/>
    <w:rsid w:val="00033D48"/>
    <w:rsid w:val="00034E6D"/>
    <w:rsid w:val="00035C72"/>
    <w:rsid w:val="000366A1"/>
    <w:rsid w:val="00037464"/>
    <w:rsid w:val="0003750A"/>
    <w:rsid w:val="0003751D"/>
    <w:rsid w:val="000375C1"/>
    <w:rsid w:val="00037B74"/>
    <w:rsid w:val="00037F5B"/>
    <w:rsid w:val="00037FDA"/>
    <w:rsid w:val="000401FC"/>
    <w:rsid w:val="00040884"/>
    <w:rsid w:val="000408A8"/>
    <w:rsid w:val="00040FF5"/>
    <w:rsid w:val="000411BA"/>
    <w:rsid w:val="00041620"/>
    <w:rsid w:val="00041896"/>
    <w:rsid w:val="00041E6E"/>
    <w:rsid w:val="000420FB"/>
    <w:rsid w:val="0004252F"/>
    <w:rsid w:val="00043D55"/>
    <w:rsid w:val="00044127"/>
    <w:rsid w:val="00044A80"/>
    <w:rsid w:val="000459B0"/>
    <w:rsid w:val="00045BC3"/>
    <w:rsid w:val="00046FF5"/>
    <w:rsid w:val="00047A5C"/>
    <w:rsid w:val="000501E3"/>
    <w:rsid w:val="00050A9C"/>
    <w:rsid w:val="000525D9"/>
    <w:rsid w:val="00053317"/>
    <w:rsid w:val="000533BC"/>
    <w:rsid w:val="000533DC"/>
    <w:rsid w:val="00053B8E"/>
    <w:rsid w:val="000541DB"/>
    <w:rsid w:val="00054D46"/>
    <w:rsid w:val="00055718"/>
    <w:rsid w:val="000558AC"/>
    <w:rsid w:val="00055D02"/>
    <w:rsid w:val="00060659"/>
    <w:rsid w:val="00060E17"/>
    <w:rsid w:val="00061135"/>
    <w:rsid w:val="000613E9"/>
    <w:rsid w:val="00061622"/>
    <w:rsid w:val="000617FB"/>
    <w:rsid w:val="0006188C"/>
    <w:rsid w:val="000619D7"/>
    <w:rsid w:val="000624D2"/>
    <w:rsid w:val="0006277A"/>
    <w:rsid w:val="00062D19"/>
    <w:rsid w:val="00062D70"/>
    <w:rsid w:val="000635E3"/>
    <w:rsid w:val="000642BD"/>
    <w:rsid w:val="00064BAF"/>
    <w:rsid w:val="00064EFC"/>
    <w:rsid w:val="0006641D"/>
    <w:rsid w:val="00066595"/>
    <w:rsid w:val="00066E58"/>
    <w:rsid w:val="00067288"/>
    <w:rsid w:val="00067822"/>
    <w:rsid w:val="00067A3E"/>
    <w:rsid w:val="000706BC"/>
    <w:rsid w:val="000715F4"/>
    <w:rsid w:val="00072C44"/>
    <w:rsid w:val="000733CE"/>
    <w:rsid w:val="000735C1"/>
    <w:rsid w:val="00073FB2"/>
    <w:rsid w:val="0007445D"/>
    <w:rsid w:val="00074555"/>
    <w:rsid w:val="00074584"/>
    <w:rsid w:val="00074879"/>
    <w:rsid w:val="00074A9B"/>
    <w:rsid w:val="00074F0F"/>
    <w:rsid w:val="00075D74"/>
    <w:rsid w:val="00076992"/>
    <w:rsid w:val="00077534"/>
    <w:rsid w:val="00081B09"/>
    <w:rsid w:val="00081DFB"/>
    <w:rsid w:val="0008200D"/>
    <w:rsid w:val="000822BB"/>
    <w:rsid w:val="00082830"/>
    <w:rsid w:val="00082AE9"/>
    <w:rsid w:val="00082B09"/>
    <w:rsid w:val="00082BA9"/>
    <w:rsid w:val="00084CD1"/>
    <w:rsid w:val="00085083"/>
    <w:rsid w:val="000853EA"/>
    <w:rsid w:val="0008648A"/>
    <w:rsid w:val="00086A89"/>
    <w:rsid w:val="00086CB6"/>
    <w:rsid w:val="00087241"/>
    <w:rsid w:val="000874B3"/>
    <w:rsid w:val="0009027C"/>
    <w:rsid w:val="000905FD"/>
    <w:rsid w:val="00090C6F"/>
    <w:rsid w:val="0009111E"/>
    <w:rsid w:val="00091455"/>
    <w:rsid w:val="00091467"/>
    <w:rsid w:val="00092021"/>
    <w:rsid w:val="00092194"/>
    <w:rsid w:val="000927E9"/>
    <w:rsid w:val="00092F81"/>
    <w:rsid w:val="000934D0"/>
    <w:rsid w:val="00093CA5"/>
    <w:rsid w:val="00094932"/>
    <w:rsid w:val="00094C13"/>
    <w:rsid w:val="00094FB8"/>
    <w:rsid w:val="00095335"/>
    <w:rsid w:val="00095482"/>
    <w:rsid w:val="000959F6"/>
    <w:rsid w:val="000965C0"/>
    <w:rsid w:val="00096C48"/>
    <w:rsid w:val="00097601"/>
    <w:rsid w:val="00097A3A"/>
    <w:rsid w:val="000A01BC"/>
    <w:rsid w:val="000A06DA"/>
    <w:rsid w:val="000A07BA"/>
    <w:rsid w:val="000A1B7E"/>
    <w:rsid w:val="000A3484"/>
    <w:rsid w:val="000A3E17"/>
    <w:rsid w:val="000A5464"/>
    <w:rsid w:val="000A635A"/>
    <w:rsid w:val="000A6E12"/>
    <w:rsid w:val="000A7525"/>
    <w:rsid w:val="000A7DE6"/>
    <w:rsid w:val="000B0606"/>
    <w:rsid w:val="000B0D6E"/>
    <w:rsid w:val="000B265F"/>
    <w:rsid w:val="000B4524"/>
    <w:rsid w:val="000B4F7F"/>
    <w:rsid w:val="000B56E1"/>
    <w:rsid w:val="000B6936"/>
    <w:rsid w:val="000B6AD3"/>
    <w:rsid w:val="000C057D"/>
    <w:rsid w:val="000C0FDA"/>
    <w:rsid w:val="000C1768"/>
    <w:rsid w:val="000C286E"/>
    <w:rsid w:val="000C311D"/>
    <w:rsid w:val="000C35EF"/>
    <w:rsid w:val="000C477C"/>
    <w:rsid w:val="000C4E55"/>
    <w:rsid w:val="000C4FE3"/>
    <w:rsid w:val="000C5BF7"/>
    <w:rsid w:val="000C5DB2"/>
    <w:rsid w:val="000C5E6A"/>
    <w:rsid w:val="000C5E6C"/>
    <w:rsid w:val="000C609F"/>
    <w:rsid w:val="000C65BC"/>
    <w:rsid w:val="000C69C3"/>
    <w:rsid w:val="000C6C93"/>
    <w:rsid w:val="000C7688"/>
    <w:rsid w:val="000C7788"/>
    <w:rsid w:val="000C7E17"/>
    <w:rsid w:val="000D06B8"/>
    <w:rsid w:val="000D0A1C"/>
    <w:rsid w:val="000D24E9"/>
    <w:rsid w:val="000D2789"/>
    <w:rsid w:val="000D27A1"/>
    <w:rsid w:val="000D3118"/>
    <w:rsid w:val="000D3124"/>
    <w:rsid w:val="000D315F"/>
    <w:rsid w:val="000D37D9"/>
    <w:rsid w:val="000D3AEB"/>
    <w:rsid w:val="000D3E84"/>
    <w:rsid w:val="000D4081"/>
    <w:rsid w:val="000D4438"/>
    <w:rsid w:val="000D473D"/>
    <w:rsid w:val="000D47FD"/>
    <w:rsid w:val="000D486D"/>
    <w:rsid w:val="000D589F"/>
    <w:rsid w:val="000D62EE"/>
    <w:rsid w:val="000D6629"/>
    <w:rsid w:val="000D68E5"/>
    <w:rsid w:val="000D7C8D"/>
    <w:rsid w:val="000E041E"/>
    <w:rsid w:val="000E04E6"/>
    <w:rsid w:val="000E0661"/>
    <w:rsid w:val="000E0B39"/>
    <w:rsid w:val="000E0C4F"/>
    <w:rsid w:val="000E12BC"/>
    <w:rsid w:val="000E16E1"/>
    <w:rsid w:val="000E1D3D"/>
    <w:rsid w:val="000E2A4E"/>
    <w:rsid w:val="000E389D"/>
    <w:rsid w:val="000E39A1"/>
    <w:rsid w:val="000E3AAE"/>
    <w:rsid w:val="000E3D82"/>
    <w:rsid w:val="000E3D88"/>
    <w:rsid w:val="000E4175"/>
    <w:rsid w:val="000E45CA"/>
    <w:rsid w:val="000E5B0B"/>
    <w:rsid w:val="000E5D9A"/>
    <w:rsid w:val="000E675A"/>
    <w:rsid w:val="000E6A41"/>
    <w:rsid w:val="000E6B10"/>
    <w:rsid w:val="000E6EEE"/>
    <w:rsid w:val="000F0B37"/>
    <w:rsid w:val="000F101A"/>
    <w:rsid w:val="000F153B"/>
    <w:rsid w:val="000F17B1"/>
    <w:rsid w:val="000F18D3"/>
    <w:rsid w:val="000F260A"/>
    <w:rsid w:val="000F2968"/>
    <w:rsid w:val="000F2C6A"/>
    <w:rsid w:val="000F3258"/>
    <w:rsid w:val="000F32A2"/>
    <w:rsid w:val="000F3E5B"/>
    <w:rsid w:val="000F3EE9"/>
    <w:rsid w:val="000F4331"/>
    <w:rsid w:val="000F4B3B"/>
    <w:rsid w:val="000F5AD2"/>
    <w:rsid w:val="000F64FA"/>
    <w:rsid w:val="000F75D0"/>
    <w:rsid w:val="000F773C"/>
    <w:rsid w:val="000F7AED"/>
    <w:rsid w:val="001003F0"/>
    <w:rsid w:val="001006A6"/>
    <w:rsid w:val="00100BBC"/>
    <w:rsid w:val="00100C5D"/>
    <w:rsid w:val="00100E4F"/>
    <w:rsid w:val="00100F77"/>
    <w:rsid w:val="00103BAC"/>
    <w:rsid w:val="001043CC"/>
    <w:rsid w:val="001045B0"/>
    <w:rsid w:val="00104D1E"/>
    <w:rsid w:val="00105375"/>
    <w:rsid w:val="0010558A"/>
    <w:rsid w:val="00105EDC"/>
    <w:rsid w:val="00106598"/>
    <w:rsid w:val="001065B5"/>
    <w:rsid w:val="00106BE3"/>
    <w:rsid w:val="00107601"/>
    <w:rsid w:val="00107884"/>
    <w:rsid w:val="00107E60"/>
    <w:rsid w:val="00110DC3"/>
    <w:rsid w:val="001110EA"/>
    <w:rsid w:val="00111300"/>
    <w:rsid w:val="00111B8C"/>
    <w:rsid w:val="00112841"/>
    <w:rsid w:val="00112943"/>
    <w:rsid w:val="0011337D"/>
    <w:rsid w:val="00113546"/>
    <w:rsid w:val="00113955"/>
    <w:rsid w:val="00113999"/>
    <w:rsid w:val="001146AB"/>
    <w:rsid w:val="00114F3B"/>
    <w:rsid w:val="0011535C"/>
    <w:rsid w:val="00115CD7"/>
    <w:rsid w:val="0011620B"/>
    <w:rsid w:val="00116533"/>
    <w:rsid w:val="00116663"/>
    <w:rsid w:val="00116891"/>
    <w:rsid w:val="00117BE4"/>
    <w:rsid w:val="001209C5"/>
    <w:rsid w:val="00120E01"/>
    <w:rsid w:val="001214E4"/>
    <w:rsid w:val="00121DB9"/>
    <w:rsid w:val="00121DCA"/>
    <w:rsid w:val="0012205B"/>
    <w:rsid w:val="00123431"/>
    <w:rsid w:val="00123547"/>
    <w:rsid w:val="0012505B"/>
    <w:rsid w:val="0012531C"/>
    <w:rsid w:val="0012533D"/>
    <w:rsid w:val="00125C51"/>
    <w:rsid w:val="00125C7C"/>
    <w:rsid w:val="00125D21"/>
    <w:rsid w:val="001265CA"/>
    <w:rsid w:val="00126686"/>
    <w:rsid w:val="00127172"/>
    <w:rsid w:val="00127C87"/>
    <w:rsid w:val="00130A2B"/>
    <w:rsid w:val="00131BCE"/>
    <w:rsid w:val="00131FB9"/>
    <w:rsid w:val="00132A93"/>
    <w:rsid w:val="00133154"/>
    <w:rsid w:val="0013323A"/>
    <w:rsid w:val="00133EA7"/>
    <w:rsid w:val="00134487"/>
    <w:rsid w:val="00134869"/>
    <w:rsid w:val="00135F0B"/>
    <w:rsid w:val="00135F74"/>
    <w:rsid w:val="00135FA8"/>
    <w:rsid w:val="00137441"/>
    <w:rsid w:val="001374F9"/>
    <w:rsid w:val="00137CEF"/>
    <w:rsid w:val="00137D63"/>
    <w:rsid w:val="00137FBE"/>
    <w:rsid w:val="001400D0"/>
    <w:rsid w:val="0014223B"/>
    <w:rsid w:val="00142576"/>
    <w:rsid w:val="001427C1"/>
    <w:rsid w:val="00143472"/>
    <w:rsid w:val="001437EC"/>
    <w:rsid w:val="001442C2"/>
    <w:rsid w:val="0014656F"/>
    <w:rsid w:val="00147378"/>
    <w:rsid w:val="001476A6"/>
    <w:rsid w:val="00147708"/>
    <w:rsid w:val="0014774B"/>
    <w:rsid w:val="0014782E"/>
    <w:rsid w:val="0015004B"/>
    <w:rsid w:val="0015030E"/>
    <w:rsid w:val="001508F2"/>
    <w:rsid w:val="00150C05"/>
    <w:rsid w:val="00150E1E"/>
    <w:rsid w:val="00151715"/>
    <w:rsid w:val="001519B4"/>
    <w:rsid w:val="00152233"/>
    <w:rsid w:val="001536AA"/>
    <w:rsid w:val="00154FBE"/>
    <w:rsid w:val="0015541C"/>
    <w:rsid w:val="00155A6F"/>
    <w:rsid w:val="00156128"/>
    <w:rsid w:val="0015667F"/>
    <w:rsid w:val="00157022"/>
    <w:rsid w:val="00157B5C"/>
    <w:rsid w:val="001601FA"/>
    <w:rsid w:val="00161184"/>
    <w:rsid w:val="00161740"/>
    <w:rsid w:val="00161F67"/>
    <w:rsid w:val="00162A3A"/>
    <w:rsid w:val="00163884"/>
    <w:rsid w:val="0016402E"/>
    <w:rsid w:val="00164717"/>
    <w:rsid w:val="001650FC"/>
    <w:rsid w:val="00165DC4"/>
    <w:rsid w:val="00166124"/>
    <w:rsid w:val="00166C4F"/>
    <w:rsid w:val="00167FDB"/>
    <w:rsid w:val="00171BFC"/>
    <w:rsid w:val="001723B4"/>
    <w:rsid w:val="00172D30"/>
    <w:rsid w:val="00172D41"/>
    <w:rsid w:val="001730C2"/>
    <w:rsid w:val="00173CC2"/>
    <w:rsid w:val="00174231"/>
    <w:rsid w:val="00174477"/>
    <w:rsid w:val="0017546E"/>
    <w:rsid w:val="0017596B"/>
    <w:rsid w:val="001760A9"/>
    <w:rsid w:val="001802E6"/>
    <w:rsid w:val="00180BC0"/>
    <w:rsid w:val="001815B7"/>
    <w:rsid w:val="00181A5E"/>
    <w:rsid w:val="00181C4D"/>
    <w:rsid w:val="001828F6"/>
    <w:rsid w:val="00182DE0"/>
    <w:rsid w:val="00183FAE"/>
    <w:rsid w:val="00184120"/>
    <w:rsid w:val="001841DA"/>
    <w:rsid w:val="001841E0"/>
    <w:rsid w:val="00184BE6"/>
    <w:rsid w:val="00184D4F"/>
    <w:rsid w:val="0018565D"/>
    <w:rsid w:val="0018585E"/>
    <w:rsid w:val="00185871"/>
    <w:rsid w:val="0018592E"/>
    <w:rsid w:val="00185974"/>
    <w:rsid w:val="0018693E"/>
    <w:rsid w:val="00186D5C"/>
    <w:rsid w:val="00187CAC"/>
    <w:rsid w:val="00187DD6"/>
    <w:rsid w:val="00190A79"/>
    <w:rsid w:val="001919D8"/>
    <w:rsid w:val="00192950"/>
    <w:rsid w:val="0019296E"/>
    <w:rsid w:val="00192985"/>
    <w:rsid w:val="0019367E"/>
    <w:rsid w:val="001937DB"/>
    <w:rsid w:val="00193CA4"/>
    <w:rsid w:val="00194602"/>
    <w:rsid w:val="00194690"/>
    <w:rsid w:val="001950CD"/>
    <w:rsid w:val="0019529A"/>
    <w:rsid w:val="001957E6"/>
    <w:rsid w:val="001962B3"/>
    <w:rsid w:val="0019643F"/>
    <w:rsid w:val="001977AD"/>
    <w:rsid w:val="001A04F9"/>
    <w:rsid w:val="001A1270"/>
    <w:rsid w:val="001A162D"/>
    <w:rsid w:val="001A1CC3"/>
    <w:rsid w:val="001A202A"/>
    <w:rsid w:val="001A2534"/>
    <w:rsid w:val="001A3AF6"/>
    <w:rsid w:val="001A414E"/>
    <w:rsid w:val="001A4254"/>
    <w:rsid w:val="001A6882"/>
    <w:rsid w:val="001A6EB3"/>
    <w:rsid w:val="001A7189"/>
    <w:rsid w:val="001A72A4"/>
    <w:rsid w:val="001A73C5"/>
    <w:rsid w:val="001A7652"/>
    <w:rsid w:val="001A7D0D"/>
    <w:rsid w:val="001A7F8F"/>
    <w:rsid w:val="001B00C2"/>
    <w:rsid w:val="001B10DC"/>
    <w:rsid w:val="001B1CE4"/>
    <w:rsid w:val="001B1DF8"/>
    <w:rsid w:val="001B23C1"/>
    <w:rsid w:val="001B25B7"/>
    <w:rsid w:val="001B2687"/>
    <w:rsid w:val="001B2826"/>
    <w:rsid w:val="001B3D8E"/>
    <w:rsid w:val="001B3DE6"/>
    <w:rsid w:val="001B3E50"/>
    <w:rsid w:val="001B400C"/>
    <w:rsid w:val="001B4151"/>
    <w:rsid w:val="001B4542"/>
    <w:rsid w:val="001B4565"/>
    <w:rsid w:val="001B4E1D"/>
    <w:rsid w:val="001B5653"/>
    <w:rsid w:val="001B5D67"/>
    <w:rsid w:val="001B6364"/>
    <w:rsid w:val="001B71FB"/>
    <w:rsid w:val="001B76FA"/>
    <w:rsid w:val="001C0264"/>
    <w:rsid w:val="001C0FE9"/>
    <w:rsid w:val="001C1320"/>
    <w:rsid w:val="001C1A4B"/>
    <w:rsid w:val="001C1FFB"/>
    <w:rsid w:val="001C28C4"/>
    <w:rsid w:val="001C2E46"/>
    <w:rsid w:val="001C2FA5"/>
    <w:rsid w:val="001C3034"/>
    <w:rsid w:val="001C3C46"/>
    <w:rsid w:val="001C3D27"/>
    <w:rsid w:val="001C485C"/>
    <w:rsid w:val="001C4DDC"/>
    <w:rsid w:val="001C5039"/>
    <w:rsid w:val="001C540B"/>
    <w:rsid w:val="001C5782"/>
    <w:rsid w:val="001C5A07"/>
    <w:rsid w:val="001C5CE0"/>
    <w:rsid w:val="001C653A"/>
    <w:rsid w:val="001C712E"/>
    <w:rsid w:val="001C75AE"/>
    <w:rsid w:val="001C7B7C"/>
    <w:rsid w:val="001C7BA9"/>
    <w:rsid w:val="001D00FC"/>
    <w:rsid w:val="001D014C"/>
    <w:rsid w:val="001D0176"/>
    <w:rsid w:val="001D12DA"/>
    <w:rsid w:val="001D13DA"/>
    <w:rsid w:val="001D43F7"/>
    <w:rsid w:val="001D4BB0"/>
    <w:rsid w:val="001D4D39"/>
    <w:rsid w:val="001D4D5A"/>
    <w:rsid w:val="001D5050"/>
    <w:rsid w:val="001D5B46"/>
    <w:rsid w:val="001D5B8C"/>
    <w:rsid w:val="001D5EFF"/>
    <w:rsid w:val="001D6158"/>
    <w:rsid w:val="001D6EF9"/>
    <w:rsid w:val="001D765D"/>
    <w:rsid w:val="001D7AEF"/>
    <w:rsid w:val="001E081B"/>
    <w:rsid w:val="001E175D"/>
    <w:rsid w:val="001E2016"/>
    <w:rsid w:val="001E2959"/>
    <w:rsid w:val="001E2AC4"/>
    <w:rsid w:val="001E4610"/>
    <w:rsid w:val="001E4693"/>
    <w:rsid w:val="001E4C4F"/>
    <w:rsid w:val="001E4FE5"/>
    <w:rsid w:val="001E51FC"/>
    <w:rsid w:val="001E53A0"/>
    <w:rsid w:val="001E5B5B"/>
    <w:rsid w:val="001E5B97"/>
    <w:rsid w:val="001E6BD9"/>
    <w:rsid w:val="001E7820"/>
    <w:rsid w:val="001E7F68"/>
    <w:rsid w:val="001F1050"/>
    <w:rsid w:val="001F1052"/>
    <w:rsid w:val="001F1FC2"/>
    <w:rsid w:val="001F1FEF"/>
    <w:rsid w:val="001F28FD"/>
    <w:rsid w:val="001F2904"/>
    <w:rsid w:val="001F30AE"/>
    <w:rsid w:val="001F4B61"/>
    <w:rsid w:val="001F568B"/>
    <w:rsid w:val="001F5725"/>
    <w:rsid w:val="001F5A85"/>
    <w:rsid w:val="001F5AFB"/>
    <w:rsid w:val="001F5BD5"/>
    <w:rsid w:val="001F5EF9"/>
    <w:rsid w:val="001F6684"/>
    <w:rsid w:val="001F66B7"/>
    <w:rsid w:val="001F6A72"/>
    <w:rsid w:val="001F6D44"/>
    <w:rsid w:val="001F70FB"/>
    <w:rsid w:val="001F72EA"/>
    <w:rsid w:val="001F77AF"/>
    <w:rsid w:val="001F7AA4"/>
    <w:rsid w:val="00200445"/>
    <w:rsid w:val="002008D9"/>
    <w:rsid w:val="002012B2"/>
    <w:rsid w:val="002017FB"/>
    <w:rsid w:val="00201EFD"/>
    <w:rsid w:val="00203089"/>
    <w:rsid w:val="00203A3A"/>
    <w:rsid w:val="00203B06"/>
    <w:rsid w:val="00203D8C"/>
    <w:rsid w:val="00204213"/>
    <w:rsid w:val="0020447E"/>
    <w:rsid w:val="002044D3"/>
    <w:rsid w:val="00204C1C"/>
    <w:rsid w:val="00204D86"/>
    <w:rsid w:val="00204DAB"/>
    <w:rsid w:val="0020579B"/>
    <w:rsid w:val="0020647F"/>
    <w:rsid w:val="00206853"/>
    <w:rsid w:val="00206E60"/>
    <w:rsid w:val="002074F6"/>
    <w:rsid w:val="00207649"/>
    <w:rsid w:val="002076F6"/>
    <w:rsid w:val="00207CF7"/>
    <w:rsid w:val="00207EDC"/>
    <w:rsid w:val="00210488"/>
    <w:rsid w:val="00210655"/>
    <w:rsid w:val="00211DB4"/>
    <w:rsid w:val="00212619"/>
    <w:rsid w:val="00212CE4"/>
    <w:rsid w:val="00212D45"/>
    <w:rsid w:val="002130DC"/>
    <w:rsid w:val="002139B5"/>
    <w:rsid w:val="00214040"/>
    <w:rsid w:val="0021460C"/>
    <w:rsid w:val="00214C24"/>
    <w:rsid w:val="00214E1F"/>
    <w:rsid w:val="00214FD6"/>
    <w:rsid w:val="0021504F"/>
    <w:rsid w:val="002154A3"/>
    <w:rsid w:val="00215713"/>
    <w:rsid w:val="00215DCD"/>
    <w:rsid w:val="0021649B"/>
    <w:rsid w:val="00216520"/>
    <w:rsid w:val="002176B3"/>
    <w:rsid w:val="00217B24"/>
    <w:rsid w:val="00217B26"/>
    <w:rsid w:val="00217EB6"/>
    <w:rsid w:val="0022040E"/>
    <w:rsid w:val="0022074D"/>
    <w:rsid w:val="00222514"/>
    <w:rsid w:val="0022262E"/>
    <w:rsid w:val="00222D96"/>
    <w:rsid w:val="00223D59"/>
    <w:rsid w:val="00223E0A"/>
    <w:rsid w:val="00224333"/>
    <w:rsid w:val="0022435B"/>
    <w:rsid w:val="00224A37"/>
    <w:rsid w:val="00224FD3"/>
    <w:rsid w:val="002250E1"/>
    <w:rsid w:val="00225B4D"/>
    <w:rsid w:val="0022657E"/>
    <w:rsid w:val="00226655"/>
    <w:rsid w:val="002269CB"/>
    <w:rsid w:val="00226B88"/>
    <w:rsid w:val="00227444"/>
    <w:rsid w:val="0023054C"/>
    <w:rsid w:val="002308AA"/>
    <w:rsid w:val="00230CE0"/>
    <w:rsid w:val="002312AF"/>
    <w:rsid w:val="002318C6"/>
    <w:rsid w:val="002318D8"/>
    <w:rsid w:val="00231BB4"/>
    <w:rsid w:val="00231C1A"/>
    <w:rsid w:val="00231D75"/>
    <w:rsid w:val="00231EC3"/>
    <w:rsid w:val="0023228C"/>
    <w:rsid w:val="002327BF"/>
    <w:rsid w:val="002328BD"/>
    <w:rsid w:val="00233262"/>
    <w:rsid w:val="0023339C"/>
    <w:rsid w:val="00233595"/>
    <w:rsid w:val="002339DD"/>
    <w:rsid w:val="00233A06"/>
    <w:rsid w:val="00233AF9"/>
    <w:rsid w:val="00235754"/>
    <w:rsid w:val="00235D32"/>
    <w:rsid w:val="00236BF6"/>
    <w:rsid w:val="00237234"/>
    <w:rsid w:val="0024019A"/>
    <w:rsid w:val="0024156B"/>
    <w:rsid w:val="00241623"/>
    <w:rsid w:val="00241925"/>
    <w:rsid w:val="00241AAC"/>
    <w:rsid w:val="00241DF6"/>
    <w:rsid w:val="002421C8"/>
    <w:rsid w:val="00242BDB"/>
    <w:rsid w:val="00242EB8"/>
    <w:rsid w:val="00243F14"/>
    <w:rsid w:val="002444FF"/>
    <w:rsid w:val="00244AFB"/>
    <w:rsid w:val="00244B5B"/>
    <w:rsid w:val="0024516E"/>
    <w:rsid w:val="00245D12"/>
    <w:rsid w:val="00246629"/>
    <w:rsid w:val="00246678"/>
    <w:rsid w:val="00247C4C"/>
    <w:rsid w:val="0025015E"/>
    <w:rsid w:val="002505A5"/>
    <w:rsid w:val="00250942"/>
    <w:rsid w:val="0025096B"/>
    <w:rsid w:val="0025100F"/>
    <w:rsid w:val="002521FD"/>
    <w:rsid w:val="00253892"/>
    <w:rsid w:val="00253DE1"/>
    <w:rsid w:val="002551DB"/>
    <w:rsid w:val="00255712"/>
    <w:rsid w:val="002557DF"/>
    <w:rsid w:val="00255807"/>
    <w:rsid w:val="00255852"/>
    <w:rsid w:val="0025649D"/>
    <w:rsid w:val="00256611"/>
    <w:rsid w:val="0026064D"/>
    <w:rsid w:val="002606BD"/>
    <w:rsid w:val="002617BA"/>
    <w:rsid w:val="00262DB2"/>
    <w:rsid w:val="00263456"/>
    <w:rsid w:val="0026355D"/>
    <w:rsid w:val="00263698"/>
    <w:rsid w:val="002638A2"/>
    <w:rsid w:val="00263C2D"/>
    <w:rsid w:val="00265478"/>
    <w:rsid w:val="00265BF7"/>
    <w:rsid w:val="00265C35"/>
    <w:rsid w:val="00266689"/>
    <w:rsid w:val="0026758D"/>
    <w:rsid w:val="002703F3"/>
    <w:rsid w:val="00270629"/>
    <w:rsid w:val="00270B35"/>
    <w:rsid w:val="00270D2A"/>
    <w:rsid w:val="002719E9"/>
    <w:rsid w:val="00271F13"/>
    <w:rsid w:val="00272D6B"/>
    <w:rsid w:val="0027329C"/>
    <w:rsid w:val="00273847"/>
    <w:rsid w:val="0027396C"/>
    <w:rsid w:val="00274103"/>
    <w:rsid w:val="002745A3"/>
    <w:rsid w:val="00274C6A"/>
    <w:rsid w:val="00274FF5"/>
    <w:rsid w:val="00275266"/>
    <w:rsid w:val="00275813"/>
    <w:rsid w:val="00275EC0"/>
    <w:rsid w:val="0027669C"/>
    <w:rsid w:val="002767F4"/>
    <w:rsid w:val="00276B71"/>
    <w:rsid w:val="00277AC4"/>
    <w:rsid w:val="00277FF9"/>
    <w:rsid w:val="0028011D"/>
    <w:rsid w:val="00280398"/>
    <w:rsid w:val="002807CD"/>
    <w:rsid w:val="0028197E"/>
    <w:rsid w:val="00282F41"/>
    <w:rsid w:val="00284010"/>
    <w:rsid w:val="002847F9"/>
    <w:rsid w:val="00284D55"/>
    <w:rsid w:val="00284DCA"/>
    <w:rsid w:val="00285393"/>
    <w:rsid w:val="00286213"/>
    <w:rsid w:val="002870EC"/>
    <w:rsid w:val="00287891"/>
    <w:rsid w:val="002878BD"/>
    <w:rsid w:val="002878E7"/>
    <w:rsid w:val="00287A74"/>
    <w:rsid w:val="00287F48"/>
    <w:rsid w:val="00290302"/>
    <w:rsid w:val="00290557"/>
    <w:rsid w:val="00291459"/>
    <w:rsid w:val="002919EA"/>
    <w:rsid w:val="00291ACF"/>
    <w:rsid w:val="00291B1C"/>
    <w:rsid w:val="00291B93"/>
    <w:rsid w:val="002923E2"/>
    <w:rsid w:val="002937C0"/>
    <w:rsid w:val="00294018"/>
    <w:rsid w:val="0029469F"/>
    <w:rsid w:val="0029475D"/>
    <w:rsid w:val="00294874"/>
    <w:rsid w:val="0029511E"/>
    <w:rsid w:val="002969BB"/>
    <w:rsid w:val="00297482"/>
    <w:rsid w:val="00297C60"/>
    <w:rsid w:val="002A0359"/>
    <w:rsid w:val="002A07D5"/>
    <w:rsid w:val="002A0D73"/>
    <w:rsid w:val="002A16EF"/>
    <w:rsid w:val="002A1CF2"/>
    <w:rsid w:val="002A2193"/>
    <w:rsid w:val="002A22BB"/>
    <w:rsid w:val="002A2578"/>
    <w:rsid w:val="002A35B4"/>
    <w:rsid w:val="002A3737"/>
    <w:rsid w:val="002A3ACD"/>
    <w:rsid w:val="002A3C0B"/>
    <w:rsid w:val="002A4142"/>
    <w:rsid w:val="002A4708"/>
    <w:rsid w:val="002A499C"/>
    <w:rsid w:val="002A49B6"/>
    <w:rsid w:val="002A4B33"/>
    <w:rsid w:val="002A62CD"/>
    <w:rsid w:val="002A633E"/>
    <w:rsid w:val="002A692A"/>
    <w:rsid w:val="002A6A60"/>
    <w:rsid w:val="002A7C30"/>
    <w:rsid w:val="002B04AF"/>
    <w:rsid w:val="002B05BF"/>
    <w:rsid w:val="002B0688"/>
    <w:rsid w:val="002B0791"/>
    <w:rsid w:val="002B1476"/>
    <w:rsid w:val="002B1E36"/>
    <w:rsid w:val="002B2395"/>
    <w:rsid w:val="002B2424"/>
    <w:rsid w:val="002B2AEE"/>
    <w:rsid w:val="002B2FD8"/>
    <w:rsid w:val="002B31AD"/>
    <w:rsid w:val="002B4169"/>
    <w:rsid w:val="002B4CCB"/>
    <w:rsid w:val="002B4E2C"/>
    <w:rsid w:val="002B524E"/>
    <w:rsid w:val="002B53B9"/>
    <w:rsid w:val="002B5D22"/>
    <w:rsid w:val="002B67AF"/>
    <w:rsid w:val="002B68B9"/>
    <w:rsid w:val="002B73B0"/>
    <w:rsid w:val="002C0684"/>
    <w:rsid w:val="002C0C2C"/>
    <w:rsid w:val="002C0D37"/>
    <w:rsid w:val="002C12BA"/>
    <w:rsid w:val="002C1404"/>
    <w:rsid w:val="002C1F15"/>
    <w:rsid w:val="002C1FC5"/>
    <w:rsid w:val="002C2007"/>
    <w:rsid w:val="002C259A"/>
    <w:rsid w:val="002C2F2E"/>
    <w:rsid w:val="002C3AF4"/>
    <w:rsid w:val="002C4A06"/>
    <w:rsid w:val="002C4FB8"/>
    <w:rsid w:val="002C5D96"/>
    <w:rsid w:val="002C6342"/>
    <w:rsid w:val="002C6B84"/>
    <w:rsid w:val="002C6C79"/>
    <w:rsid w:val="002C7DAB"/>
    <w:rsid w:val="002D0229"/>
    <w:rsid w:val="002D0241"/>
    <w:rsid w:val="002D074F"/>
    <w:rsid w:val="002D0B8C"/>
    <w:rsid w:val="002D0CF1"/>
    <w:rsid w:val="002D0E4F"/>
    <w:rsid w:val="002D1B84"/>
    <w:rsid w:val="002D1C5A"/>
    <w:rsid w:val="002D1F41"/>
    <w:rsid w:val="002D2F66"/>
    <w:rsid w:val="002D33E2"/>
    <w:rsid w:val="002D385D"/>
    <w:rsid w:val="002D3973"/>
    <w:rsid w:val="002D3B75"/>
    <w:rsid w:val="002D3B87"/>
    <w:rsid w:val="002D40B4"/>
    <w:rsid w:val="002D44DF"/>
    <w:rsid w:val="002D4D41"/>
    <w:rsid w:val="002D538F"/>
    <w:rsid w:val="002D5C5F"/>
    <w:rsid w:val="002D5E8C"/>
    <w:rsid w:val="002D6683"/>
    <w:rsid w:val="002D6858"/>
    <w:rsid w:val="002D7B18"/>
    <w:rsid w:val="002D7BA2"/>
    <w:rsid w:val="002E080F"/>
    <w:rsid w:val="002E0FD4"/>
    <w:rsid w:val="002E118D"/>
    <w:rsid w:val="002E1298"/>
    <w:rsid w:val="002E26A5"/>
    <w:rsid w:val="002E2708"/>
    <w:rsid w:val="002E3138"/>
    <w:rsid w:val="002E33BB"/>
    <w:rsid w:val="002E366A"/>
    <w:rsid w:val="002E42A4"/>
    <w:rsid w:val="002E530D"/>
    <w:rsid w:val="002E55E6"/>
    <w:rsid w:val="002E5C16"/>
    <w:rsid w:val="002E5C71"/>
    <w:rsid w:val="002E5D16"/>
    <w:rsid w:val="002E6259"/>
    <w:rsid w:val="002E647E"/>
    <w:rsid w:val="002E64A8"/>
    <w:rsid w:val="002E6878"/>
    <w:rsid w:val="002E7302"/>
    <w:rsid w:val="002E77EF"/>
    <w:rsid w:val="002E7B90"/>
    <w:rsid w:val="002E7CA2"/>
    <w:rsid w:val="002E7CBC"/>
    <w:rsid w:val="002F01E9"/>
    <w:rsid w:val="002F0621"/>
    <w:rsid w:val="002F08EB"/>
    <w:rsid w:val="002F24E0"/>
    <w:rsid w:val="002F2848"/>
    <w:rsid w:val="002F28FD"/>
    <w:rsid w:val="002F2D80"/>
    <w:rsid w:val="002F3053"/>
    <w:rsid w:val="002F3A09"/>
    <w:rsid w:val="002F481A"/>
    <w:rsid w:val="002F49F4"/>
    <w:rsid w:val="002F5AD5"/>
    <w:rsid w:val="002F5C6D"/>
    <w:rsid w:val="002F6178"/>
    <w:rsid w:val="002F676A"/>
    <w:rsid w:val="002F6B9F"/>
    <w:rsid w:val="002F6E13"/>
    <w:rsid w:val="002F7258"/>
    <w:rsid w:val="002F7409"/>
    <w:rsid w:val="002F7F6C"/>
    <w:rsid w:val="00300624"/>
    <w:rsid w:val="00300857"/>
    <w:rsid w:val="0030090B"/>
    <w:rsid w:val="0030188C"/>
    <w:rsid w:val="00301B3A"/>
    <w:rsid w:val="00301B46"/>
    <w:rsid w:val="00301D4F"/>
    <w:rsid w:val="00302AA1"/>
    <w:rsid w:val="00302C80"/>
    <w:rsid w:val="00302D92"/>
    <w:rsid w:val="003031E5"/>
    <w:rsid w:val="00303891"/>
    <w:rsid w:val="00303C5A"/>
    <w:rsid w:val="0030401A"/>
    <w:rsid w:val="0030445E"/>
    <w:rsid w:val="003048AF"/>
    <w:rsid w:val="00304D1A"/>
    <w:rsid w:val="00304F42"/>
    <w:rsid w:val="003055AA"/>
    <w:rsid w:val="003060FA"/>
    <w:rsid w:val="0030612F"/>
    <w:rsid w:val="003065BA"/>
    <w:rsid w:val="003067BA"/>
    <w:rsid w:val="00306B2D"/>
    <w:rsid w:val="0030734E"/>
    <w:rsid w:val="00310186"/>
    <w:rsid w:val="00311ABA"/>
    <w:rsid w:val="00311E96"/>
    <w:rsid w:val="00311FFB"/>
    <w:rsid w:val="00312212"/>
    <w:rsid w:val="00312378"/>
    <w:rsid w:val="003129EE"/>
    <w:rsid w:val="00313BEB"/>
    <w:rsid w:val="00313DF2"/>
    <w:rsid w:val="00314F1B"/>
    <w:rsid w:val="00316574"/>
    <w:rsid w:val="00317A39"/>
    <w:rsid w:val="00317B6D"/>
    <w:rsid w:val="0032039A"/>
    <w:rsid w:val="00320D35"/>
    <w:rsid w:val="0032157F"/>
    <w:rsid w:val="00322012"/>
    <w:rsid w:val="0032205F"/>
    <w:rsid w:val="003223BC"/>
    <w:rsid w:val="00322876"/>
    <w:rsid w:val="00322AC0"/>
    <w:rsid w:val="00322F9E"/>
    <w:rsid w:val="003234F5"/>
    <w:rsid w:val="00323F6C"/>
    <w:rsid w:val="00324AED"/>
    <w:rsid w:val="003250A9"/>
    <w:rsid w:val="00325303"/>
    <w:rsid w:val="00325F16"/>
    <w:rsid w:val="00326698"/>
    <w:rsid w:val="0032734F"/>
    <w:rsid w:val="00327A20"/>
    <w:rsid w:val="00327B6F"/>
    <w:rsid w:val="00327DCF"/>
    <w:rsid w:val="00327E87"/>
    <w:rsid w:val="00330835"/>
    <w:rsid w:val="00331545"/>
    <w:rsid w:val="00331DD2"/>
    <w:rsid w:val="00334085"/>
    <w:rsid w:val="00334463"/>
    <w:rsid w:val="0033481C"/>
    <w:rsid w:val="003349CD"/>
    <w:rsid w:val="003352A0"/>
    <w:rsid w:val="00335852"/>
    <w:rsid w:val="00335B6F"/>
    <w:rsid w:val="003368F4"/>
    <w:rsid w:val="00336EC0"/>
    <w:rsid w:val="0033748F"/>
    <w:rsid w:val="003375AF"/>
    <w:rsid w:val="003377BD"/>
    <w:rsid w:val="00337A40"/>
    <w:rsid w:val="00340085"/>
    <w:rsid w:val="00340CDC"/>
    <w:rsid w:val="00340ED3"/>
    <w:rsid w:val="00341451"/>
    <w:rsid w:val="00341679"/>
    <w:rsid w:val="0034172D"/>
    <w:rsid w:val="003417F7"/>
    <w:rsid w:val="0034215E"/>
    <w:rsid w:val="00343DBB"/>
    <w:rsid w:val="0034491A"/>
    <w:rsid w:val="00344BCC"/>
    <w:rsid w:val="00345704"/>
    <w:rsid w:val="0034575B"/>
    <w:rsid w:val="003462D8"/>
    <w:rsid w:val="00346323"/>
    <w:rsid w:val="00346771"/>
    <w:rsid w:val="0034695E"/>
    <w:rsid w:val="003502DF"/>
    <w:rsid w:val="00350343"/>
    <w:rsid w:val="003508F9"/>
    <w:rsid w:val="00351716"/>
    <w:rsid w:val="003518D4"/>
    <w:rsid w:val="00351EE7"/>
    <w:rsid w:val="003520B3"/>
    <w:rsid w:val="00353A55"/>
    <w:rsid w:val="00354134"/>
    <w:rsid w:val="00354282"/>
    <w:rsid w:val="003543D3"/>
    <w:rsid w:val="00354609"/>
    <w:rsid w:val="00354AED"/>
    <w:rsid w:val="00354FB4"/>
    <w:rsid w:val="00355650"/>
    <w:rsid w:val="00356695"/>
    <w:rsid w:val="00356B4F"/>
    <w:rsid w:val="00356C8A"/>
    <w:rsid w:val="0035736E"/>
    <w:rsid w:val="00357B84"/>
    <w:rsid w:val="003603FC"/>
    <w:rsid w:val="003604A9"/>
    <w:rsid w:val="003604E9"/>
    <w:rsid w:val="0036079A"/>
    <w:rsid w:val="0036083E"/>
    <w:rsid w:val="003618FD"/>
    <w:rsid w:val="0036245A"/>
    <w:rsid w:val="0036326E"/>
    <w:rsid w:val="00363E56"/>
    <w:rsid w:val="00364286"/>
    <w:rsid w:val="00364372"/>
    <w:rsid w:val="00364A76"/>
    <w:rsid w:val="00364DFE"/>
    <w:rsid w:val="00366E0C"/>
    <w:rsid w:val="00367214"/>
    <w:rsid w:val="00367324"/>
    <w:rsid w:val="0036741A"/>
    <w:rsid w:val="003675E3"/>
    <w:rsid w:val="0036794A"/>
    <w:rsid w:val="00367FA8"/>
    <w:rsid w:val="003705AD"/>
    <w:rsid w:val="00371433"/>
    <w:rsid w:val="0037159B"/>
    <w:rsid w:val="00371DA9"/>
    <w:rsid w:val="00371ECD"/>
    <w:rsid w:val="003725E6"/>
    <w:rsid w:val="00372CC0"/>
    <w:rsid w:val="00373D0C"/>
    <w:rsid w:val="00374641"/>
    <w:rsid w:val="00374A97"/>
    <w:rsid w:val="00374DE8"/>
    <w:rsid w:val="003754F9"/>
    <w:rsid w:val="0037556F"/>
    <w:rsid w:val="00375C1A"/>
    <w:rsid w:val="00375FD6"/>
    <w:rsid w:val="00376696"/>
    <w:rsid w:val="003779CF"/>
    <w:rsid w:val="00377B82"/>
    <w:rsid w:val="00377C8D"/>
    <w:rsid w:val="00377FB5"/>
    <w:rsid w:val="00380416"/>
    <w:rsid w:val="003809AB"/>
    <w:rsid w:val="00380A23"/>
    <w:rsid w:val="00380C01"/>
    <w:rsid w:val="00383C7D"/>
    <w:rsid w:val="0038442B"/>
    <w:rsid w:val="00384848"/>
    <w:rsid w:val="00384B1C"/>
    <w:rsid w:val="00384C14"/>
    <w:rsid w:val="00385251"/>
    <w:rsid w:val="00385B8B"/>
    <w:rsid w:val="00385E4E"/>
    <w:rsid w:val="00385F4B"/>
    <w:rsid w:val="0038606A"/>
    <w:rsid w:val="00387014"/>
    <w:rsid w:val="00387DD2"/>
    <w:rsid w:val="003901ED"/>
    <w:rsid w:val="003913FB"/>
    <w:rsid w:val="003918D3"/>
    <w:rsid w:val="00391A2F"/>
    <w:rsid w:val="00391E1B"/>
    <w:rsid w:val="00391E41"/>
    <w:rsid w:val="00392866"/>
    <w:rsid w:val="00392881"/>
    <w:rsid w:val="003932C5"/>
    <w:rsid w:val="0039365A"/>
    <w:rsid w:val="003936D7"/>
    <w:rsid w:val="00393D1A"/>
    <w:rsid w:val="0039435D"/>
    <w:rsid w:val="003952B9"/>
    <w:rsid w:val="0039540D"/>
    <w:rsid w:val="00395DA1"/>
    <w:rsid w:val="0039645F"/>
    <w:rsid w:val="00396845"/>
    <w:rsid w:val="003969F3"/>
    <w:rsid w:val="003A0235"/>
    <w:rsid w:val="003A0958"/>
    <w:rsid w:val="003A13FC"/>
    <w:rsid w:val="003A1440"/>
    <w:rsid w:val="003A1A99"/>
    <w:rsid w:val="003A30B0"/>
    <w:rsid w:val="003A3425"/>
    <w:rsid w:val="003A3844"/>
    <w:rsid w:val="003A40DE"/>
    <w:rsid w:val="003A4325"/>
    <w:rsid w:val="003A443F"/>
    <w:rsid w:val="003A6BBD"/>
    <w:rsid w:val="003B01C4"/>
    <w:rsid w:val="003B138F"/>
    <w:rsid w:val="003B1772"/>
    <w:rsid w:val="003B316B"/>
    <w:rsid w:val="003B38E3"/>
    <w:rsid w:val="003B5B2D"/>
    <w:rsid w:val="003B6486"/>
    <w:rsid w:val="003B6640"/>
    <w:rsid w:val="003B6E9C"/>
    <w:rsid w:val="003B7437"/>
    <w:rsid w:val="003B7AF7"/>
    <w:rsid w:val="003B7E2F"/>
    <w:rsid w:val="003C0FA1"/>
    <w:rsid w:val="003C1A26"/>
    <w:rsid w:val="003C282A"/>
    <w:rsid w:val="003C2AF4"/>
    <w:rsid w:val="003C3681"/>
    <w:rsid w:val="003C3AFA"/>
    <w:rsid w:val="003C483C"/>
    <w:rsid w:val="003C5495"/>
    <w:rsid w:val="003C56A3"/>
    <w:rsid w:val="003C573E"/>
    <w:rsid w:val="003C63C6"/>
    <w:rsid w:val="003C67CE"/>
    <w:rsid w:val="003C6808"/>
    <w:rsid w:val="003C70B2"/>
    <w:rsid w:val="003C782F"/>
    <w:rsid w:val="003C7BBE"/>
    <w:rsid w:val="003D0351"/>
    <w:rsid w:val="003D0BD9"/>
    <w:rsid w:val="003D1D06"/>
    <w:rsid w:val="003D2027"/>
    <w:rsid w:val="003D27BF"/>
    <w:rsid w:val="003D310B"/>
    <w:rsid w:val="003D312A"/>
    <w:rsid w:val="003D41E8"/>
    <w:rsid w:val="003D6430"/>
    <w:rsid w:val="003D664A"/>
    <w:rsid w:val="003D6B76"/>
    <w:rsid w:val="003D70C8"/>
    <w:rsid w:val="003D7E7D"/>
    <w:rsid w:val="003D7E95"/>
    <w:rsid w:val="003E0661"/>
    <w:rsid w:val="003E0B12"/>
    <w:rsid w:val="003E13B3"/>
    <w:rsid w:val="003E17DA"/>
    <w:rsid w:val="003E24A6"/>
    <w:rsid w:val="003E2606"/>
    <w:rsid w:val="003E26C8"/>
    <w:rsid w:val="003E36E5"/>
    <w:rsid w:val="003E4530"/>
    <w:rsid w:val="003E45DE"/>
    <w:rsid w:val="003E4AA9"/>
    <w:rsid w:val="003E5AA2"/>
    <w:rsid w:val="003E5D8F"/>
    <w:rsid w:val="003E70B1"/>
    <w:rsid w:val="003E71DB"/>
    <w:rsid w:val="003E7570"/>
    <w:rsid w:val="003E7728"/>
    <w:rsid w:val="003E783E"/>
    <w:rsid w:val="003F0413"/>
    <w:rsid w:val="003F0C68"/>
    <w:rsid w:val="003F0FC9"/>
    <w:rsid w:val="003F1424"/>
    <w:rsid w:val="003F1835"/>
    <w:rsid w:val="003F1B30"/>
    <w:rsid w:val="003F207F"/>
    <w:rsid w:val="003F221A"/>
    <w:rsid w:val="003F2D2A"/>
    <w:rsid w:val="003F36D3"/>
    <w:rsid w:val="003F3A2A"/>
    <w:rsid w:val="003F3B68"/>
    <w:rsid w:val="003F3EEB"/>
    <w:rsid w:val="003F42A0"/>
    <w:rsid w:val="003F43F2"/>
    <w:rsid w:val="003F4727"/>
    <w:rsid w:val="003F49AC"/>
    <w:rsid w:val="003F5B01"/>
    <w:rsid w:val="003F655F"/>
    <w:rsid w:val="003F753A"/>
    <w:rsid w:val="0040060B"/>
    <w:rsid w:val="004006DC"/>
    <w:rsid w:val="004007C6"/>
    <w:rsid w:val="00400BEF"/>
    <w:rsid w:val="0040172B"/>
    <w:rsid w:val="00401C95"/>
    <w:rsid w:val="00401D09"/>
    <w:rsid w:val="00401DE3"/>
    <w:rsid w:val="00402346"/>
    <w:rsid w:val="0040294D"/>
    <w:rsid w:val="004029B5"/>
    <w:rsid w:val="00402DA2"/>
    <w:rsid w:val="0040404C"/>
    <w:rsid w:val="00404587"/>
    <w:rsid w:val="00404B1E"/>
    <w:rsid w:val="00404D7E"/>
    <w:rsid w:val="0040556A"/>
    <w:rsid w:val="00405583"/>
    <w:rsid w:val="00405877"/>
    <w:rsid w:val="00405D04"/>
    <w:rsid w:val="004070CE"/>
    <w:rsid w:val="004073B9"/>
    <w:rsid w:val="00410151"/>
    <w:rsid w:val="004105B3"/>
    <w:rsid w:val="0041193B"/>
    <w:rsid w:val="00411F88"/>
    <w:rsid w:val="00412965"/>
    <w:rsid w:val="00413079"/>
    <w:rsid w:val="004134BD"/>
    <w:rsid w:val="004135B2"/>
    <w:rsid w:val="00413728"/>
    <w:rsid w:val="004138B8"/>
    <w:rsid w:val="00413A00"/>
    <w:rsid w:val="00413D25"/>
    <w:rsid w:val="004143D6"/>
    <w:rsid w:val="00414CC7"/>
    <w:rsid w:val="00414E29"/>
    <w:rsid w:val="00414E8A"/>
    <w:rsid w:val="00415AEF"/>
    <w:rsid w:val="00415C9E"/>
    <w:rsid w:val="00415D28"/>
    <w:rsid w:val="00415E02"/>
    <w:rsid w:val="00416DAD"/>
    <w:rsid w:val="00417120"/>
    <w:rsid w:val="0041774C"/>
    <w:rsid w:val="00420579"/>
    <w:rsid w:val="00420CEB"/>
    <w:rsid w:val="004217D6"/>
    <w:rsid w:val="0042204A"/>
    <w:rsid w:val="00422818"/>
    <w:rsid w:val="00424112"/>
    <w:rsid w:val="0042462F"/>
    <w:rsid w:val="00424678"/>
    <w:rsid w:val="004247AF"/>
    <w:rsid w:val="004251C6"/>
    <w:rsid w:val="004255DF"/>
    <w:rsid w:val="00425682"/>
    <w:rsid w:val="004256BE"/>
    <w:rsid w:val="00425F45"/>
    <w:rsid w:val="004263BF"/>
    <w:rsid w:val="004268BD"/>
    <w:rsid w:val="00426E9B"/>
    <w:rsid w:val="00427493"/>
    <w:rsid w:val="00427C5B"/>
    <w:rsid w:val="00427E85"/>
    <w:rsid w:val="004301CF"/>
    <w:rsid w:val="00430E04"/>
    <w:rsid w:val="004314DE"/>
    <w:rsid w:val="00431E02"/>
    <w:rsid w:val="004321C6"/>
    <w:rsid w:val="0043405D"/>
    <w:rsid w:val="004340A0"/>
    <w:rsid w:val="00434421"/>
    <w:rsid w:val="00434AC1"/>
    <w:rsid w:val="00435657"/>
    <w:rsid w:val="00436785"/>
    <w:rsid w:val="00436F26"/>
    <w:rsid w:val="0043759D"/>
    <w:rsid w:val="0044040F"/>
    <w:rsid w:val="0044052E"/>
    <w:rsid w:val="00441364"/>
    <w:rsid w:val="0044165D"/>
    <w:rsid w:val="00441681"/>
    <w:rsid w:val="00442545"/>
    <w:rsid w:val="00443C22"/>
    <w:rsid w:val="004440A9"/>
    <w:rsid w:val="00444916"/>
    <w:rsid w:val="00444D80"/>
    <w:rsid w:val="00444F58"/>
    <w:rsid w:val="00445D5D"/>
    <w:rsid w:val="00446204"/>
    <w:rsid w:val="00446249"/>
    <w:rsid w:val="0044640E"/>
    <w:rsid w:val="00446A71"/>
    <w:rsid w:val="0044791A"/>
    <w:rsid w:val="00450942"/>
    <w:rsid w:val="00451A9A"/>
    <w:rsid w:val="004529C7"/>
    <w:rsid w:val="004532E2"/>
    <w:rsid w:val="00453E1A"/>
    <w:rsid w:val="00454742"/>
    <w:rsid w:val="00454C91"/>
    <w:rsid w:val="004552E5"/>
    <w:rsid w:val="004557BB"/>
    <w:rsid w:val="00455D48"/>
    <w:rsid w:val="00455F61"/>
    <w:rsid w:val="004562AF"/>
    <w:rsid w:val="0045672B"/>
    <w:rsid w:val="00456A35"/>
    <w:rsid w:val="00457B59"/>
    <w:rsid w:val="00457EF9"/>
    <w:rsid w:val="004607FD"/>
    <w:rsid w:val="00460A9B"/>
    <w:rsid w:val="00460DF5"/>
    <w:rsid w:val="00461925"/>
    <w:rsid w:val="00461CCF"/>
    <w:rsid w:val="00462870"/>
    <w:rsid w:val="00462D16"/>
    <w:rsid w:val="0046340B"/>
    <w:rsid w:val="0046363F"/>
    <w:rsid w:val="004643D7"/>
    <w:rsid w:val="00464CFA"/>
    <w:rsid w:val="00464E35"/>
    <w:rsid w:val="00465B42"/>
    <w:rsid w:val="004660CE"/>
    <w:rsid w:val="00466920"/>
    <w:rsid w:val="00467DCB"/>
    <w:rsid w:val="00470120"/>
    <w:rsid w:val="00470FBC"/>
    <w:rsid w:val="004719D1"/>
    <w:rsid w:val="00471D0E"/>
    <w:rsid w:val="00472D5F"/>
    <w:rsid w:val="004755E9"/>
    <w:rsid w:val="0047606F"/>
    <w:rsid w:val="0047705C"/>
    <w:rsid w:val="00477507"/>
    <w:rsid w:val="00477D06"/>
    <w:rsid w:val="00480777"/>
    <w:rsid w:val="00482058"/>
    <w:rsid w:val="00483526"/>
    <w:rsid w:val="0048373C"/>
    <w:rsid w:val="00483DCF"/>
    <w:rsid w:val="00485A8A"/>
    <w:rsid w:val="00486BFD"/>
    <w:rsid w:val="0048771C"/>
    <w:rsid w:val="00490DC8"/>
    <w:rsid w:val="004910A3"/>
    <w:rsid w:val="004910D2"/>
    <w:rsid w:val="00491630"/>
    <w:rsid w:val="00491D7B"/>
    <w:rsid w:val="004927C3"/>
    <w:rsid w:val="00493175"/>
    <w:rsid w:val="00493248"/>
    <w:rsid w:val="004932DD"/>
    <w:rsid w:val="00494FE6"/>
    <w:rsid w:val="00495466"/>
    <w:rsid w:val="004963B6"/>
    <w:rsid w:val="00496F55"/>
    <w:rsid w:val="00496FC9"/>
    <w:rsid w:val="0049700A"/>
    <w:rsid w:val="00497425"/>
    <w:rsid w:val="00497483"/>
    <w:rsid w:val="004975F4"/>
    <w:rsid w:val="004976A9"/>
    <w:rsid w:val="004A0AEA"/>
    <w:rsid w:val="004A11DF"/>
    <w:rsid w:val="004A1854"/>
    <w:rsid w:val="004A1DE1"/>
    <w:rsid w:val="004A2168"/>
    <w:rsid w:val="004A2697"/>
    <w:rsid w:val="004A3E2E"/>
    <w:rsid w:val="004A40E0"/>
    <w:rsid w:val="004A443E"/>
    <w:rsid w:val="004A450F"/>
    <w:rsid w:val="004A4DC6"/>
    <w:rsid w:val="004A507D"/>
    <w:rsid w:val="004A5D0E"/>
    <w:rsid w:val="004A6B83"/>
    <w:rsid w:val="004B13AD"/>
    <w:rsid w:val="004B1E91"/>
    <w:rsid w:val="004B2040"/>
    <w:rsid w:val="004B27B4"/>
    <w:rsid w:val="004B3917"/>
    <w:rsid w:val="004B3FC3"/>
    <w:rsid w:val="004B6A1E"/>
    <w:rsid w:val="004B75CB"/>
    <w:rsid w:val="004B7F55"/>
    <w:rsid w:val="004C07FB"/>
    <w:rsid w:val="004C0FAF"/>
    <w:rsid w:val="004C111D"/>
    <w:rsid w:val="004C2773"/>
    <w:rsid w:val="004C368A"/>
    <w:rsid w:val="004C36B4"/>
    <w:rsid w:val="004C3771"/>
    <w:rsid w:val="004C379C"/>
    <w:rsid w:val="004C3812"/>
    <w:rsid w:val="004C38C7"/>
    <w:rsid w:val="004C4A68"/>
    <w:rsid w:val="004C4D57"/>
    <w:rsid w:val="004C521B"/>
    <w:rsid w:val="004C54AE"/>
    <w:rsid w:val="004C5910"/>
    <w:rsid w:val="004C5E2E"/>
    <w:rsid w:val="004C658F"/>
    <w:rsid w:val="004C71CE"/>
    <w:rsid w:val="004C7362"/>
    <w:rsid w:val="004C76B8"/>
    <w:rsid w:val="004D0DE4"/>
    <w:rsid w:val="004D1361"/>
    <w:rsid w:val="004D13A4"/>
    <w:rsid w:val="004D1739"/>
    <w:rsid w:val="004D178C"/>
    <w:rsid w:val="004D1A59"/>
    <w:rsid w:val="004D1B96"/>
    <w:rsid w:val="004D2748"/>
    <w:rsid w:val="004D2D98"/>
    <w:rsid w:val="004D375E"/>
    <w:rsid w:val="004D39A1"/>
    <w:rsid w:val="004D409C"/>
    <w:rsid w:val="004D4C4B"/>
    <w:rsid w:val="004D5502"/>
    <w:rsid w:val="004D5532"/>
    <w:rsid w:val="004D5E59"/>
    <w:rsid w:val="004D600F"/>
    <w:rsid w:val="004D6629"/>
    <w:rsid w:val="004D6A2C"/>
    <w:rsid w:val="004D6DF7"/>
    <w:rsid w:val="004E044D"/>
    <w:rsid w:val="004E0863"/>
    <w:rsid w:val="004E0AAE"/>
    <w:rsid w:val="004E0F8D"/>
    <w:rsid w:val="004E1285"/>
    <w:rsid w:val="004E1A3E"/>
    <w:rsid w:val="004E1C59"/>
    <w:rsid w:val="004E1E14"/>
    <w:rsid w:val="004E2459"/>
    <w:rsid w:val="004E266C"/>
    <w:rsid w:val="004E2CAA"/>
    <w:rsid w:val="004E33A6"/>
    <w:rsid w:val="004E42E7"/>
    <w:rsid w:val="004E5D70"/>
    <w:rsid w:val="004E6432"/>
    <w:rsid w:val="004E666A"/>
    <w:rsid w:val="004E6DD8"/>
    <w:rsid w:val="004E77FD"/>
    <w:rsid w:val="004E7874"/>
    <w:rsid w:val="004E7BF1"/>
    <w:rsid w:val="004F0F0B"/>
    <w:rsid w:val="004F10BD"/>
    <w:rsid w:val="004F1B98"/>
    <w:rsid w:val="004F2363"/>
    <w:rsid w:val="004F2E5A"/>
    <w:rsid w:val="004F375F"/>
    <w:rsid w:val="004F381C"/>
    <w:rsid w:val="004F4488"/>
    <w:rsid w:val="004F5291"/>
    <w:rsid w:val="004F657B"/>
    <w:rsid w:val="004F69E7"/>
    <w:rsid w:val="004F6EBF"/>
    <w:rsid w:val="004F6F6C"/>
    <w:rsid w:val="004F70CE"/>
    <w:rsid w:val="004F7CE5"/>
    <w:rsid w:val="005001F5"/>
    <w:rsid w:val="00500341"/>
    <w:rsid w:val="005015E5"/>
    <w:rsid w:val="005016F3"/>
    <w:rsid w:val="00502AF6"/>
    <w:rsid w:val="00503514"/>
    <w:rsid w:val="0050379A"/>
    <w:rsid w:val="005037D4"/>
    <w:rsid w:val="00503B70"/>
    <w:rsid w:val="00503F03"/>
    <w:rsid w:val="005040DB"/>
    <w:rsid w:val="00504FB2"/>
    <w:rsid w:val="00505143"/>
    <w:rsid w:val="00505718"/>
    <w:rsid w:val="005059C1"/>
    <w:rsid w:val="0050645D"/>
    <w:rsid w:val="005069B7"/>
    <w:rsid w:val="005069DD"/>
    <w:rsid w:val="00506D98"/>
    <w:rsid w:val="005071FD"/>
    <w:rsid w:val="00507AE9"/>
    <w:rsid w:val="005102FB"/>
    <w:rsid w:val="0051149D"/>
    <w:rsid w:val="00511871"/>
    <w:rsid w:val="00512F8C"/>
    <w:rsid w:val="00513BC6"/>
    <w:rsid w:val="00513E48"/>
    <w:rsid w:val="00513E60"/>
    <w:rsid w:val="00513FCE"/>
    <w:rsid w:val="00514274"/>
    <w:rsid w:val="0051474D"/>
    <w:rsid w:val="00514996"/>
    <w:rsid w:val="00514E82"/>
    <w:rsid w:val="00515115"/>
    <w:rsid w:val="005167BA"/>
    <w:rsid w:val="00520815"/>
    <w:rsid w:val="00520F0C"/>
    <w:rsid w:val="00521265"/>
    <w:rsid w:val="0052127B"/>
    <w:rsid w:val="0052167D"/>
    <w:rsid w:val="00521ED8"/>
    <w:rsid w:val="0052208E"/>
    <w:rsid w:val="00522332"/>
    <w:rsid w:val="0052242C"/>
    <w:rsid w:val="00522B09"/>
    <w:rsid w:val="00522E40"/>
    <w:rsid w:val="00523819"/>
    <w:rsid w:val="005254FB"/>
    <w:rsid w:val="0052566E"/>
    <w:rsid w:val="00525906"/>
    <w:rsid w:val="00525BF4"/>
    <w:rsid w:val="00525F96"/>
    <w:rsid w:val="005265D3"/>
    <w:rsid w:val="005268F9"/>
    <w:rsid w:val="005269AA"/>
    <w:rsid w:val="005271BE"/>
    <w:rsid w:val="0052757D"/>
    <w:rsid w:val="00527F1A"/>
    <w:rsid w:val="005300C6"/>
    <w:rsid w:val="005302B3"/>
    <w:rsid w:val="00530399"/>
    <w:rsid w:val="005304FF"/>
    <w:rsid w:val="00530520"/>
    <w:rsid w:val="00530AED"/>
    <w:rsid w:val="00531A89"/>
    <w:rsid w:val="00531D7C"/>
    <w:rsid w:val="00531E9B"/>
    <w:rsid w:val="005326C9"/>
    <w:rsid w:val="00532EF2"/>
    <w:rsid w:val="00532FB8"/>
    <w:rsid w:val="00533275"/>
    <w:rsid w:val="00533BB9"/>
    <w:rsid w:val="00534A38"/>
    <w:rsid w:val="00534CFE"/>
    <w:rsid w:val="00534FD6"/>
    <w:rsid w:val="00535300"/>
    <w:rsid w:val="00536E92"/>
    <w:rsid w:val="00537156"/>
    <w:rsid w:val="005376D7"/>
    <w:rsid w:val="00540172"/>
    <w:rsid w:val="005406CC"/>
    <w:rsid w:val="00540701"/>
    <w:rsid w:val="005409E8"/>
    <w:rsid w:val="00541084"/>
    <w:rsid w:val="00541121"/>
    <w:rsid w:val="00541397"/>
    <w:rsid w:val="00541A6A"/>
    <w:rsid w:val="00544393"/>
    <w:rsid w:val="005445B6"/>
    <w:rsid w:val="00544C1D"/>
    <w:rsid w:val="00545ECC"/>
    <w:rsid w:val="005460F1"/>
    <w:rsid w:val="00546489"/>
    <w:rsid w:val="00546948"/>
    <w:rsid w:val="00546AD0"/>
    <w:rsid w:val="00546CF1"/>
    <w:rsid w:val="00547E1A"/>
    <w:rsid w:val="00550F26"/>
    <w:rsid w:val="00550F5B"/>
    <w:rsid w:val="00551372"/>
    <w:rsid w:val="005519C8"/>
    <w:rsid w:val="00551F70"/>
    <w:rsid w:val="00552514"/>
    <w:rsid w:val="00552777"/>
    <w:rsid w:val="00552A6C"/>
    <w:rsid w:val="00553698"/>
    <w:rsid w:val="0055372F"/>
    <w:rsid w:val="00553752"/>
    <w:rsid w:val="00554486"/>
    <w:rsid w:val="005549F6"/>
    <w:rsid w:val="0055510A"/>
    <w:rsid w:val="00555DF4"/>
    <w:rsid w:val="00555E75"/>
    <w:rsid w:val="00555EAF"/>
    <w:rsid w:val="00555EBB"/>
    <w:rsid w:val="005568D4"/>
    <w:rsid w:val="00556AAF"/>
    <w:rsid w:val="00556C63"/>
    <w:rsid w:val="00557142"/>
    <w:rsid w:val="005609F4"/>
    <w:rsid w:val="00560AFC"/>
    <w:rsid w:val="00560EDC"/>
    <w:rsid w:val="0056112C"/>
    <w:rsid w:val="00562403"/>
    <w:rsid w:val="00562921"/>
    <w:rsid w:val="0056339F"/>
    <w:rsid w:val="0056472C"/>
    <w:rsid w:val="00564F2C"/>
    <w:rsid w:val="00564FF5"/>
    <w:rsid w:val="00565BBD"/>
    <w:rsid w:val="00565C7E"/>
    <w:rsid w:val="00565E54"/>
    <w:rsid w:val="00566DAE"/>
    <w:rsid w:val="00567120"/>
    <w:rsid w:val="00567406"/>
    <w:rsid w:val="00567484"/>
    <w:rsid w:val="00570186"/>
    <w:rsid w:val="00570333"/>
    <w:rsid w:val="0057066E"/>
    <w:rsid w:val="005708F4"/>
    <w:rsid w:val="00571D7C"/>
    <w:rsid w:val="00571F99"/>
    <w:rsid w:val="005725E8"/>
    <w:rsid w:val="00572848"/>
    <w:rsid w:val="00572C6F"/>
    <w:rsid w:val="005730F5"/>
    <w:rsid w:val="00573BD6"/>
    <w:rsid w:val="00573E06"/>
    <w:rsid w:val="00573F36"/>
    <w:rsid w:val="00574586"/>
    <w:rsid w:val="00574E40"/>
    <w:rsid w:val="005750CC"/>
    <w:rsid w:val="0057572E"/>
    <w:rsid w:val="00575EFD"/>
    <w:rsid w:val="005765E7"/>
    <w:rsid w:val="00576FB8"/>
    <w:rsid w:val="00577616"/>
    <w:rsid w:val="00577F5E"/>
    <w:rsid w:val="00580204"/>
    <w:rsid w:val="00580324"/>
    <w:rsid w:val="0058171D"/>
    <w:rsid w:val="00581CA9"/>
    <w:rsid w:val="0058234F"/>
    <w:rsid w:val="00582937"/>
    <w:rsid w:val="00582A67"/>
    <w:rsid w:val="00583941"/>
    <w:rsid w:val="005853CF"/>
    <w:rsid w:val="005856F8"/>
    <w:rsid w:val="00585B06"/>
    <w:rsid w:val="005865F4"/>
    <w:rsid w:val="0058681F"/>
    <w:rsid w:val="005907E2"/>
    <w:rsid w:val="005908C1"/>
    <w:rsid w:val="00590D15"/>
    <w:rsid w:val="00590EE0"/>
    <w:rsid w:val="005910AB"/>
    <w:rsid w:val="005912FD"/>
    <w:rsid w:val="005918ED"/>
    <w:rsid w:val="00591A77"/>
    <w:rsid w:val="00591D79"/>
    <w:rsid w:val="005922FC"/>
    <w:rsid w:val="005923F5"/>
    <w:rsid w:val="005931FB"/>
    <w:rsid w:val="0059580C"/>
    <w:rsid w:val="00595A27"/>
    <w:rsid w:val="00595B3C"/>
    <w:rsid w:val="00595EF4"/>
    <w:rsid w:val="00596840"/>
    <w:rsid w:val="005974C1"/>
    <w:rsid w:val="005A00A3"/>
    <w:rsid w:val="005A0266"/>
    <w:rsid w:val="005A1352"/>
    <w:rsid w:val="005A14D5"/>
    <w:rsid w:val="005A1729"/>
    <w:rsid w:val="005A2303"/>
    <w:rsid w:val="005A23E2"/>
    <w:rsid w:val="005A2499"/>
    <w:rsid w:val="005A2C32"/>
    <w:rsid w:val="005A3C16"/>
    <w:rsid w:val="005A3DEE"/>
    <w:rsid w:val="005A3E82"/>
    <w:rsid w:val="005A3F84"/>
    <w:rsid w:val="005A5532"/>
    <w:rsid w:val="005A5A23"/>
    <w:rsid w:val="005A6A22"/>
    <w:rsid w:val="005A7371"/>
    <w:rsid w:val="005A74D6"/>
    <w:rsid w:val="005A7571"/>
    <w:rsid w:val="005A7AEC"/>
    <w:rsid w:val="005A7CD6"/>
    <w:rsid w:val="005A7F0D"/>
    <w:rsid w:val="005A7F48"/>
    <w:rsid w:val="005B0ED5"/>
    <w:rsid w:val="005B15CB"/>
    <w:rsid w:val="005B1737"/>
    <w:rsid w:val="005B3B3C"/>
    <w:rsid w:val="005B3B97"/>
    <w:rsid w:val="005B3E6E"/>
    <w:rsid w:val="005B416E"/>
    <w:rsid w:val="005B480B"/>
    <w:rsid w:val="005B4A3B"/>
    <w:rsid w:val="005B4A41"/>
    <w:rsid w:val="005B5A99"/>
    <w:rsid w:val="005B60D2"/>
    <w:rsid w:val="005B6FEF"/>
    <w:rsid w:val="005B77B9"/>
    <w:rsid w:val="005B7D41"/>
    <w:rsid w:val="005B7DA2"/>
    <w:rsid w:val="005C08F8"/>
    <w:rsid w:val="005C09A5"/>
    <w:rsid w:val="005C13F4"/>
    <w:rsid w:val="005C1D04"/>
    <w:rsid w:val="005C21E2"/>
    <w:rsid w:val="005C3B4F"/>
    <w:rsid w:val="005C41AF"/>
    <w:rsid w:val="005C423B"/>
    <w:rsid w:val="005C452A"/>
    <w:rsid w:val="005C4F27"/>
    <w:rsid w:val="005C5A65"/>
    <w:rsid w:val="005C6E8A"/>
    <w:rsid w:val="005C7653"/>
    <w:rsid w:val="005C79E0"/>
    <w:rsid w:val="005D048C"/>
    <w:rsid w:val="005D0C45"/>
    <w:rsid w:val="005D126C"/>
    <w:rsid w:val="005D1A2F"/>
    <w:rsid w:val="005D1A8A"/>
    <w:rsid w:val="005D1EBD"/>
    <w:rsid w:val="005D2727"/>
    <w:rsid w:val="005D2D12"/>
    <w:rsid w:val="005D33A7"/>
    <w:rsid w:val="005D350D"/>
    <w:rsid w:val="005D3645"/>
    <w:rsid w:val="005D3AC9"/>
    <w:rsid w:val="005D3F41"/>
    <w:rsid w:val="005D4ED4"/>
    <w:rsid w:val="005D5A95"/>
    <w:rsid w:val="005D5F34"/>
    <w:rsid w:val="005D65B8"/>
    <w:rsid w:val="005D7121"/>
    <w:rsid w:val="005D7D7D"/>
    <w:rsid w:val="005D7ED0"/>
    <w:rsid w:val="005E0007"/>
    <w:rsid w:val="005E02BE"/>
    <w:rsid w:val="005E03E3"/>
    <w:rsid w:val="005E06D8"/>
    <w:rsid w:val="005E0E9A"/>
    <w:rsid w:val="005E1743"/>
    <w:rsid w:val="005E17E6"/>
    <w:rsid w:val="005E1E2E"/>
    <w:rsid w:val="005E1FE5"/>
    <w:rsid w:val="005E22DB"/>
    <w:rsid w:val="005E29ED"/>
    <w:rsid w:val="005E2BAC"/>
    <w:rsid w:val="005E3762"/>
    <w:rsid w:val="005E3CE8"/>
    <w:rsid w:val="005E4A16"/>
    <w:rsid w:val="005E4D14"/>
    <w:rsid w:val="005E5792"/>
    <w:rsid w:val="005E5F3F"/>
    <w:rsid w:val="005E669D"/>
    <w:rsid w:val="005E6913"/>
    <w:rsid w:val="005E74CB"/>
    <w:rsid w:val="005E7A20"/>
    <w:rsid w:val="005E7E21"/>
    <w:rsid w:val="005E7F85"/>
    <w:rsid w:val="005F0098"/>
    <w:rsid w:val="005F0FB2"/>
    <w:rsid w:val="005F20D6"/>
    <w:rsid w:val="005F2721"/>
    <w:rsid w:val="005F2F75"/>
    <w:rsid w:val="005F3316"/>
    <w:rsid w:val="005F3330"/>
    <w:rsid w:val="005F36A3"/>
    <w:rsid w:val="005F3F19"/>
    <w:rsid w:val="005F41C1"/>
    <w:rsid w:val="005F489F"/>
    <w:rsid w:val="005F48F5"/>
    <w:rsid w:val="005F49D8"/>
    <w:rsid w:val="005F5F18"/>
    <w:rsid w:val="005F7023"/>
    <w:rsid w:val="005F7466"/>
    <w:rsid w:val="005F7917"/>
    <w:rsid w:val="006000D3"/>
    <w:rsid w:val="00600768"/>
    <w:rsid w:val="00601429"/>
    <w:rsid w:val="00601513"/>
    <w:rsid w:val="00601CEC"/>
    <w:rsid w:val="00601D8D"/>
    <w:rsid w:val="00601FD6"/>
    <w:rsid w:val="0060261E"/>
    <w:rsid w:val="00602951"/>
    <w:rsid w:val="00602F05"/>
    <w:rsid w:val="00603CAA"/>
    <w:rsid w:val="006043BA"/>
    <w:rsid w:val="006058C1"/>
    <w:rsid w:val="00605E5E"/>
    <w:rsid w:val="0060610E"/>
    <w:rsid w:val="006068CA"/>
    <w:rsid w:val="00606BD7"/>
    <w:rsid w:val="0060709E"/>
    <w:rsid w:val="00607889"/>
    <w:rsid w:val="00607AC3"/>
    <w:rsid w:val="00610E0C"/>
    <w:rsid w:val="0061109E"/>
    <w:rsid w:val="00611FC6"/>
    <w:rsid w:val="00612FAA"/>
    <w:rsid w:val="00613BE6"/>
    <w:rsid w:val="00613F0F"/>
    <w:rsid w:val="00614AD3"/>
    <w:rsid w:val="00614FB3"/>
    <w:rsid w:val="00614FCF"/>
    <w:rsid w:val="00615ACF"/>
    <w:rsid w:val="00616336"/>
    <w:rsid w:val="006165EE"/>
    <w:rsid w:val="0061689E"/>
    <w:rsid w:val="00617B05"/>
    <w:rsid w:val="00617D10"/>
    <w:rsid w:val="006215DA"/>
    <w:rsid w:val="00621A13"/>
    <w:rsid w:val="00622208"/>
    <w:rsid w:val="0062243A"/>
    <w:rsid w:val="00622619"/>
    <w:rsid w:val="00622FBB"/>
    <w:rsid w:val="0062372F"/>
    <w:rsid w:val="00624F30"/>
    <w:rsid w:val="00626779"/>
    <w:rsid w:val="00626818"/>
    <w:rsid w:val="00626900"/>
    <w:rsid w:val="00626E5C"/>
    <w:rsid w:val="00627104"/>
    <w:rsid w:val="006271D2"/>
    <w:rsid w:val="0062790B"/>
    <w:rsid w:val="006279DE"/>
    <w:rsid w:val="00627CAC"/>
    <w:rsid w:val="00627EA1"/>
    <w:rsid w:val="006307C0"/>
    <w:rsid w:val="00630973"/>
    <w:rsid w:val="00630F0A"/>
    <w:rsid w:val="00631040"/>
    <w:rsid w:val="006321BB"/>
    <w:rsid w:val="006324DA"/>
    <w:rsid w:val="006326AF"/>
    <w:rsid w:val="00632E48"/>
    <w:rsid w:val="00633FE0"/>
    <w:rsid w:val="00634537"/>
    <w:rsid w:val="00634AF9"/>
    <w:rsid w:val="00634BF4"/>
    <w:rsid w:val="00635501"/>
    <w:rsid w:val="00635B2A"/>
    <w:rsid w:val="00635F26"/>
    <w:rsid w:val="00635FED"/>
    <w:rsid w:val="006368B0"/>
    <w:rsid w:val="00637950"/>
    <w:rsid w:val="00637AB9"/>
    <w:rsid w:val="00637F29"/>
    <w:rsid w:val="00637FAA"/>
    <w:rsid w:val="00640024"/>
    <w:rsid w:val="00640DA6"/>
    <w:rsid w:val="00641075"/>
    <w:rsid w:val="006414DD"/>
    <w:rsid w:val="006418CF"/>
    <w:rsid w:val="006419D2"/>
    <w:rsid w:val="00641C5C"/>
    <w:rsid w:val="00643056"/>
    <w:rsid w:val="00643AC4"/>
    <w:rsid w:val="0064460E"/>
    <w:rsid w:val="0064464F"/>
    <w:rsid w:val="006446F7"/>
    <w:rsid w:val="00644887"/>
    <w:rsid w:val="0064594E"/>
    <w:rsid w:val="00646245"/>
    <w:rsid w:val="00647A2C"/>
    <w:rsid w:val="0065061B"/>
    <w:rsid w:val="0065077D"/>
    <w:rsid w:val="006511A8"/>
    <w:rsid w:val="00651A89"/>
    <w:rsid w:val="00651D17"/>
    <w:rsid w:val="006529F2"/>
    <w:rsid w:val="00652AB3"/>
    <w:rsid w:val="00652F16"/>
    <w:rsid w:val="00652FC9"/>
    <w:rsid w:val="006546DF"/>
    <w:rsid w:val="00654F4B"/>
    <w:rsid w:val="006558FA"/>
    <w:rsid w:val="00656DE6"/>
    <w:rsid w:val="006573EE"/>
    <w:rsid w:val="00657AF2"/>
    <w:rsid w:val="00657D5B"/>
    <w:rsid w:val="00657E84"/>
    <w:rsid w:val="0066071C"/>
    <w:rsid w:val="0066093C"/>
    <w:rsid w:val="00661336"/>
    <w:rsid w:val="00661AB5"/>
    <w:rsid w:val="006620EA"/>
    <w:rsid w:val="006624F7"/>
    <w:rsid w:val="00663860"/>
    <w:rsid w:val="00663B37"/>
    <w:rsid w:val="00664167"/>
    <w:rsid w:val="00664D5B"/>
    <w:rsid w:val="006659D7"/>
    <w:rsid w:val="00667975"/>
    <w:rsid w:val="00667A28"/>
    <w:rsid w:val="00667B5F"/>
    <w:rsid w:val="00670183"/>
    <w:rsid w:val="0067031C"/>
    <w:rsid w:val="00671107"/>
    <w:rsid w:val="00671775"/>
    <w:rsid w:val="00672176"/>
    <w:rsid w:val="0067238B"/>
    <w:rsid w:val="006724EF"/>
    <w:rsid w:val="00672BFF"/>
    <w:rsid w:val="00672DBA"/>
    <w:rsid w:val="006730BD"/>
    <w:rsid w:val="0067337C"/>
    <w:rsid w:val="00673E9A"/>
    <w:rsid w:val="00674FE1"/>
    <w:rsid w:val="00675896"/>
    <w:rsid w:val="00676536"/>
    <w:rsid w:val="006778DA"/>
    <w:rsid w:val="00677B27"/>
    <w:rsid w:val="00677B71"/>
    <w:rsid w:val="00677E3D"/>
    <w:rsid w:val="00680445"/>
    <w:rsid w:val="00680602"/>
    <w:rsid w:val="006810AD"/>
    <w:rsid w:val="006811A4"/>
    <w:rsid w:val="006811FC"/>
    <w:rsid w:val="00681DEA"/>
    <w:rsid w:val="00682130"/>
    <w:rsid w:val="006830CD"/>
    <w:rsid w:val="006844F3"/>
    <w:rsid w:val="0068551B"/>
    <w:rsid w:val="00685609"/>
    <w:rsid w:val="00685863"/>
    <w:rsid w:val="00685915"/>
    <w:rsid w:val="00686B6E"/>
    <w:rsid w:val="00686C91"/>
    <w:rsid w:val="00687AD6"/>
    <w:rsid w:val="0069044F"/>
    <w:rsid w:val="006906A9"/>
    <w:rsid w:val="00690883"/>
    <w:rsid w:val="0069222C"/>
    <w:rsid w:val="00693185"/>
    <w:rsid w:val="00693584"/>
    <w:rsid w:val="00693B31"/>
    <w:rsid w:val="00693B40"/>
    <w:rsid w:val="00694276"/>
    <w:rsid w:val="0069449E"/>
    <w:rsid w:val="0069490B"/>
    <w:rsid w:val="00694FDB"/>
    <w:rsid w:val="006950E1"/>
    <w:rsid w:val="00696002"/>
    <w:rsid w:val="006965C1"/>
    <w:rsid w:val="00696AAA"/>
    <w:rsid w:val="00697909"/>
    <w:rsid w:val="00697958"/>
    <w:rsid w:val="006A096D"/>
    <w:rsid w:val="006A0D8E"/>
    <w:rsid w:val="006A0FA4"/>
    <w:rsid w:val="006A1023"/>
    <w:rsid w:val="006A11BA"/>
    <w:rsid w:val="006A171D"/>
    <w:rsid w:val="006A17D1"/>
    <w:rsid w:val="006A274A"/>
    <w:rsid w:val="006A2AF9"/>
    <w:rsid w:val="006A38AF"/>
    <w:rsid w:val="006A48AE"/>
    <w:rsid w:val="006A5091"/>
    <w:rsid w:val="006A5628"/>
    <w:rsid w:val="006A5F00"/>
    <w:rsid w:val="006A6C7C"/>
    <w:rsid w:val="006A7928"/>
    <w:rsid w:val="006A7F23"/>
    <w:rsid w:val="006B032E"/>
    <w:rsid w:val="006B0641"/>
    <w:rsid w:val="006B09E0"/>
    <w:rsid w:val="006B0C6C"/>
    <w:rsid w:val="006B13A4"/>
    <w:rsid w:val="006B2414"/>
    <w:rsid w:val="006B26D2"/>
    <w:rsid w:val="006B2AA2"/>
    <w:rsid w:val="006B2F0B"/>
    <w:rsid w:val="006B31B5"/>
    <w:rsid w:val="006B3BAD"/>
    <w:rsid w:val="006B3DDB"/>
    <w:rsid w:val="006B4D0E"/>
    <w:rsid w:val="006B4FF4"/>
    <w:rsid w:val="006B5BDE"/>
    <w:rsid w:val="006B73F5"/>
    <w:rsid w:val="006C0322"/>
    <w:rsid w:val="006C05A3"/>
    <w:rsid w:val="006C0E35"/>
    <w:rsid w:val="006C239D"/>
    <w:rsid w:val="006C3091"/>
    <w:rsid w:val="006C43BC"/>
    <w:rsid w:val="006C4952"/>
    <w:rsid w:val="006C4AD3"/>
    <w:rsid w:val="006C4F6E"/>
    <w:rsid w:val="006C5430"/>
    <w:rsid w:val="006C59F3"/>
    <w:rsid w:val="006C7233"/>
    <w:rsid w:val="006C75A3"/>
    <w:rsid w:val="006C76CE"/>
    <w:rsid w:val="006C7BA0"/>
    <w:rsid w:val="006C7DCF"/>
    <w:rsid w:val="006D1B55"/>
    <w:rsid w:val="006D24DD"/>
    <w:rsid w:val="006D30A1"/>
    <w:rsid w:val="006D3DD9"/>
    <w:rsid w:val="006D45B0"/>
    <w:rsid w:val="006D4625"/>
    <w:rsid w:val="006D56F0"/>
    <w:rsid w:val="006D5D09"/>
    <w:rsid w:val="006D62B3"/>
    <w:rsid w:val="006D65EF"/>
    <w:rsid w:val="006D697E"/>
    <w:rsid w:val="006D756B"/>
    <w:rsid w:val="006D7DFC"/>
    <w:rsid w:val="006E16D0"/>
    <w:rsid w:val="006E27D7"/>
    <w:rsid w:val="006E2B94"/>
    <w:rsid w:val="006E2D15"/>
    <w:rsid w:val="006E3BB5"/>
    <w:rsid w:val="006E3CEB"/>
    <w:rsid w:val="006E3E3A"/>
    <w:rsid w:val="006E4481"/>
    <w:rsid w:val="006E45C5"/>
    <w:rsid w:val="006E54B2"/>
    <w:rsid w:val="006E54F5"/>
    <w:rsid w:val="006E57AE"/>
    <w:rsid w:val="006E5970"/>
    <w:rsid w:val="006E5CBD"/>
    <w:rsid w:val="006E685E"/>
    <w:rsid w:val="006E7F75"/>
    <w:rsid w:val="006F03E6"/>
    <w:rsid w:val="006F1084"/>
    <w:rsid w:val="006F1584"/>
    <w:rsid w:val="006F1A89"/>
    <w:rsid w:val="006F1B0F"/>
    <w:rsid w:val="006F1B10"/>
    <w:rsid w:val="006F1CB8"/>
    <w:rsid w:val="006F2201"/>
    <w:rsid w:val="006F2275"/>
    <w:rsid w:val="006F2326"/>
    <w:rsid w:val="006F242C"/>
    <w:rsid w:val="006F2A5C"/>
    <w:rsid w:val="006F2ED8"/>
    <w:rsid w:val="006F344A"/>
    <w:rsid w:val="006F3550"/>
    <w:rsid w:val="006F3698"/>
    <w:rsid w:val="006F37F8"/>
    <w:rsid w:val="006F38FD"/>
    <w:rsid w:val="006F3957"/>
    <w:rsid w:val="006F49BD"/>
    <w:rsid w:val="006F4F62"/>
    <w:rsid w:val="006F54B6"/>
    <w:rsid w:val="006F5BFA"/>
    <w:rsid w:val="006F5D29"/>
    <w:rsid w:val="006F60E5"/>
    <w:rsid w:val="006F6B6A"/>
    <w:rsid w:val="006F6D21"/>
    <w:rsid w:val="006F6D49"/>
    <w:rsid w:val="006F70DE"/>
    <w:rsid w:val="006F72D4"/>
    <w:rsid w:val="006F7558"/>
    <w:rsid w:val="006F7D8D"/>
    <w:rsid w:val="007002DF"/>
    <w:rsid w:val="00700738"/>
    <w:rsid w:val="00700C47"/>
    <w:rsid w:val="00700C83"/>
    <w:rsid w:val="00701AED"/>
    <w:rsid w:val="007026AD"/>
    <w:rsid w:val="007026E1"/>
    <w:rsid w:val="0070294F"/>
    <w:rsid w:val="00702B85"/>
    <w:rsid w:val="00703CCC"/>
    <w:rsid w:val="00704C29"/>
    <w:rsid w:val="007055A4"/>
    <w:rsid w:val="00705BB4"/>
    <w:rsid w:val="00705D70"/>
    <w:rsid w:val="00705E0A"/>
    <w:rsid w:val="00705F11"/>
    <w:rsid w:val="007064EE"/>
    <w:rsid w:val="00706626"/>
    <w:rsid w:val="00706C1A"/>
    <w:rsid w:val="007076A8"/>
    <w:rsid w:val="00707ABD"/>
    <w:rsid w:val="00710551"/>
    <w:rsid w:val="00710ED2"/>
    <w:rsid w:val="007110F6"/>
    <w:rsid w:val="00711EEA"/>
    <w:rsid w:val="007123E7"/>
    <w:rsid w:val="00712DDF"/>
    <w:rsid w:val="007133C6"/>
    <w:rsid w:val="00713524"/>
    <w:rsid w:val="007137FD"/>
    <w:rsid w:val="007138FD"/>
    <w:rsid w:val="00713CE3"/>
    <w:rsid w:val="00713D1A"/>
    <w:rsid w:val="00714190"/>
    <w:rsid w:val="00714CA7"/>
    <w:rsid w:val="00715468"/>
    <w:rsid w:val="0071626C"/>
    <w:rsid w:val="00716560"/>
    <w:rsid w:val="007168EB"/>
    <w:rsid w:val="0071749B"/>
    <w:rsid w:val="0071760A"/>
    <w:rsid w:val="00717C15"/>
    <w:rsid w:val="00717CFC"/>
    <w:rsid w:val="00717E26"/>
    <w:rsid w:val="00720579"/>
    <w:rsid w:val="00720847"/>
    <w:rsid w:val="007214EE"/>
    <w:rsid w:val="0072200A"/>
    <w:rsid w:val="00722796"/>
    <w:rsid w:val="00722E1F"/>
    <w:rsid w:val="0072375C"/>
    <w:rsid w:val="00724C7B"/>
    <w:rsid w:val="007252B0"/>
    <w:rsid w:val="00725A68"/>
    <w:rsid w:val="00725B13"/>
    <w:rsid w:val="00725CE4"/>
    <w:rsid w:val="00725DDC"/>
    <w:rsid w:val="00727745"/>
    <w:rsid w:val="007277CB"/>
    <w:rsid w:val="0073068A"/>
    <w:rsid w:val="00731182"/>
    <w:rsid w:val="0073161F"/>
    <w:rsid w:val="00731659"/>
    <w:rsid w:val="00732FEB"/>
    <w:rsid w:val="00733178"/>
    <w:rsid w:val="00733257"/>
    <w:rsid w:val="007335F6"/>
    <w:rsid w:val="00734059"/>
    <w:rsid w:val="00734395"/>
    <w:rsid w:val="00734565"/>
    <w:rsid w:val="00734583"/>
    <w:rsid w:val="00734928"/>
    <w:rsid w:val="007349BA"/>
    <w:rsid w:val="00734F62"/>
    <w:rsid w:val="00735152"/>
    <w:rsid w:val="00735762"/>
    <w:rsid w:val="00735B03"/>
    <w:rsid w:val="00736C00"/>
    <w:rsid w:val="0073775D"/>
    <w:rsid w:val="00737DFC"/>
    <w:rsid w:val="0074035B"/>
    <w:rsid w:val="00740720"/>
    <w:rsid w:val="00740BBF"/>
    <w:rsid w:val="00740C63"/>
    <w:rsid w:val="007431BB"/>
    <w:rsid w:val="0074328C"/>
    <w:rsid w:val="007449AD"/>
    <w:rsid w:val="00744EA2"/>
    <w:rsid w:val="00745157"/>
    <w:rsid w:val="007457DB"/>
    <w:rsid w:val="00745C67"/>
    <w:rsid w:val="00746263"/>
    <w:rsid w:val="00746270"/>
    <w:rsid w:val="00746620"/>
    <w:rsid w:val="00746A77"/>
    <w:rsid w:val="00746FCA"/>
    <w:rsid w:val="007478F9"/>
    <w:rsid w:val="00750630"/>
    <w:rsid w:val="0075070D"/>
    <w:rsid w:val="00750FF3"/>
    <w:rsid w:val="007511E4"/>
    <w:rsid w:val="00751615"/>
    <w:rsid w:val="00751BF0"/>
    <w:rsid w:val="00751DD2"/>
    <w:rsid w:val="00751FB1"/>
    <w:rsid w:val="0075207F"/>
    <w:rsid w:val="00752E65"/>
    <w:rsid w:val="00753120"/>
    <w:rsid w:val="007537C3"/>
    <w:rsid w:val="00754709"/>
    <w:rsid w:val="00754D01"/>
    <w:rsid w:val="00754F5D"/>
    <w:rsid w:val="0075515F"/>
    <w:rsid w:val="007560D1"/>
    <w:rsid w:val="00756580"/>
    <w:rsid w:val="007569E7"/>
    <w:rsid w:val="00756A80"/>
    <w:rsid w:val="00756B97"/>
    <w:rsid w:val="00756FD7"/>
    <w:rsid w:val="00757DF0"/>
    <w:rsid w:val="00761916"/>
    <w:rsid w:val="00761C78"/>
    <w:rsid w:val="00762A55"/>
    <w:rsid w:val="00762AAE"/>
    <w:rsid w:val="00762BAE"/>
    <w:rsid w:val="00762FDC"/>
    <w:rsid w:val="007630E7"/>
    <w:rsid w:val="0076395A"/>
    <w:rsid w:val="00764457"/>
    <w:rsid w:val="00764F44"/>
    <w:rsid w:val="007650AC"/>
    <w:rsid w:val="00765878"/>
    <w:rsid w:val="00765FE8"/>
    <w:rsid w:val="00767163"/>
    <w:rsid w:val="00767311"/>
    <w:rsid w:val="0076783C"/>
    <w:rsid w:val="007700ED"/>
    <w:rsid w:val="007701C0"/>
    <w:rsid w:val="00770295"/>
    <w:rsid w:val="00770441"/>
    <w:rsid w:val="00771186"/>
    <w:rsid w:val="00771C42"/>
    <w:rsid w:val="00772709"/>
    <w:rsid w:val="00772D26"/>
    <w:rsid w:val="0077375E"/>
    <w:rsid w:val="00773BFC"/>
    <w:rsid w:val="0077433D"/>
    <w:rsid w:val="007743B4"/>
    <w:rsid w:val="007751A5"/>
    <w:rsid w:val="007756E0"/>
    <w:rsid w:val="007763C7"/>
    <w:rsid w:val="00776712"/>
    <w:rsid w:val="007767EB"/>
    <w:rsid w:val="00776CDC"/>
    <w:rsid w:val="00776E87"/>
    <w:rsid w:val="00777297"/>
    <w:rsid w:val="0077768B"/>
    <w:rsid w:val="00777742"/>
    <w:rsid w:val="00777AC0"/>
    <w:rsid w:val="00777C4F"/>
    <w:rsid w:val="00780468"/>
    <w:rsid w:val="00780540"/>
    <w:rsid w:val="00780FA8"/>
    <w:rsid w:val="00780FF9"/>
    <w:rsid w:val="00781EC2"/>
    <w:rsid w:val="00782245"/>
    <w:rsid w:val="00782596"/>
    <w:rsid w:val="00783545"/>
    <w:rsid w:val="00783BA3"/>
    <w:rsid w:val="00783EBA"/>
    <w:rsid w:val="00784585"/>
    <w:rsid w:val="00786785"/>
    <w:rsid w:val="007869A8"/>
    <w:rsid w:val="00786E26"/>
    <w:rsid w:val="007877BD"/>
    <w:rsid w:val="00787805"/>
    <w:rsid w:val="007902D3"/>
    <w:rsid w:val="00790D09"/>
    <w:rsid w:val="00791D93"/>
    <w:rsid w:val="00791DA6"/>
    <w:rsid w:val="00791F91"/>
    <w:rsid w:val="0079247D"/>
    <w:rsid w:val="00792B5B"/>
    <w:rsid w:val="00792F26"/>
    <w:rsid w:val="007931DC"/>
    <w:rsid w:val="00793E8E"/>
    <w:rsid w:val="007947AD"/>
    <w:rsid w:val="00794A1D"/>
    <w:rsid w:val="007958D5"/>
    <w:rsid w:val="00795AFA"/>
    <w:rsid w:val="00796435"/>
    <w:rsid w:val="007A01B1"/>
    <w:rsid w:val="007A0EC9"/>
    <w:rsid w:val="007A1121"/>
    <w:rsid w:val="007A1191"/>
    <w:rsid w:val="007A1374"/>
    <w:rsid w:val="007A1979"/>
    <w:rsid w:val="007A1B5D"/>
    <w:rsid w:val="007A1E0F"/>
    <w:rsid w:val="007A1FFD"/>
    <w:rsid w:val="007A21F7"/>
    <w:rsid w:val="007A2645"/>
    <w:rsid w:val="007A2E20"/>
    <w:rsid w:val="007A4575"/>
    <w:rsid w:val="007A45A7"/>
    <w:rsid w:val="007A466B"/>
    <w:rsid w:val="007A4A70"/>
    <w:rsid w:val="007A4C08"/>
    <w:rsid w:val="007A503D"/>
    <w:rsid w:val="007A5326"/>
    <w:rsid w:val="007A5760"/>
    <w:rsid w:val="007A5762"/>
    <w:rsid w:val="007A593B"/>
    <w:rsid w:val="007A5C1F"/>
    <w:rsid w:val="007A6DEE"/>
    <w:rsid w:val="007A75BC"/>
    <w:rsid w:val="007A7891"/>
    <w:rsid w:val="007A7AF0"/>
    <w:rsid w:val="007A7D78"/>
    <w:rsid w:val="007B00AE"/>
    <w:rsid w:val="007B0F95"/>
    <w:rsid w:val="007B17A4"/>
    <w:rsid w:val="007B1C59"/>
    <w:rsid w:val="007B2385"/>
    <w:rsid w:val="007B3499"/>
    <w:rsid w:val="007B3AF4"/>
    <w:rsid w:val="007B3E42"/>
    <w:rsid w:val="007B41C3"/>
    <w:rsid w:val="007B4FBA"/>
    <w:rsid w:val="007B52B9"/>
    <w:rsid w:val="007B595B"/>
    <w:rsid w:val="007B637B"/>
    <w:rsid w:val="007B684E"/>
    <w:rsid w:val="007B7257"/>
    <w:rsid w:val="007B76B7"/>
    <w:rsid w:val="007C0513"/>
    <w:rsid w:val="007C1066"/>
    <w:rsid w:val="007C148C"/>
    <w:rsid w:val="007C1B63"/>
    <w:rsid w:val="007C1F18"/>
    <w:rsid w:val="007C1F93"/>
    <w:rsid w:val="007C27A6"/>
    <w:rsid w:val="007C4122"/>
    <w:rsid w:val="007C50F7"/>
    <w:rsid w:val="007C5926"/>
    <w:rsid w:val="007C5BFB"/>
    <w:rsid w:val="007C7BF6"/>
    <w:rsid w:val="007D04B1"/>
    <w:rsid w:val="007D09A4"/>
    <w:rsid w:val="007D119C"/>
    <w:rsid w:val="007D11DB"/>
    <w:rsid w:val="007D16A9"/>
    <w:rsid w:val="007D1890"/>
    <w:rsid w:val="007D1F3F"/>
    <w:rsid w:val="007D2255"/>
    <w:rsid w:val="007D26E1"/>
    <w:rsid w:val="007D28E8"/>
    <w:rsid w:val="007D37EE"/>
    <w:rsid w:val="007D3FBF"/>
    <w:rsid w:val="007D47D2"/>
    <w:rsid w:val="007D4EA6"/>
    <w:rsid w:val="007D4F05"/>
    <w:rsid w:val="007D4FF1"/>
    <w:rsid w:val="007D59E5"/>
    <w:rsid w:val="007D60DD"/>
    <w:rsid w:val="007D66E6"/>
    <w:rsid w:val="007D7C31"/>
    <w:rsid w:val="007E0617"/>
    <w:rsid w:val="007E0CF3"/>
    <w:rsid w:val="007E1044"/>
    <w:rsid w:val="007E2301"/>
    <w:rsid w:val="007E2A2B"/>
    <w:rsid w:val="007E2AC5"/>
    <w:rsid w:val="007E2D9B"/>
    <w:rsid w:val="007E308A"/>
    <w:rsid w:val="007E3880"/>
    <w:rsid w:val="007E399F"/>
    <w:rsid w:val="007E402C"/>
    <w:rsid w:val="007E4B36"/>
    <w:rsid w:val="007E5A6A"/>
    <w:rsid w:val="007E61C3"/>
    <w:rsid w:val="007E76E0"/>
    <w:rsid w:val="007E7A56"/>
    <w:rsid w:val="007E7D99"/>
    <w:rsid w:val="007E7F92"/>
    <w:rsid w:val="007F0406"/>
    <w:rsid w:val="007F052F"/>
    <w:rsid w:val="007F0546"/>
    <w:rsid w:val="007F0AD5"/>
    <w:rsid w:val="007F0BEF"/>
    <w:rsid w:val="007F0D74"/>
    <w:rsid w:val="007F1432"/>
    <w:rsid w:val="007F162A"/>
    <w:rsid w:val="007F1B22"/>
    <w:rsid w:val="007F2764"/>
    <w:rsid w:val="007F34E5"/>
    <w:rsid w:val="007F3D95"/>
    <w:rsid w:val="007F4E16"/>
    <w:rsid w:val="007F5FDC"/>
    <w:rsid w:val="007F62C9"/>
    <w:rsid w:val="007F6CC5"/>
    <w:rsid w:val="007F6F2D"/>
    <w:rsid w:val="007F74E9"/>
    <w:rsid w:val="007F76F4"/>
    <w:rsid w:val="007F7F30"/>
    <w:rsid w:val="008007B3"/>
    <w:rsid w:val="00801906"/>
    <w:rsid w:val="00801EAD"/>
    <w:rsid w:val="008027DF"/>
    <w:rsid w:val="00802FF1"/>
    <w:rsid w:val="008035A0"/>
    <w:rsid w:val="00804FBF"/>
    <w:rsid w:val="008052D4"/>
    <w:rsid w:val="008055F7"/>
    <w:rsid w:val="00806FC0"/>
    <w:rsid w:val="00807D17"/>
    <w:rsid w:val="00807DD2"/>
    <w:rsid w:val="008104FE"/>
    <w:rsid w:val="00811FCB"/>
    <w:rsid w:val="00812152"/>
    <w:rsid w:val="008126FE"/>
    <w:rsid w:val="0081290B"/>
    <w:rsid w:val="00813110"/>
    <w:rsid w:val="008139FC"/>
    <w:rsid w:val="00813D28"/>
    <w:rsid w:val="00813D83"/>
    <w:rsid w:val="00814F6D"/>
    <w:rsid w:val="008153DE"/>
    <w:rsid w:val="00816F0A"/>
    <w:rsid w:val="0081754F"/>
    <w:rsid w:val="008177BB"/>
    <w:rsid w:val="00820416"/>
    <w:rsid w:val="00820D7B"/>
    <w:rsid w:val="008212C0"/>
    <w:rsid w:val="00821C27"/>
    <w:rsid w:val="0082228F"/>
    <w:rsid w:val="008222C6"/>
    <w:rsid w:val="008226B5"/>
    <w:rsid w:val="00822736"/>
    <w:rsid w:val="00822C5A"/>
    <w:rsid w:val="008237A8"/>
    <w:rsid w:val="00823A1D"/>
    <w:rsid w:val="00823CC8"/>
    <w:rsid w:val="008240C1"/>
    <w:rsid w:val="00824201"/>
    <w:rsid w:val="00824B49"/>
    <w:rsid w:val="00825077"/>
    <w:rsid w:val="008255BD"/>
    <w:rsid w:val="008258B2"/>
    <w:rsid w:val="0082743B"/>
    <w:rsid w:val="00827C70"/>
    <w:rsid w:val="00827E2C"/>
    <w:rsid w:val="00830230"/>
    <w:rsid w:val="0083027B"/>
    <w:rsid w:val="00830E15"/>
    <w:rsid w:val="00830E83"/>
    <w:rsid w:val="008320B7"/>
    <w:rsid w:val="008321AD"/>
    <w:rsid w:val="008322F9"/>
    <w:rsid w:val="00832803"/>
    <w:rsid w:val="00832EBD"/>
    <w:rsid w:val="008336B5"/>
    <w:rsid w:val="00833C7F"/>
    <w:rsid w:val="00833F60"/>
    <w:rsid w:val="00834405"/>
    <w:rsid w:val="008344A1"/>
    <w:rsid w:val="008344DB"/>
    <w:rsid w:val="0083485B"/>
    <w:rsid w:val="00834CA4"/>
    <w:rsid w:val="0083563B"/>
    <w:rsid w:val="00835826"/>
    <w:rsid w:val="0083593D"/>
    <w:rsid w:val="008359F6"/>
    <w:rsid w:val="00835FAB"/>
    <w:rsid w:val="00836FE6"/>
    <w:rsid w:val="00837069"/>
    <w:rsid w:val="008377A1"/>
    <w:rsid w:val="00837C2B"/>
    <w:rsid w:val="00837F02"/>
    <w:rsid w:val="0084016D"/>
    <w:rsid w:val="008404C8"/>
    <w:rsid w:val="008405AA"/>
    <w:rsid w:val="00840636"/>
    <w:rsid w:val="00842A42"/>
    <w:rsid w:val="00843669"/>
    <w:rsid w:val="0084431A"/>
    <w:rsid w:val="0084436A"/>
    <w:rsid w:val="0084448C"/>
    <w:rsid w:val="00844523"/>
    <w:rsid w:val="008449C8"/>
    <w:rsid w:val="00844EB1"/>
    <w:rsid w:val="00845A67"/>
    <w:rsid w:val="0084628B"/>
    <w:rsid w:val="0084675D"/>
    <w:rsid w:val="00846BD8"/>
    <w:rsid w:val="00847924"/>
    <w:rsid w:val="00850B8B"/>
    <w:rsid w:val="00850CAF"/>
    <w:rsid w:val="00850F9D"/>
    <w:rsid w:val="00851614"/>
    <w:rsid w:val="00851949"/>
    <w:rsid w:val="008523CE"/>
    <w:rsid w:val="008525EB"/>
    <w:rsid w:val="008526E9"/>
    <w:rsid w:val="0085392D"/>
    <w:rsid w:val="00854264"/>
    <w:rsid w:val="008549C3"/>
    <w:rsid w:val="008554A1"/>
    <w:rsid w:val="00855DE4"/>
    <w:rsid w:val="00855F0A"/>
    <w:rsid w:val="008569EC"/>
    <w:rsid w:val="00856A99"/>
    <w:rsid w:val="00857166"/>
    <w:rsid w:val="00857653"/>
    <w:rsid w:val="008609FD"/>
    <w:rsid w:val="00861312"/>
    <w:rsid w:val="008622D1"/>
    <w:rsid w:val="00862667"/>
    <w:rsid w:val="00863443"/>
    <w:rsid w:val="008636A7"/>
    <w:rsid w:val="008636B7"/>
    <w:rsid w:val="0086389E"/>
    <w:rsid w:val="0086390B"/>
    <w:rsid w:val="00863BDC"/>
    <w:rsid w:val="00863C30"/>
    <w:rsid w:val="00863DB8"/>
    <w:rsid w:val="00863F96"/>
    <w:rsid w:val="00864DD0"/>
    <w:rsid w:val="0086520B"/>
    <w:rsid w:val="0086538E"/>
    <w:rsid w:val="00865EC6"/>
    <w:rsid w:val="0086623A"/>
    <w:rsid w:val="00866FAB"/>
    <w:rsid w:val="00867087"/>
    <w:rsid w:val="0086715E"/>
    <w:rsid w:val="0087015D"/>
    <w:rsid w:val="008712DC"/>
    <w:rsid w:val="00871B88"/>
    <w:rsid w:val="00871BAE"/>
    <w:rsid w:val="00871EA0"/>
    <w:rsid w:val="00873309"/>
    <w:rsid w:val="00874D95"/>
    <w:rsid w:val="008750B5"/>
    <w:rsid w:val="008754AC"/>
    <w:rsid w:val="00876238"/>
    <w:rsid w:val="008763D3"/>
    <w:rsid w:val="00877240"/>
    <w:rsid w:val="00877453"/>
    <w:rsid w:val="00877C6A"/>
    <w:rsid w:val="00877D75"/>
    <w:rsid w:val="00880A1D"/>
    <w:rsid w:val="00880A99"/>
    <w:rsid w:val="00881124"/>
    <w:rsid w:val="00881A6A"/>
    <w:rsid w:val="00881C01"/>
    <w:rsid w:val="00881D76"/>
    <w:rsid w:val="00882D95"/>
    <w:rsid w:val="0088341B"/>
    <w:rsid w:val="00883B4F"/>
    <w:rsid w:val="00883B7A"/>
    <w:rsid w:val="00884349"/>
    <w:rsid w:val="0088495F"/>
    <w:rsid w:val="00885FE0"/>
    <w:rsid w:val="008861EE"/>
    <w:rsid w:val="008868A5"/>
    <w:rsid w:val="008871C4"/>
    <w:rsid w:val="00887460"/>
    <w:rsid w:val="00890684"/>
    <w:rsid w:val="008906B9"/>
    <w:rsid w:val="0089124E"/>
    <w:rsid w:val="00891A82"/>
    <w:rsid w:val="00892167"/>
    <w:rsid w:val="008924D7"/>
    <w:rsid w:val="00894361"/>
    <w:rsid w:val="00894AB2"/>
    <w:rsid w:val="00894F2F"/>
    <w:rsid w:val="00896A4E"/>
    <w:rsid w:val="00897060"/>
    <w:rsid w:val="008971E7"/>
    <w:rsid w:val="008A104E"/>
    <w:rsid w:val="008A164D"/>
    <w:rsid w:val="008A1A3D"/>
    <w:rsid w:val="008A1C0C"/>
    <w:rsid w:val="008A1C49"/>
    <w:rsid w:val="008A2791"/>
    <w:rsid w:val="008A4474"/>
    <w:rsid w:val="008A535E"/>
    <w:rsid w:val="008A6357"/>
    <w:rsid w:val="008A67F1"/>
    <w:rsid w:val="008A7E91"/>
    <w:rsid w:val="008B01B3"/>
    <w:rsid w:val="008B0CAE"/>
    <w:rsid w:val="008B155C"/>
    <w:rsid w:val="008B1A20"/>
    <w:rsid w:val="008B1D47"/>
    <w:rsid w:val="008B2336"/>
    <w:rsid w:val="008B234C"/>
    <w:rsid w:val="008B2F41"/>
    <w:rsid w:val="008B3114"/>
    <w:rsid w:val="008B3422"/>
    <w:rsid w:val="008B34C6"/>
    <w:rsid w:val="008B39FB"/>
    <w:rsid w:val="008B3F60"/>
    <w:rsid w:val="008B4F39"/>
    <w:rsid w:val="008B5284"/>
    <w:rsid w:val="008B5A14"/>
    <w:rsid w:val="008B65C3"/>
    <w:rsid w:val="008C07AF"/>
    <w:rsid w:val="008C0C6D"/>
    <w:rsid w:val="008C14A7"/>
    <w:rsid w:val="008C16E5"/>
    <w:rsid w:val="008C1DA6"/>
    <w:rsid w:val="008C22AF"/>
    <w:rsid w:val="008C24D8"/>
    <w:rsid w:val="008C3829"/>
    <w:rsid w:val="008C4A38"/>
    <w:rsid w:val="008C502E"/>
    <w:rsid w:val="008C5115"/>
    <w:rsid w:val="008C5417"/>
    <w:rsid w:val="008C6559"/>
    <w:rsid w:val="008C6916"/>
    <w:rsid w:val="008C7ABD"/>
    <w:rsid w:val="008C7F98"/>
    <w:rsid w:val="008D06A2"/>
    <w:rsid w:val="008D2111"/>
    <w:rsid w:val="008D246B"/>
    <w:rsid w:val="008D2674"/>
    <w:rsid w:val="008D32AD"/>
    <w:rsid w:val="008D3EC5"/>
    <w:rsid w:val="008D3FDF"/>
    <w:rsid w:val="008D4C8C"/>
    <w:rsid w:val="008D4F0B"/>
    <w:rsid w:val="008D4F87"/>
    <w:rsid w:val="008D54FB"/>
    <w:rsid w:val="008D5500"/>
    <w:rsid w:val="008D55C1"/>
    <w:rsid w:val="008D5653"/>
    <w:rsid w:val="008D5868"/>
    <w:rsid w:val="008D5ACD"/>
    <w:rsid w:val="008D6BDB"/>
    <w:rsid w:val="008D7A81"/>
    <w:rsid w:val="008E0172"/>
    <w:rsid w:val="008E0343"/>
    <w:rsid w:val="008E0775"/>
    <w:rsid w:val="008E0B8C"/>
    <w:rsid w:val="008E141C"/>
    <w:rsid w:val="008E1534"/>
    <w:rsid w:val="008E1A24"/>
    <w:rsid w:val="008E2A0F"/>
    <w:rsid w:val="008E2AF2"/>
    <w:rsid w:val="008E408C"/>
    <w:rsid w:val="008E4E7F"/>
    <w:rsid w:val="008E5039"/>
    <w:rsid w:val="008E54E2"/>
    <w:rsid w:val="008E5A28"/>
    <w:rsid w:val="008E5C3E"/>
    <w:rsid w:val="008E614E"/>
    <w:rsid w:val="008E624B"/>
    <w:rsid w:val="008E62FD"/>
    <w:rsid w:val="008E6BB2"/>
    <w:rsid w:val="008E7977"/>
    <w:rsid w:val="008E799E"/>
    <w:rsid w:val="008E7B71"/>
    <w:rsid w:val="008E7C92"/>
    <w:rsid w:val="008E7E43"/>
    <w:rsid w:val="008E7E4E"/>
    <w:rsid w:val="008F002E"/>
    <w:rsid w:val="008F0718"/>
    <w:rsid w:val="008F090A"/>
    <w:rsid w:val="008F0BE9"/>
    <w:rsid w:val="008F1241"/>
    <w:rsid w:val="008F16D0"/>
    <w:rsid w:val="008F2386"/>
    <w:rsid w:val="008F25B6"/>
    <w:rsid w:val="008F2DB5"/>
    <w:rsid w:val="008F43F8"/>
    <w:rsid w:val="008F4AC7"/>
    <w:rsid w:val="008F4BBB"/>
    <w:rsid w:val="008F50D9"/>
    <w:rsid w:val="008F55EF"/>
    <w:rsid w:val="008F7EC6"/>
    <w:rsid w:val="0090054B"/>
    <w:rsid w:val="00900998"/>
    <w:rsid w:val="00900AF8"/>
    <w:rsid w:val="009017D8"/>
    <w:rsid w:val="00901859"/>
    <w:rsid w:val="00901B33"/>
    <w:rsid w:val="00901EF2"/>
    <w:rsid w:val="00902866"/>
    <w:rsid w:val="00902A18"/>
    <w:rsid w:val="00902BBD"/>
    <w:rsid w:val="00903E33"/>
    <w:rsid w:val="00905381"/>
    <w:rsid w:val="00905B6D"/>
    <w:rsid w:val="00905D6A"/>
    <w:rsid w:val="00906294"/>
    <w:rsid w:val="00907917"/>
    <w:rsid w:val="009079AC"/>
    <w:rsid w:val="00910C26"/>
    <w:rsid w:val="00910D29"/>
    <w:rsid w:val="00911A2E"/>
    <w:rsid w:val="00911FBA"/>
    <w:rsid w:val="009126B1"/>
    <w:rsid w:val="009128CB"/>
    <w:rsid w:val="00912C50"/>
    <w:rsid w:val="00912C8A"/>
    <w:rsid w:val="009131F7"/>
    <w:rsid w:val="00913623"/>
    <w:rsid w:val="00913A34"/>
    <w:rsid w:val="00914011"/>
    <w:rsid w:val="00914D4D"/>
    <w:rsid w:val="00916C0B"/>
    <w:rsid w:val="00917097"/>
    <w:rsid w:val="009174D0"/>
    <w:rsid w:val="0091796A"/>
    <w:rsid w:val="00917A11"/>
    <w:rsid w:val="00917B7B"/>
    <w:rsid w:val="0092053B"/>
    <w:rsid w:val="00920E91"/>
    <w:rsid w:val="00920EE8"/>
    <w:rsid w:val="00921823"/>
    <w:rsid w:val="00921AB6"/>
    <w:rsid w:val="009232BA"/>
    <w:rsid w:val="0092349E"/>
    <w:rsid w:val="009238B2"/>
    <w:rsid w:val="00923DD2"/>
    <w:rsid w:val="00924115"/>
    <w:rsid w:val="009241E4"/>
    <w:rsid w:val="0092452E"/>
    <w:rsid w:val="00924F9B"/>
    <w:rsid w:val="00924FAC"/>
    <w:rsid w:val="00925DA6"/>
    <w:rsid w:val="009260D0"/>
    <w:rsid w:val="00926B79"/>
    <w:rsid w:val="00927CFE"/>
    <w:rsid w:val="00927DDC"/>
    <w:rsid w:val="0093059C"/>
    <w:rsid w:val="00930789"/>
    <w:rsid w:val="009312CF"/>
    <w:rsid w:val="009312FD"/>
    <w:rsid w:val="00931349"/>
    <w:rsid w:val="0093171E"/>
    <w:rsid w:val="00931898"/>
    <w:rsid w:val="00931AC8"/>
    <w:rsid w:val="00932178"/>
    <w:rsid w:val="00932455"/>
    <w:rsid w:val="00932B38"/>
    <w:rsid w:val="00932BF1"/>
    <w:rsid w:val="00933512"/>
    <w:rsid w:val="00934793"/>
    <w:rsid w:val="009367CC"/>
    <w:rsid w:val="00936B1E"/>
    <w:rsid w:val="00936B69"/>
    <w:rsid w:val="00937C74"/>
    <w:rsid w:val="00940056"/>
    <w:rsid w:val="009405C8"/>
    <w:rsid w:val="009405EB"/>
    <w:rsid w:val="00940636"/>
    <w:rsid w:val="009408B2"/>
    <w:rsid w:val="00940A43"/>
    <w:rsid w:val="00940AA1"/>
    <w:rsid w:val="0094210A"/>
    <w:rsid w:val="009447AE"/>
    <w:rsid w:val="00944D91"/>
    <w:rsid w:val="00946792"/>
    <w:rsid w:val="00946B0A"/>
    <w:rsid w:val="009471C2"/>
    <w:rsid w:val="009474B2"/>
    <w:rsid w:val="009500D8"/>
    <w:rsid w:val="009504F2"/>
    <w:rsid w:val="00950799"/>
    <w:rsid w:val="00950D95"/>
    <w:rsid w:val="00951599"/>
    <w:rsid w:val="00951DE5"/>
    <w:rsid w:val="00952579"/>
    <w:rsid w:val="00952DB3"/>
    <w:rsid w:val="00952E38"/>
    <w:rsid w:val="00953160"/>
    <w:rsid w:val="009533BB"/>
    <w:rsid w:val="00954D1B"/>
    <w:rsid w:val="0095511A"/>
    <w:rsid w:val="00955761"/>
    <w:rsid w:val="009557DA"/>
    <w:rsid w:val="00955C7F"/>
    <w:rsid w:val="00955D9B"/>
    <w:rsid w:val="00955F6C"/>
    <w:rsid w:val="00956072"/>
    <w:rsid w:val="009571B2"/>
    <w:rsid w:val="00960C71"/>
    <w:rsid w:val="00961C99"/>
    <w:rsid w:val="009627F4"/>
    <w:rsid w:val="00962859"/>
    <w:rsid w:val="00963064"/>
    <w:rsid w:val="009631B6"/>
    <w:rsid w:val="009632F5"/>
    <w:rsid w:val="00963693"/>
    <w:rsid w:val="00963902"/>
    <w:rsid w:val="00963E06"/>
    <w:rsid w:val="00963EAA"/>
    <w:rsid w:val="00964FB5"/>
    <w:rsid w:val="009650AB"/>
    <w:rsid w:val="00965125"/>
    <w:rsid w:val="009651EE"/>
    <w:rsid w:val="00965FF5"/>
    <w:rsid w:val="009662B9"/>
    <w:rsid w:val="00966A70"/>
    <w:rsid w:val="00966AD7"/>
    <w:rsid w:val="00966C53"/>
    <w:rsid w:val="00966C98"/>
    <w:rsid w:val="00966E2D"/>
    <w:rsid w:val="00966EC9"/>
    <w:rsid w:val="0096743B"/>
    <w:rsid w:val="00967D99"/>
    <w:rsid w:val="00967EEA"/>
    <w:rsid w:val="00970397"/>
    <w:rsid w:val="009724BD"/>
    <w:rsid w:val="009725CD"/>
    <w:rsid w:val="0097278B"/>
    <w:rsid w:val="00972EA1"/>
    <w:rsid w:val="00973953"/>
    <w:rsid w:val="00973C22"/>
    <w:rsid w:val="00974D42"/>
    <w:rsid w:val="00974DA5"/>
    <w:rsid w:val="00975055"/>
    <w:rsid w:val="009756A1"/>
    <w:rsid w:val="00975CB4"/>
    <w:rsid w:val="00976EED"/>
    <w:rsid w:val="0097700D"/>
    <w:rsid w:val="009772B0"/>
    <w:rsid w:val="00977D68"/>
    <w:rsid w:val="009809D7"/>
    <w:rsid w:val="00980BF5"/>
    <w:rsid w:val="00980FFA"/>
    <w:rsid w:val="009810EE"/>
    <w:rsid w:val="00981162"/>
    <w:rsid w:val="009815BE"/>
    <w:rsid w:val="00981E3F"/>
    <w:rsid w:val="00984673"/>
    <w:rsid w:val="00984EC8"/>
    <w:rsid w:val="00985F4C"/>
    <w:rsid w:val="00986911"/>
    <w:rsid w:val="00986CF8"/>
    <w:rsid w:val="00986D10"/>
    <w:rsid w:val="0098795B"/>
    <w:rsid w:val="00987E59"/>
    <w:rsid w:val="00987EC2"/>
    <w:rsid w:val="009902FD"/>
    <w:rsid w:val="009905CB"/>
    <w:rsid w:val="00990B81"/>
    <w:rsid w:val="0099108C"/>
    <w:rsid w:val="009916E5"/>
    <w:rsid w:val="00991CA1"/>
    <w:rsid w:val="0099213E"/>
    <w:rsid w:val="009923BA"/>
    <w:rsid w:val="009924D3"/>
    <w:rsid w:val="00992582"/>
    <w:rsid w:val="00992E59"/>
    <w:rsid w:val="00993478"/>
    <w:rsid w:val="0099354D"/>
    <w:rsid w:val="00993F6A"/>
    <w:rsid w:val="0099425E"/>
    <w:rsid w:val="00994A46"/>
    <w:rsid w:val="0099538A"/>
    <w:rsid w:val="009956BD"/>
    <w:rsid w:val="00995DD6"/>
    <w:rsid w:val="00996CEB"/>
    <w:rsid w:val="00996F7A"/>
    <w:rsid w:val="0099793F"/>
    <w:rsid w:val="00997949"/>
    <w:rsid w:val="00997BCF"/>
    <w:rsid w:val="00997C02"/>
    <w:rsid w:val="009A0C51"/>
    <w:rsid w:val="009A19AE"/>
    <w:rsid w:val="009A1E7D"/>
    <w:rsid w:val="009A2162"/>
    <w:rsid w:val="009A3647"/>
    <w:rsid w:val="009A3B28"/>
    <w:rsid w:val="009A3D3E"/>
    <w:rsid w:val="009A3DD0"/>
    <w:rsid w:val="009A3E42"/>
    <w:rsid w:val="009A4EA4"/>
    <w:rsid w:val="009A5BE4"/>
    <w:rsid w:val="009A6153"/>
    <w:rsid w:val="009B0027"/>
    <w:rsid w:val="009B0704"/>
    <w:rsid w:val="009B074F"/>
    <w:rsid w:val="009B29ED"/>
    <w:rsid w:val="009B3128"/>
    <w:rsid w:val="009B3A63"/>
    <w:rsid w:val="009B4293"/>
    <w:rsid w:val="009B4478"/>
    <w:rsid w:val="009B4C9B"/>
    <w:rsid w:val="009B5536"/>
    <w:rsid w:val="009B56CD"/>
    <w:rsid w:val="009B5ED7"/>
    <w:rsid w:val="009B651B"/>
    <w:rsid w:val="009B732A"/>
    <w:rsid w:val="009B7D31"/>
    <w:rsid w:val="009B7EB7"/>
    <w:rsid w:val="009C025C"/>
    <w:rsid w:val="009C02CF"/>
    <w:rsid w:val="009C190C"/>
    <w:rsid w:val="009C1C56"/>
    <w:rsid w:val="009C1CB9"/>
    <w:rsid w:val="009C230C"/>
    <w:rsid w:val="009C257E"/>
    <w:rsid w:val="009C31A4"/>
    <w:rsid w:val="009C357B"/>
    <w:rsid w:val="009C3582"/>
    <w:rsid w:val="009C3E00"/>
    <w:rsid w:val="009C4B89"/>
    <w:rsid w:val="009C4D68"/>
    <w:rsid w:val="009C552D"/>
    <w:rsid w:val="009C5664"/>
    <w:rsid w:val="009C6715"/>
    <w:rsid w:val="009C7125"/>
    <w:rsid w:val="009C71EC"/>
    <w:rsid w:val="009C724E"/>
    <w:rsid w:val="009C7822"/>
    <w:rsid w:val="009C7902"/>
    <w:rsid w:val="009C7908"/>
    <w:rsid w:val="009D06C8"/>
    <w:rsid w:val="009D09DB"/>
    <w:rsid w:val="009D10FD"/>
    <w:rsid w:val="009D1113"/>
    <w:rsid w:val="009D1FAE"/>
    <w:rsid w:val="009D21A8"/>
    <w:rsid w:val="009D2BFC"/>
    <w:rsid w:val="009D4492"/>
    <w:rsid w:val="009D4C14"/>
    <w:rsid w:val="009D54D8"/>
    <w:rsid w:val="009D5A64"/>
    <w:rsid w:val="009D7142"/>
    <w:rsid w:val="009D7469"/>
    <w:rsid w:val="009D756B"/>
    <w:rsid w:val="009E025D"/>
    <w:rsid w:val="009E1AA5"/>
    <w:rsid w:val="009E1D51"/>
    <w:rsid w:val="009E1F86"/>
    <w:rsid w:val="009E22CC"/>
    <w:rsid w:val="009E33CB"/>
    <w:rsid w:val="009E37B2"/>
    <w:rsid w:val="009E39C6"/>
    <w:rsid w:val="009E3D3B"/>
    <w:rsid w:val="009E4E92"/>
    <w:rsid w:val="009E4F96"/>
    <w:rsid w:val="009E50B2"/>
    <w:rsid w:val="009E51FE"/>
    <w:rsid w:val="009E549E"/>
    <w:rsid w:val="009E625B"/>
    <w:rsid w:val="009E6BC9"/>
    <w:rsid w:val="009E7179"/>
    <w:rsid w:val="009F04DA"/>
    <w:rsid w:val="009F0CF6"/>
    <w:rsid w:val="009F0DFA"/>
    <w:rsid w:val="009F0E79"/>
    <w:rsid w:val="009F1B29"/>
    <w:rsid w:val="009F1E50"/>
    <w:rsid w:val="009F1E5D"/>
    <w:rsid w:val="009F32CB"/>
    <w:rsid w:val="009F3404"/>
    <w:rsid w:val="009F359C"/>
    <w:rsid w:val="009F3678"/>
    <w:rsid w:val="009F395E"/>
    <w:rsid w:val="009F4518"/>
    <w:rsid w:val="009F53BF"/>
    <w:rsid w:val="009F5817"/>
    <w:rsid w:val="009F58A8"/>
    <w:rsid w:val="009F5B9B"/>
    <w:rsid w:val="009F5BE8"/>
    <w:rsid w:val="009F66AD"/>
    <w:rsid w:val="009F74D8"/>
    <w:rsid w:val="009F777C"/>
    <w:rsid w:val="009F7905"/>
    <w:rsid w:val="00A0017A"/>
    <w:rsid w:val="00A002E7"/>
    <w:rsid w:val="00A006C1"/>
    <w:rsid w:val="00A007E5"/>
    <w:rsid w:val="00A00AEC"/>
    <w:rsid w:val="00A01D22"/>
    <w:rsid w:val="00A02190"/>
    <w:rsid w:val="00A02509"/>
    <w:rsid w:val="00A0270B"/>
    <w:rsid w:val="00A035FD"/>
    <w:rsid w:val="00A03926"/>
    <w:rsid w:val="00A03D7B"/>
    <w:rsid w:val="00A04D2C"/>
    <w:rsid w:val="00A04D95"/>
    <w:rsid w:val="00A0516C"/>
    <w:rsid w:val="00A0519B"/>
    <w:rsid w:val="00A0600B"/>
    <w:rsid w:val="00A07409"/>
    <w:rsid w:val="00A07B67"/>
    <w:rsid w:val="00A10EF2"/>
    <w:rsid w:val="00A1106E"/>
    <w:rsid w:val="00A1115B"/>
    <w:rsid w:val="00A11196"/>
    <w:rsid w:val="00A119E0"/>
    <w:rsid w:val="00A11CD2"/>
    <w:rsid w:val="00A11E66"/>
    <w:rsid w:val="00A12720"/>
    <w:rsid w:val="00A12780"/>
    <w:rsid w:val="00A134EC"/>
    <w:rsid w:val="00A135C0"/>
    <w:rsid w:val="00A13E00"/>
    <w:rsid w:val="00A14287"/>
    <w:rsid w:val="00A14846"/>
    <w:rsid w:val="00A14E74"/>
    <w:rsid w:val="00A153D2"/>
    <w:rsid w:val="00A1655B"/>
    <w:rsid w:val="00A16589"/>
    <w:rsid w:val="00A1668C"/>
    <w:rsid w:val="00A17EE7"/>
    <w:rsid w:val="00A17FFE"/>
    <w:rsid w:val="00A201EA"/>
    <w:rsid w:val="00A206B4"/>
    <w:rsid w:val="00A215BB"/>
    <w:rsid w:val="00A21D91"/>
    <w:rsid w:val="00A2210C"/>
    <w:rsid w:val="00A23306"/>
    <w:rsid w:val="00A24226"/>
    <w:rsid w:val="00A24A30"/>
    <w:rsid w:val="00A24B23"/>
    <w:rsid w:val="00A24BA6"/>
    <w:rsid w:val="00A24C19"/>
    <w:rsid w:val="00A25534"/>
    <w:rsid w:val="00A25A7F"/>
    <w:rsid w:val="00A26649"/>
    <w:rsid w:val="00A2711F"/>
    <w:rsid w:val="00A271E7"/>
    <w:rsid w:val="00A27C06"/>
    <w:rsid w:val="00A27E41"/>
    <w:rsid w:val="00A30D72"/>
    <w:rsid w:val="00A311DA"/>
    <w:rsid w:val="00A31904"/>
    <w:rsid w:val="00A32A10"/>
    <w:rsid w:val="00A32A9F"/>
    <w:rsid w:val="00A33380"/>
    <w:rsid w:val="00A340C7"/>
    <w:rsid w:val="00A3423B"/>
    <w:rsid w:val="00A34828"/>
    <w:rsid w:val="00A34863"/>
    <w:rsid w:val="00A34959"/>
    <w:rsid w:val="00A35B4C"/>
    <w:rsid w:val="00A36F41"/>
    <w:rsid w:val="00A4191A"/>
    <w:rsid w:val="00A42495"/>
    <w:rsid w:val="00A4379C"/>
    <w:rsid w:val="00A43EE0"/>
    <w:rsid w:val="00A44118"/>
    <w:rsid w:val="00A4438B"/>
    <w:rsid w:val="00A445DE"/>
    <w:rsid w:val="00A44699"/>
    <w:rsid w:val="00A44B43"/>
    <w:rsid w:val="00A44C44"/>
    <w:rsid w:val="00A44EFB"/>
    <w:rsid w:val="00A4586A"/>
    <w:rsid w:val="00A4592D"/>
    <w:rsid w:val="00A45BE1"/>
    <w:rsid w:val="00A47316"/>
    <w:rsid w:val="00A478D9"/>
    <w:rsid w:val="00A47A13"/>
    <w:rsid w:val="00A47EB9"/>
    <w:rsid w:val="00A50469"/>
    <w:rsid w:val="00A50808"/>
    <w:rsid w:val="00A508EF"/>
    <w:rsid w:val="00A51403"/>
    <w:rsid w:val="00A519BE"/>
    <w:rsid w:val="00A519C9"/>
    <w:rsid w:val="00A520F0"/>
    <w:rsid w:val="00A52423"/>
    <w:rsid w:val="00A5326E"/>
    <w:rsid w:val="00A54A55"/>
    <w:rsid w:val="00A552AA"/>
    <w:rsid w:val="00A55773"/>
    <w:rsid w:val="00A56557"/>
    <w:rsid w:val="00A567C5"/>
    <w:rsid w:val="00A567F2"/>
    <w:rsid w:val="00A5719F"/>
    <w:rsid w:val="00A578FD"/>
    <w:rsid w:val="00A6030D"/>
    <w:rsid w:val="00A60832"/>
    <w:rsid w:val="00A61536"/>
    <w:rsid w:val="00A620FB"/>
    <w:rsid w:val="00A62257"/>
    <w:rsid w:val="00A627E8"/>
    <w:rsid w:val="00A6343E"/>
    <w:rsid w:val="00A643A9"/>
    <w:rsid w:val="00A64A0A"/>
    <w:rsid w:val="00A6556D"/>
    <w:rsid w:val="00A657A4"/>
    <w:rsid w:val="00A657E6"/>
    <w:rsid w:val="00A6620A"/>
    <w:rsid w:val="00A66659"/>
    <w:rsid w:val="00A67171"/>
    <w:rsid w:val="00A6728B"/>
    <w:rsid w:val="00A673DC"/>
    <w:rsid w:val="00A67615"/>
    <w:rsid w:val="00A70DC7"/>
    <w:rsid w:val="00A71199"/>
    <w:rsid w:val="00A722D6"/>
    <w:rsid w:val="00A729D7"/>
    <w:rsid w:val="00A74816"/>
    <w:rsid w:val="00A74AEC"/>
    <w:rsid w:val="00A74B14"/>
    <w:rsid w:val="00A74E62"/>
    <w:rsid w:val="00A74E67"/>
    <w:rsid w:val="00A7567B"/>
    <w:rsid w:val="00A75E11"/>
    <w:rsid w:val="00A77F77"/>
    <w:rsid w:val="00A805BF"/>
    <w:rsid w:val="00A81E07"/>
    <w:rsid w:val="00A83E95"/>
    <w:rsid w:val="00A845F0"/>
    <w:rsid w:val="00A856B6"/>
    <w:rsid w:val="00A86E0D"/>
    <w:rsid w:val="00A87514"/>
    <w:rsid w:val="00A87895"/>
    <w:rsid w:val="00A9037C"/>
    <w:rsid w:val="00A90975"/>
    <w:rsid w:val="00A910F5"/>
    <w:rsid w:val="00A91693"/>
    <w:rsid w:val="00A91D4B"/>
    <w:rsid w:val="00A91D97"/>
    <w:rsid w:val="00A91FC8"/>
    <w:rsid w:val="00A9238F"/>
    <w:rsid w:val="00A92438"/>
    <w:rsid w:val="00A9244B"/>
    <w:rsid w:val="00A93450"/>
    <w:rsid w:val="00A9358E"/>
    <w:rsid w:val="00A9413B"/>
    <w:rsid w:val="00A945BD"/>
    <w:rsid w:val="00A94723"/>
    <w:rsid w:val="00A94931"/>
    <w:rsid w:val="00A94FA7"/>
    <w:rsid w:val="00A94FFD"/>
    <w:rsid w:val="00A95CEC"/>
    <w:rsid w:val="00A95ECD"/>
    <w:rsid w:val="00A963AB"/>
    <w:rsid w:val="00A96490"/>
    <w:rsid w:val="00A97846"/>
    <w:rsid w:val="00A97A75"/>
    <w:rsid w:val="00AA0930"/>
    <w:rsid w:val="00AA0F38"/>
    <w:rsid w:val="00AA1D02"/>
    <w:rsid w:val="00AA2239"/>
    <w:rsid w:val="00AA2DAF"/>
    <w:rsid w:val="00AA3127"/>
    <w:rsid w:val="00AA3337"/>
    <w:rsid w:val="00AA396B"/>
    <w:rsid w:val="00AA5382"/>
    <w:rsid w:val="00AA5426"/>
    <w:rsid w:val="00AA567B"/>
    <w:rsid w:val="00AA5CAB"/>
    <w:rsid w:val="00AA71D4"/>
    <w:rsid w:val="00AA7FA1"/>
    <w:rsid w:val="00AB028C"/>
    <w:rsid w:val="00AB06E1"/>
    <w:rsid w:val="00AB0880"/>
    <w:rsid w:val="00AB22FB"/>
    <w:rsid w:val="00AB4359"/>
    <w:rsid w:val="00AB44A4"/>
    <w:rsid w:val="00AB5C0F"/>
    <w:rsid w:val="00AB6BC2"/>
    <w:rsid w:val="00AB7AC1"/>
    <w:rsid w:val="00AC19C2"/>
    <w:rsid w:val="00AC1CDE"/>
    <w:rsid w:val="00AC2057"/>
    <w:rsid w:val="00AC24E5"/>
    <w:rsid w:val="00AC31D8"/>
    <w:rsid w:val="00AC3888"/>
    <w:rsid w:val="00AC3BF1"/>
    <w:rsid w:val="00AC3D51"/>
    <w:rsid w:val="00AC3F79"/>
    <w:rsid w:val="00AC4641"/>
    <w:rsid w:val="00AC4F10"/>
    <w:rsid w:val="00AC54B9"/>
    <w:rsid w:val="00AC58C9"/>
    <w:rsid w:val="00AC5C64"/>
    <w:rsid w:val="00AC5DA5"/>
    <w:rsid w:val="00AC5EFA"/>
    <w:rsid w:val="00AC60F5"/>
    <w:rsid w:val="00AC61B8"/>
    <w:rsid w:val="00AC6A5D"/>
    <w:rsid w:val="00AC6C71"/>
    <w:rsid w:val="00AC6DEC"/>
    <w:rsid w:val="00AC77CC"/>
    <w:rsid w:val="00AC7810"/>
    <w:rsid w:val="00AD0AF9"/>
    <w:rsid w:val="00AD0E02"/>
    <w:rsid w:val="00AD2212"/>
    <w:rsid w:val="00AD263B"/>
    <w:rsid w:val="00AD32BD"/>
    <w:rsid w:val="00AD3753"/>
    <w:rsid w:val="00AD4E18"/>
    <w:rsid w:val="00AD5604"/>
    <w:rsid w:val="00AD5CBD"/>
    <w:rsid w:val="00AD5DB1"/>
    <w:rsid w:val="00AD6A75"/>
    <w:rsid w:val="00AD771D"/>
    <w:rsid w:val="00AD77F0"/>
    <w:rsid w:val="00AE01F3"/>
    <w:rsid w:val="00AE0501"/>
    <w:rsid w:val="00AE0B5B"/>
    <w:rsid w:val="00AE1200"/>
    <w:rsid w:val="00AE122D"/>
    <w:rsid w:val="00AE19A1"/>
    <w:rsid w:val="00AE1BB8"/>
    <w:rsid w:val="00AE20B1"/>
    <w:rsid w:val="00AE222E"/>
    <w:rsid w:val="00AE23D2"/>
    <w:rsid w:val="00AE2487"/>
    <w:rsid w:val="00AE2FB5"/>
    <w:rsid w:val="00AE3360"/>
    <w:rsid w:val="00AE3725"/>
    <w:rsid w:val="00AE3872"/>
    <w:rsid w:val="00AE4458"/>
    <w:rsid w:val="00AE472A"/>
    <w:rsid w:val="00AE50EA"/>
    <w:rsid w:val="00AE5423"/>
    <w:rsid w:val="00AE68C2"/>
    <w:rsid w:val="00AE6AFC"/>
    <w:rsid w:val="00AE6C61"/>
    <w:rsid w:val="00AE6D38"/>
    <w:rsid w:val="00AE7991"/>
    <w:rsid w:val="00AF0A05"/>
    <w:rsid w:val="00AF15CD"/>
    <w:rsid w:val="00AF1CF4"/>
    <w:rsid w:val="00AF1EA8"/>
    <w:rsid w:val="00AF20DB"/>
    <w:rsid w:val="00AF21F9"/>
    <w:rsid w:val="00AF2786"/>
    <w:rsid w:val="00AF27B1"/>
    <w:rsid w:val="00AF3400"/>
    <w:rsid w:val="00AF39DE"/>
    <w:rsid w:val="00AF4194"/>
    <w:rsid w:val="00AF4488"/>
    <w:rsid w:val="00AF451F"/>
    <w:rsid w:val="00AF557D"/>
    <w:rsid w:val="00AF5690"/>
    <w:rsid w:val="00AF56AC"/>
    <w:rsid w:val="00AF626D"/>
    <w:rsid w:val="00AF6659"/>
    <w:rsid w:val="00AF69E1"/>
    <w:rsid w:val="00AF7389"/>
    <w:rsid w:val="00AF7459"/>
    <w:rsid w:val="00AF793B"/>
    <w:rsid w:val="00AF79CD"/>
    <w:rsid w:val="00B0004E"/>
    <w:rsid w:val="00B00245"/>
    <w:rsid w:val="00B00F74"/>
    <w:rsid w:val="00B0115A"/>
    <w:rsid w:val="00B01397"/>
    <w:rsid w:val="00B016F4"/>
    <w:rsid w:val="00B017DD"/>
    <w:rsid w:val="00B01D20"/>
    <w:rsid w:val="00B02074"/>
    <w:rsid w:val="00B029C2"/>
    <w:rsid w:val="00B0304D"/>
    <w:rsid w:val="00B03216"/>
    <w:rsid w:val="00B0389B"/>
    <w:rsid w:val="00B03E11"/>
    <w:rsid w:val="00B042C1"/>
    <w:rsid w:val="00B0469E"/>
    <w:rsid w:val="00B05BD2"/>
    <w:rsid w:val="00B05D55"/>
    <w:rsid w:val="00B06C39"/>
    <w:rsid w:val="00B0770A"/>
    <w:rsid w:val="00B109EA"/>
    <w:rsid w:val="00B10CF6"/>
    <w:rsid w:val="00B11FCD"/>
    <w:rsid w:val="00B120AE"/>
    <w:rsid w:val="00B12717"/>
    <w:rsid w:val="00B12924"/>
    <w:rsid w:val="00B12B1B"/>
    <w:rsid w:val="00B12C7D"/>
    <w:rsid w:val="00B12E0D"/>
    <w:rsid w:val="00B130B4"/>
    <w:rsid w:val="00B1386E"/>
    <w:rsid w:val="00B13FAB"/>
    <w:rsid w:val="00B148F7"/>
    <w:rsid w:val="00B148FA"/>
    <w:rsid w:val="00B158F1"/>
    <w:rsid w:val="00B15CB0"/>
    <w:rsid w:val="00B166A8"/>
    <w:rsid w:val="00B166F1"/>
    <w:rsid w:val="00B16729"/>
    <w:rsid w:val="00B16BCA"/>
    <w:rsid w:val="00B170F2"/>
    <w:rsid w:val="00B17B49"/>
    <w:rsid w:val="00B2035F"/>
    <w:rsid w:val="00B21F8F"/>
    <w:rsid w:val="00B22333"/>
    <w:rsid w:val="00B223BD"/>
    <w:rsid w:val="00B22B69"/>
    <w:rsid w:val="00B23249"/>
    <w:rsid w:val="00B24760"/>
    <w:rsid w:val="00B24B0D"/>
    <w:rsid w:val="00B24FD1"/>
    <w:rsid w:val="00B253B4"/>
    <w:rsid w:val="00B256E1"/>
    <w:rsid w:val="00B26BF3"/>
    <w:rsid w:val="00B31738"/>
    <w:rsid w:val="00B3285D"/>
    <w:rsid w:val="00B333BC"/>
    <w:rsid w:val="00B35593"/>
    <w:rsid w:val="00B35ACE"/>
    <w:rsid w:val="00B36615"/>
    <w:rsid w:val="00B36B66"/>
    <w:rsid w:val="00B37197"/>
    <w:rsid w:val="00B37534"/>
    <w:rsid w:val="00B37BBC"/>
    <w:rsid w:val="00B40B60"/>
    <w:rsid w:val="00B424DE"/>
    <w:rsid w:val="00B42CEC"/>
    <w:rsid w:val="00B434F6"/>
    <w:rsid w:val="00B43A16"/>
    <w:rsid w:val="00B43BF6"/>
    <w:rsid w:val="00B4466D"/>
    <w:rsid w:val="00B45157"/>
    <w:rsid w:val="00B458FF"/>
    <w:rsid w:val="00B46353"/>
    <w:rsid w:val="00B468A5"/>
    <w:rsid w:val="00B4692A"/>
    <w:rsid w:val="00B47166"/>
    <w:rsid w:val="00B51849"/>
    <w:rsid w:val="00B5198E"/>
    <w:rsid w:val="00B51C35"/>
    <w:rsid w:val="00B531CB"/>
    <w:rsid w:val="00B53CD2"/>
    <w:rsid w:val="00B54986"/>
    <w:rsid w:val="00B55045"/>
    <w:rsid w:val="00B55B60"/>
    <w:rsid w:val="00B5724F"/>
    <w:rsid w:val="00B57553"/>
    <w:rsid w:val="00B60009"/>
    <w:rsid w:val="00B611BF"/>
    <w:rsid w:val="00B61263"/>
    <w:rsid w:val="00B61D93"/>
    <w:rsid w:val="00B61EC9"/>
    <w:rsid w:val="00B62218"/>
    <w:rsid w:val="00B6239C"/>
    <w:rsid w:val="00B626FE"/>
    <w:rsid w:val="00B6278B"/>
    <w:rsid w:val="00B62DBE"/>
    <w:rsid w:val="00B63537"/>
    <w:rsid w:val="00B63CCB"/>
    <w:rsid w:val="00B647B2"/>
    <w:rsid w:val="00B6540D"/>
    <w:rsid w:val="00B656F6"/>
    <w:rsid w:val="00B6683E"/>
    <w:rsid w:val="00B66C65"/>
    <w:rsid w:val="00B66DBD"/>
    <w:rsid w:val="00B675EB"/>
    <w:rsid w:val="00B6787A"/>
    <w:rsid w:val="00B67ACB"/>
    <w:rsid w:val="00B67C22"/>
    <w:rsid w:val="00B70610"/>
    <w:rsid w:val="00B70ABA"/>
    <w:rsid w:val="00B70E5E"/>
    <w:rsid w:val="00B715C6"/>
    <w:rsid w:val="00B72A0B"/>
    <w:rsid w:val="00B72BD3"/>
    <w:rsid w:val="00B739FB"/>
    <w:rsid w:val="00B7435F"/>
    <w:rsid w:val="00B74717"/>
    <w:rsid w:val="00B7735F"/>
    <w:rsid w:val="00B7761B"/>
    <w:rsid w:val="00B80329"/>
    <w:rsid w:val="00B815B9"/>
    <w:rsid w:val="00B821CE"/>
    <w:rsid w:val="00B82355"/>
    <w:rsid w:val="00B82B8F"/>
    <w:rsid w:val="00B82F03"/>
    <w:rsid w:val="00B833BA"/>
    <w:rsid w:val="00B83D21"/>
    <w:rsid w:val="00B83D6D"/>
    <w:rsid w:val="00B84BB9"/>
    <w:rsid w:val="00B85F4E"/>
    <w:rsid w:val="00B86DB3"/>
    <w:rsid w:val="00B87734"/>
    <w:rsid w:val="00B9060A"/>
    <w:rsid w:val="00B90F6C"/>
    <w:rsid w:val="00B91139"/>
    <w:rsid w:val="00B915DE"/>
    <w:rsid w:val="00B9169E"/>
    <w:rsid w:val="00B92D10"/>
    <w:rsid w:val="00B9337F"/>
    <w:rsid w:val="00B939E5"/>
    <w:rsid w:val="00B93D74"/>
    <w:rsid w:val="00B951B2"/>
    <w:rsid w:val="00B95C64"/>
    <w:rsid w:val="00B96286"/>
    <w:rsid w:val="00B96894"/>
    <w:rsid w:val="00B96C19"/>
    <w:rsid w:val="00B96E6A"/>
    <w:rsid w:val="00B97444"/>
    <w:rsid w:val="00BA0023"/>
    <w:rsid w:val="00BA0C1F"/>
    <w:rsid w:val="00BA0E88"/>
    <w:rsid w:val="00BA1AA8"/>
    <w:rsid w:val="00BA1CA8"/>
    <w:rsid w:val="00BA27C6"/>
    <w:rsid w:val="00BA2DF2"/>
    <w:rsid w:val="00BA31C3"/>
    <w:rsid w:val="00BA33CC"/>
    <w:rsid w:val="00BA36F5"/>
    <w:rsid w:val="00BA3A1F"/>
    <w:rsid w:val="00BA4002"/>
    <w:rsid w:val="00BA4086"/>
    <w:rsid w:val="00BA4B19"/>
    <w:rsid w:val="00BA4BB6"/>
    <w:rsid w:val="00BA51D4"/>
    <w:rsid w:val="00BA5BD5"/>
    <w:rsid w:val="00BA5F3B"/>
    <w:rsid w:val="00BA7C0C"/>
    <w:rsid w:val="00BB0882"/>
    <w:rsid w:val="00BB099C"/>
    <w:rsid w:val="00BB1207"/>
    <w:rsid w:val="00BB222C"/>
    <w:rsid w:val="00BB23C5"/>
    <w:rsid w:val="00BB2BE7"/>
    <w:rsid w:val="00BB2C5E"/>
    <w:rsid w:val="00BB3407"/>
    <w:rsid w:val="00BB382E"/>
    <w:rsid w:val="00BB3A49"/>
    <w:rsid w:val="00BB3F35"/>
    <w:rsid w:val="00BB40B3"/>
    <w:rsid w:val="00BB43AE"/>
    <w:rsid w:val="00BB4C3C"/>
    <w:rsid w:val="00BB4F60"/>
    <w:rsid w:val="00BB4FF0"/>
    <w:rsid w:val="00BB5A39"/>
    <w:rsid w:val="00BB5EAA"/>
    <w:rsid w:val="00BB5EF1"/>
    <w:rsid w:val="00BB64C1"/>
    <w:rsid w:val="00BB64DC"/>
    <w:rsid w:val="00BB7B6D"/>
    <w:rsid w:val="00BC0088"/>
    <w:rsid w:val="00BC0488"/>
    <w:rsid w:val="00BC0A58"/>
    <w:rsid w:val="00BC0AD9"/>
    <w:rsid w:val="00BC1EBE"/>
    <w:rsid w:val="00BC218F"/>
    <w:rsid w:val="00BC234F"/>
    <w:rsid w:val="00BC2EF3"/>
    <w:rsid w:val="00BC35A7"/>
    <w:rsid w:val="00BC3C56"/>
    <w:rsid w:val="00BC40DB"/>
    <w:rsid w:val="00BC411E"/>
    <w:rsid w:val="00BC4617"/>
    <w:rsid w:val="00BC4890"/>
    <w:rsid w:val="00BC4A87"/>
    <w:rsid w:val="00BC4FB0"/>
    <w:rsid w:val="00BC5DF0"/>
    <w:rsid w:val="00BC6776"/>
    <w:rsid w:val="00BC6BE8"/>
    <w:rsid w:val="00BC6EE7"/>
    <w:rsid w:val="00BC7166"/>
    <w:rsid w:val="00BD013C"/>
    <w:rsid w:val="00BD03F4"/>
    <w:rsid w:val="00BD0445"/>
    <w:rsid w:val="00BD05CF"/>
    <w:rsid w:val="00BD0890"/>
    <w:rsid w:val="00BD1B51"/>
    <w:rsid w:val="00BD1DA4"/>
    <w:rsid w:val="00BD21FA"/>
    <w:rsid w:val="00BD3548"/>
    <w:rsid w:val="00BD54F7"/>
    <w:rsid w:val="00BD5727"/>
    <w:rsid w:val="00BD5957"/>
    <w:rsid w:val="00BD5D02"/>
    <w:rsid w:val="00BD66AC"/>
    <w:rsid w:val="00BD6779"/>
    <w:rsid w:val="00BD67EA"/>
    <w:rsid w:val="00BD7DB0"/>
    <w:rsid w:val="00BE0EE2"/>
    <w:rsid w:val="00BE1EA0"/>
    <w:rsid w:val="00BE305D"/>
    <w:rsid w:val="00BE614D"/>
    <w:rsid w:val="00BE7559"/>
    <w:rsid w:val="00BF048B"/>
    <w:rsid w:val="00BF0D41"/>
    <w:rsid w:val="00BF0F33"/>
    <w:rsid w:val="00BF113F"/>
    <w:rsid w:val="00BF1B2B"/>
    <w:rsid w:val="00BF1EA8"/>
    <w:rsid w:val="00BF1F78"/>
    <w:rsid w:val="00BF21A9"/>
    <w:rsid w:val="00BF3314"/>
    <w:rsid w:val="00BF3449"/>
    <w:rsid w:val="00BF3A9A"/>
    <w:rsid w:val="00BF41CC"/>
    <w:rsid w:val="00BF41DD"/>
    <w:rsid w:val="00BF43B2"/>
    <w:rsid w:val="00BF4586"/>
    <w:rsid w:val="00BF4B58"/>
    <w:rsid w:val="00BF5C5C"/>
    <w:rsid w:val="00BF6F56"/>
    <w:rsid w:val="00BF7920"/>
    <w:rsid w:val="00BF7DD4"/>
    <w:rsid w:val="00C01EE9"/>
    <w:rsid w:val="00C0225F"/>
    <w:rsid w:val="00C02619"/>
    <w:rsid w:val="00C02A91"/>
    <w:rsid w:val="00C02E32"/>
    <w:rsid w:val="00C04244"/>
    <w:rsid w:val="00C049AE"/>
    <w:rsid w:val="00C04D02"/>
    <w:rsid w:val="00C05092"/>
    <w:rsid w:val="00C05619"/>
    <w:rsid w:val="00C060F2"/>
    <w:rsid w:val="00C0635E"/>
    <w:rsid w:val="00C06382"/>
    <w:rsid w:val="00C06D19"/>
    <w:rsid w:val="00C071F4"/>
    <w:rsid w:val="00C07417"/>
    <w:rsid w:val="00C07C8B"/>
    <w:rsid w:val="00C07EC4"/>
    <w:rsid w:val="00C104DF"/>
    <w:rsid w:val="00C1095A"/>
    <w:rsid w:val="00C10A92"/>
    <w:rsid w:val="00C10B2C"/>
    <w:rsid w:val="00C10DBD"/>
    <w:rsid w:val="00C1181A"/>
    <w:rsid w:val="00C12BBD"/>
    <w:rsid w:val="00C12CE8"/>
    <w:rsid w:val="00C12D32"/>
    <w:rsid w:val="00C13921"/>
    <w:rsid w:val="00C13FF9"/>
    <w:rsid w:val="00C14A84"/>
    <w:rsid w:val="00C14C6D"/>
    <w:rsid w:val="00C1553B"/>
    <w:rsid w:val="00C165F5"/>
    <w:rsid w:val="00C16BDE"/>
    <w:rsid w:val="00C174EA"/>
    <w:rsid w:val="00C17F3B"/>
    <w:rsid w:val="00C20B5E"/>
    <w:rsid w:val="00C21D29"/>
    <w:rsid w:val="00C21DBA"/>
    <w:rsid w:val="00C2297B"/>
    <w:rsid w:val="00C22C71"/>
    <w:rsid w:val="00C23198"/>
    <w:rsid w:val="00C2394A"/>
    <w:rsid w:val="00C23ACD"/>
    <w:rsid w:val="00C23D4D"/>
    <w:rsid w:val="00C2479C"/>
    <w:rsid w:val="00C24C67"/>
    <w:rsid w:val="00C24E8C"/>
    <w:rsid w:val="00C258FD"/>
    <w:rsid w:val="00C269D1"/>
    <w:rsid w:val="00C27820"/>
    <w:rsid w:val="00C278D2"/>
    <w:rsid w:val="00C27BBF"/>
    <w:rsid w:val="00C300AC"/>
    <w:rsid w:val="00C30766"/>
    <w:rsid w:val="00C30C20"/>
    <w:rsid w:val="00C31232"/>
    <w:rsid w:val="00C31592"/>
    <w:rsid w:val="00C31B77"/>
    <w:rsid w:val="00C31BF6"/>
    <w:rsid w:val="00C32132"/>
    <w:rsid w:val="00C32485"/>
    <w:rsid w:val="00C32B6A"/>
    <w:rsid w:val="00C32B7A"/>
    <w:rsid w:val="00C33077"/>
    <w:rsid w:val="00C3347D"/>
    <w:rsid w:val="00C34361"/>
    <w:rsid w:val="00C34ECD"/>
    <w:rsid w:val="00C358F4"/>
    <w:rsid w:val="00C3595E"/>
    <w:rsid w:val="00C36926"/>
    <w:rsid w:val="00C36C45"/>
    <w:rsid w:val="00C36FEA"/>
    <w:rsid w:val="00C40B82"/>
    <w:rsid w:val="00C41017"/>
    <w:rsid w:val="00C4123B"/>
    <w:rsid w:val="00C414BF"/>
    <w:rsid w:val="00C41BCA"/>
    <w:rsid w:val="00C41EC8"/>
    <w:rsid w:val="00C421FF"/>
    <w:rsid w:val="00C42EC9"/>
    <w:rsid w:val="00C44483"/>
    <w:rsid w:val="00C45450"/>
    <w:rsid w:val="00C458DF"/>
    <w:rsid w:val="00C45945"/>
    <w:rsid w:val="00C4674F"/>
    <w:rsid w:val="00C468D8"/>
    <w:rsid w:val="00C5005E"/>
    <w:rsid w:val="00C5018E"/>
    <w:rsid w:val="00C50733"/>
    <w:rsid w:val="00C52033"/>
    <w:rsid w:val="00C528EF"/>
    <w:rsid w:val="00C52D68"/>
    <w:rsid w:val="00C53073"/>
    <w:rsid w:val="00C533AA"/>
    <w:rsid w:val="00C536D0"/>
    <w:rsid w:val="00C53762"/>
    <w:rsid w:val="00C5423D"/>
    <w:rsid w:val="00C542EB"/>
    <w:rsid w:val="00C54F3A"/>
    <w:rsid w:val="00C5581D"/>
    <w:rsid w:val="00C55BB5"/>
    <w:rsid w:val="00C56B43"/>
    <w:rsid w:val="00C56F05"/>
    <w:rsid w:val="00C57DDF"/>
    <w:rsid w:val="00C6009B"/>
    <w:rsid w:val="00C600D3"/>
    <w:rsid w:val="00C60103"/>
    <w:rsid w:val="00C604B8"/>
    <w:rsid w:val="00C61E8B"/>
    <w:rsid w:val="00C61FE4"/>
    <w:rsid w:val="00C62933"/>
    <w:rsid w:val="00C6297D"/>
    <w:rsid w:val="00C6316E"/>
    <w:rsid w:val="00C63A10"/>
    <w:rsid w:val="00C63C93"/>
    <w:rsid w:val="00C640B9"/>
    <w:rsid w:val="00C64606"/>
    <w:rsid w:val="00C64656"/>
    <w:rsid w:val="00C648A0"/>
    <w:rsid w:val="00C64EB5"/>
    <w:rsid w:val="00C65338"/>
    <w:rsid w:val="00C65C19"/>
    <w:rsid w:val="00C65C33"/>
    <w:rsid w:val="00C66D16"/>
    <w:rsid w:val="00C66DEC"/>
    <w:rsid w:val="00C67583"/>
    <w:rsid w:val="00C6763A"/>
    <w:rsid w:val="00C67FE2"/>
    <w:rsid w:val="00C70758"/>
    <w:rsid w:val="00C7098D"/>
    <w:rsid w:val="00C715CF"/>
    <w:rsid w:val="00C716DC"/>
    <w:rsid w:val="00C72377"/>
    <w:rsid w:val="00C72AAC"/>
    <w:rsid w:val="00C72DA0"/>
    <w:rsid w:val="00C73377"/>
    <w:rsid w:val="00C73918"/>
    <w:rsid w:val="00C7404E"/>
    <w:rsid w:val="00C740A3"/>
    <w:rsid w:val="00C756F7"/>
    <w:rsid w:val="00C762BE"/>
    <w:rsid w:val="00C76DD9"/>
    <w:rsid w:val="00C76EC7"/>
    <w:rsid w:val="00C76EFE"/>
    <w:rsid w:val="00C77CA1"/>
    <w:rsid w:val="00C80253"/>
    <w:rsid w:val="00C809E3"/>
    <w:rsid w:val="00C815CF"/>
    <w:rsid w:val="00C81A97"/>
    <w:rsid w:val="00C81F49"/>
    <w:rsid w:val="00C82042"/>
    <w:rsid w:val="00C82FC8"/>
    <w:rsid w:val="00C835EC"/>
    <w:rsid w:val="00C840CC"/>
    <w:rsid w:val="00C843F4"/>
    <w:rsid w:val="00C8477E"/>
    <w:rsid w:val="00C8485B"/>
    <w:rsid w:val="00C85173"/>
    <w:rsid w:val="00C85983"/>
    <w:rsid w:val="00C86047"/>
    <w:rsid w:val="00C86263"/>
    <w:rsid w:val="00C8634F"/>
    <w:rsid w:val="00C8643A"/>
    <w:rsid w:val="00C86989"/>
    <w:rsid w:val="00C86BF2"/>
    <w:rsid w:val="00C86E84"/>
    <w:rsid w:val="00C8772E"/>
    <w:rsid w:val="00C90309"/>
    <w:rsid w:val="00C913BE"/>
    <w:rsid w:val="00C91A3C"/>
    <w:rsid w:val="00C926D9"/>
    <w:rsid w:val="00C93621"/>
    <w:rsid w:val="00C937CD"/>
    <w:rsid w:val="00C93B7F"/>
    <w:rsid w:val="00C95541"/>
    <w:rsid w:val="00C96642"/>
    <w:rsid w:val="00C96DD9"/>
    <w:rsid w:val="00C9766B"/>
    <w:rsid w:val="00C97CA5"/>
    <w:rsid w:val="00CA0400"/>
    <w:rsid w:val="00CA073E"/>
    <w:rsid w:val="00CA07B2"/>
    <w:rsid w:val="00CA0A3C"/>
    <w:rsid w:val="00CA1A84"/>
    <w:rsid w:val="00CA2589"/>
    <w:rsid w:val="00CA2856"/>
    <w:rsid w:val="00CA3850"/>
    <w:rsid w:val="00CA5834"/>
    <w:rsid w:val="00CA59E6"/>
    <w:rsid w:val="00CA5B78"/>
    <w:rsid w:val="00CA61C4"/>
    <w:rsid w:val="00CA6711"/>
    <w:rsid w:val="00CA6ED5"/>
    <w:rsid w:val="00CA775B"/>
    <w:rsid w:val="00CB088C"/>
    <w:rsid w:val="00CB0896"/>
    <w:rsid w:val="00CB08E3"/>
    <w:rsid w:val="00CB0C8B"/>
    <w:rsid w:val="00CB0F69"/>
    <w:rsid w:val="00CB1DAB"/>
    <w:rsid w:val="00CB1DE5"/>
    <w:rsid w:val="00CB2437"/>
    <w:rsid w:val="00CB2F2C"/>
    <w:rsid w:val="00CB3575"/>
    <w:rsid w:val="00CB3FC6"/>
    <w:rsid w:val="00CB418C"/>
    <w:rsid w:val="00CB423E"/>
    <w:rsid w:val="00CB5110"/>
    <w:rsid w:val="00CB51DB"/>
    <w:rsid w:val="00CB5839"/>
    <w:rsid w:val="00CB6065"/>
    <w:rsid w:val="00CB6109"/>
    <w:rsid w:val="00CB6708"/>
    <w:rsid w:val="00CB6811"/>
    <w:rsid w:val="00CB6962"/>
    <w:rsid w:val="00CB77F7"/>
    <w:rsid w:val="00CB7807"/>
    <w:rsid w:val="00CB7E75"/>
    <w:rsid w:val="00CB7E82"/>
    <w:rsid w:val="00CC0501"/>
    <w:rsid w:val="00CC095B"/>
    <w:rsid w:val="00CC0BD5"/>
    <w:rsid w:val="00CC0DB3"/>
    <w:rsid w:val="00CC332E"/>
    <w:rsid w:val="00CC38F0"/>
    <w:rsid w:val="00CC405F"/>
    <w:rsid w:val="00CC5019"/>
    <w:rsid w:val="00CC5823"/>
    <w:rsid w:val="00CC5D80"/>
    <w:rsid w:val="00CC66EC"/>
    <w:rsid w:val="00CC6766"/>
    <w:rsid w:val="00CC6982"/>
    <w:rsid w:val="00CC6CBD"/>
    <w:rsid w:val="00CC715D"/>
    <w:rsid w:val="00CC74CF"/>
    <w:rsid w:val="00CC7A91"/>
    <w:rsid w:val="00CD0667"/>
    <w:rsid w:val="00CD0F19"/>
    <w:rsid w:val="00CD1F76"/>
    <w:rsid w:val="00CD20C1"/>
    <w:rsid w:val="00CD22A3"/>
    <w:rsid w:val="00CD25DC"/>
    <w:rsid w:val="00CD29B9"/>
    <w:rsid w:val="00CD3447"/>
    <w:rsid w:val="00CD3BD2"/>
    <w:rsid w:val="00CD440A"/>
    <w:rsid w:val="00CD4C0F"/>
    <w:rsid w:val="00CD5780"/>
    <w:rsid w:val="00CD5DED"/>
    <w:rsid w:val="00CD5F76"/>
    <w:rsid w:val="00CD617B"/>
    <w:rsid w:val="00CD6246"/>
    <w:rsid w:val="00CD67F2"/>
    <w:rsid w:val="00CD6B7A"/>
    <w:rsid w:val="00CD7039"/>
    <w:rsid w:val="00CD7214"/>
    <w:rsid w:val="00CD7887"/>
    <w:rsid w:val="00CD7B7E"/>
    <w:rsid w:val="00CD7B8C"/>
    <w:rsid w:val="00CD7DFD"/>
    <w:rsid w:val="00CE082B"/>
    <w:rsid w:val="00CE08D9"/>
    <w:rsid w:val="00CE0A8B"/>
    <w:rsid w:val="00CE243F"/>
    <w:rsid w:val="00CE2B18"/>
    <w:rsid w:val="00CE30A7"/>
    <w:rsid w:val="00CE3776"/>
    <w:rsid w:val="00CE38AA"/>
    <w:rsid w:val="00CE3D64"/>
    <w:rsid w:val="00CE3DF7"/>
    <w:rsid w:val="00CE43FA"/>
    <w:rsid w:val="00CE440D"/>
    <w:rsid w:val="00CE554A"/>
    <w:rsid w:val="00CE59CD"/>
    <w:rsid w:val="00CE5F4A"/>
    <w:rsid w:val="00CE63CE"/>
    <w:rsid w:val="00CE7577"/>
    <w:rsid w:val="00CE77F4"/>
    <w:rsid w:val="00CE77F8"/>
    <w:rsid w:val="00CF0CE5"/>
    <w:rsid w:val="00CF273E"/>
    <w:rsid w:val="00CF320E"/>
    <w:rsid w:val="00CF3D88"/>
    <w:rsid w:val="00CF4F2F"/>
    <w:rsid w:val="00CF533B"/>
    <w:rsid w:val="00CF565F"/>
    <w:rsid w:val="00CF573E"/>
    <w:rsid w:val="00CF66A1"/>
    <w:rsid w:val="00CF7B8C"/>
    <w:rsid w:val="00D004F9"/>
    <w:rsid w:val="00D00D2A"/>
    <w:rsid w:val="00D00D6E"/>
    <w:rsid w:val="00D00EAD"/>
    <w:rsid w:val="00D01253"/>
    <w:rsid w:val="00D012E2"/>
    <w:rsid w:val="00D0147E"/>
    <w:rsid w:val="00D01AC6"/>
    <w:rsid w:val="00D01C0F"/>
    <w:rsid w:val="00D01F3C"/>
    <w:rsid w:val="00D029DF"/>
    <w:rsid w:val="00D02CAF"/>
    <w:rsid w:val="00D02F75"/>
    <w:rsid w:val="00D03648"/>
    <w:rsid w:val="00D04366"/>
    <w:rsid w:val="00D0446D"/>
    <w:rsid w:val="00D04AA6"/>
    <w:rsid w:val="00D04C9F"/>
    <w:rsid w:val="00D0541D"/>
    <w:rsid w:val="00D055BC"/>
    <w:rsid w:val="00D05763"/>
    <w:rsid w:val="00D05D63"/>
    <w:rsid w:val="00D06440"/>
    <w:rsid w:val="00D0698B"/>
    <w:rsid w:val="00D06CAA"/>
    <w:rsid w:val="00D06CB5"/>
    <w:rsid w:val="00D076CC"/>
    <w:rsid w:val="00D07B20"/>
    <w:rsid w:val="00D07C9B"/>
    <w:rsid w:val="00D07E88"/>
    <w:rsid w:val="00D1072B"/>
    <w:rsid w:val="00D114B4"/>
    <w:rsid w:val="00D11B86"/>
    <w:rsid w:val="00D11BFC"/>
    <w:rsid w:val="00D124B9"/>
    <w:rsid w:val="00D1253C"/>
    <w:rsid w:val="00D12591"/>
    <w:rsid w:val="00D1259F"/>
    <w:rsid w:val="00D13B0C"/>
    <w:rsid w:val="00D1401A"/>
    <w:rsid w:val="00D14DED"/>
    <w:rsid w:val="00D14FDE"/>
    <w:rsid w:val="00D151B4"/>
    <w:rsid w:val="00D151FD"/>
    <w:rsid w:val="00D15361"/>
    <w:rsid w:val="00D16124"/>
    <w:rsid w:val="00D16210"/>
    <w:rsid w:val="00D16E05"/>
    <w:rsid w:val="00D17D0D"/>
    <w:rsid w:val="00D2063E"/>
    <w:rsid w:val="00D20A01"/>
    <w:rsid w:val="00D213F2"/>
    <w:rsid w:val="00D21BE9"/>
    <w:rsid w:val="00D22938"/>
    <w:rsid w:val="00D22E3D"/>
    <w:rsid w:val="00D230F8"/>
    <w:rsid w:val="00D237A6"/>
    <w:rsid w:val="00D23DD2"/>
    <w:rsid w:val="00D24F84"/>
    <w:rsid w:val="00D24FA4"/>
    <w:rsid w:val="00D2592A"/>
    <w:rsid w:val="00D259B8"/>
    <w:rsid w:val="00D26ED5"/>
    <w:rsid w:val="00D2707F"/>
    <w:rsid w:val="00D27746"/>
    <w:rsid w:val="00D303A9"/>
    <w:rsid w:val="00D3052C"/>
    <w:rsid w:val="00D308B8"/>
    <w:rsid w:val="00D3118F"/>
    <w:rsid w:val="00D31662"/>
    <w:rsid w:val="00D318E2"/>
    <w:rsid w:val="00D31970"/>
    <w:rsid w:val="00D31DD0"/>
    <w:rsid w:val="00D3212E"/>
    <w:rsid w:val="00D32542"/>
    <w:rsid w:val="00D33C98"/>
    <w:rsid w:val="00D35463"/>
    <w:rsid w:val="00D35817"/>
    <w:rsid w:val="00D35857"/>
    <w:rsid w:val="00D35906"/>
    <w:rsid w:val="00D35C6A"/>
    <w:rsid w:val="00D35FC7"/>
    <w:rsid w:val="00D361EB"/>
    <w:rsid w:val="00D37ACD"/>
    <w:rsid w:val="00D41021"/>
    <w:rsid w:val="00D410D6"/>
    <w:rsid w:val="00D41653"/>
    <w:rsid w:val="00D41F01"/>
    <w:rsid w:val="00D425A5"/>
    <w:rsid w:val="00D42804"/>
    <w:rsid w:val="00D440EF"/>
    <w:rsid w:val="00D44286"/>
    <w:rsid w:val="00D44C20"/>
    <w:rsid w:val="00D4505A"/>
    <w:rsid w:val="00D46D4F"/>
    <w:rsid w:val="00D47091"/>
    <w:rsid w:val="00D47881"/>
    <w:rsid w:val="00D51249"/>
    <w:rsid w:val="00D5165C"/>
    <w:rsid w:val="00D52114"/>
    <w:rsid w:val="00D52435"/>
    <w:rsid w:val="00D526FA"/>
    <w:rsid w:val="00D52952"/>
    <w:rsid w:val="00D534AC"/>
    <w:rsid w:val="00D536CD"/>
    <w:rsid w:val="00D539D8"/>
    <w:rsid w:val="00D53A98"/>
    <w:rsid w:val="00D53CFE"/>
    <w:rsid w:val="00D545B5"/>
    <w:rsid w:val="00D5461F"/>
    <w:rsid w:val="00D55A25"/>
    <w:rsid w:val="00D56A3E"/>
    <w:rsid w:val="00D5731D"/>
    <w:rsid w:val="00D57409"/>
    <w:rsid w:val="00D600B2"/>
    <w:rsid w:val="00D6021B"/>
    <w:rsid w:val="00D6025D"/>
    <w:rsid w:val="00D610A6"/>
    <w:rsid w:val="00D61829"/>
    <w:rsid w:val="00D61AF7"/>
    <w:rsid w:val="00D6224A"/>
    <w:rsid w:val="00D629C9"/>
    <w:rsid w:val="00D6351E"/>
    <w:rsid w:val="00D64046"/>
    <w:rsid w:val="00D6454D"/>
    <w:rsid w:val="00D6457E"/>
    <w:rsid w:val="00D669A0"/>
    <w:rsid w:val="00D66D32"/>
    <w:rsid w:val="00D6783C"/>
    <w:rsid w:val="00D701A4"/>
    <w:rsid w:val="00D70CF3"/>
    <w:rsid w:val="00D70D8A"/>
    <w:rsid w:val="00D719B3"/>
    <w:rsid w:val="00D71B92"/>
    <w:rsid w:val="00D71BE0"/>
    <w:rsid w:val="00D729A6"/>
    <w:rsid w:val="00D72A41"/>
    <w:rsid w:val="00D72DD9"/>
    <w:rsid w:val="00D7332E"/>
    <w:rsid w:val="00D738D5"/>
    <w:rsid w:val="00D74B0E"/>
    <w:rsid w:val="00D74D8F"/>
    <w:rsid w:val="00D74E26"/>
    <w:rsid w:val="00D7625B"/>
    <w:rsid w:val="00D763A0"/>
    <w:rsid w:val="00D76464"/>
    <w:rsid w:val="00D773D7"/>
    <w:rsid w:val="00D773D9"/>
    <w:rsid w:val="00D77AEC"/>
    <w:rsid w:val="00D80127"/>
    <w:rsid w:val="00D80E2B"/>
    <w:rsid w:val="00D81126"/>
    <w:rsid w:val="00D81340"/>
    <w:rsid w:val="00D82877"/>
    <w:rsid w:val="00D82F4C"/>
    <w:rsid w:val="00D82F5E"/>
    <w:rsid w:val="00D83301"/>
    <w:rsid w:val="00D83DB4"/>
    <w:rsid w:val="00D850AB"/>
    <w:rsid w:val="00D8514E"/>
    <w:rsid w:val="00D85EE9"/>
    <w:rsid w:val="00D87274"/>
    <w:rsid w:val="00D905A8"/>
    <w:rsid w:val="00D910CB"/>
    <w:rsid w:val="00D92324"/>
    <w:rsid w:val="00D9272B"/>
    <w:rsid w:val="00D933BC"/>
    <w:rsid w:val="00D93684"/>
    <w:rsid w:val="00D93A21"/>
    <w:rsid w:val="00D94D31"/>
    <w:rsid w:val="00D953F2"/>
    <w:rsid w:val="00D95806"/>
    <w:rsid w:val="00D966AC"/>
    <w:rsid w:val="00D9729C"/>
    <w:rsid w:val="00D9735A"/>
    <w:rsid w:val="00D97C6F"/>
    <w:rsid w:val="00DA067B"/>
    <w:rsid w:val="00DA090E"/>
    <w:rsid w:val="00DA0D55"/>
    <w:rsid w:val="00DA1043"/>
    <w:rsid w:val="00DA14EB"/>
    <w:rsid w:val="00DA1A97"/>
    <w:rsid w:val="00DA2095"/>
    <w:rsid w:val="00DA2555"/>
    <w:rsid w:val="00DA35F3"/>
    <w:rsid w:val="00DA3CAA"/>
    <w:rsid w:val="00DA40F7"/>
    <w:rsid w:val="00DA584B"/>
    <w:rsid w:val="00DA5B4F"/>
    <w:rsid w:val="00DA629F"/>
    <w:rsid w:val="00DA6CC6"/>
    <w:rsid w:val="00DB02E9"/>
    <w:rsid w:val="00DB0CC1"/>
    <w:rsid w:val="00DB1F7A"/>
    <w:rsid w:val="00DB2ADD"/>
    <w:rsid w:val="00DB2CD8"/>
    <w:rsid w:val="00DB342C"/>
    <w:rsid w:val="00DB3816"/>
    <w:rsid w:val="00DB3A05"/>
    <w:rsid w:val="00DB3B44"/>
    <w:rsid w:val="00DB3BAD"/>
    <w:rsid w:val="00DB3C4E"/>
    <w:rsid w:val="00DB3C6F"/>
    <w:rsid w:val="00DB51A3"/>
    <w:rsid w:val="00DB5250"/>
    <w:rsid w:val="00DB58BB"/>
    <w:rsid w:val="00DC1065"/>
    <w:rsid w:val="00DC1B5F"/>
    <w:rsid w:val="00DC1B66"/>
    <w:rsid w:val="00DC1D94"/>
    <w:rsid w:val="00DC2204"/>
    <w:rsid w:val="00DC285E"/>
    <w:rsid w:val="00DC3199"/>
    <w:rsid w:val="00DC345C"/>
    <w:rsid w:val="00DC3481"/>
    <w:rsid w:val="00DC3BCF"/>
    <w:rsid w:val="00DC42B7"/>
    <w:rsid w:val="00DC4953"/>
    <w:rsid w:val="00DC4D97"/>
    <w:rsid w:val="00DC53BB"/>
    <w:rsid w:val="00DC54BA"/>
    <w:rsid w:val="00DC56C8"/>
    <w:rsid w:val="00DC6B87"/>
    <w:rsid w:val="00DC74E4"/>
    <w:rsid w:val="00DC7C98"/>
    <w:rsid w:val="00DD0AFB"/>
    <w:rsid w:val="00DD136F"/>
    <w:rsid w:val="00DD154C"/>
    <w:rsid w:val="00DD1E91"/>
    <w:rsid w:val="00DD2170"/>
    <w:rsid w:val="00DD3763"/>
    <w:rsid w:val="00DD39BC"/>
    <w:rsid w:val="00DD4FF4"/>
    <w:rsid w:val="00DD58C9"/>
    <w:rsid w:val="00DD5966"/>
    <w:rsid w:val="00DD64F1"/>
    <w:rsid w:val="00DD6A20"/>
    <w:rsid w:val="00DD6CFA"/>
    <w:rsid w:val="00DD6D1C"/>
    <w:rsid w:val="00DD76E4"/>
    <w:rsid w:val="00DE0486"/>
    <w:rsid w:val="00DE1A6A"/>
    <w:rsid w:val="00DE1DF2"/>
    <w:rsid w:val="00DE2544"/>
    <w:rsid w:val="00DE2779"/>
    <w:rsid w:val="00DE29C6"/>
    <w:rsid w:val="00DE2BA7"/>
    <w:rsid w:val="00DE38DB"/>
    <w:rsid w:val="00DE3AA6"/>
    <w:rsid w:val="00DE3AF5"/>
    <w:rsid w:val="00DE3CEF"/>
    <w:rsid w:val="00DE4A9A"/>
    <w:rsid w:val="00DE6077"/>
    <w:rsid w:val="00DE6591"/>
    <w:rsid w:val="00DE6D94"/>
    <w:rsid w:val="00DE7231"/>
    <w:rsid w:val="00DE7708"/>
    <w:rsid w:val="00DE792B"/>
    <w:rsid w:val="00DF00C3"/>
    <w:rsid w:val="00DF0B7F"/>
    <w:rsid w:val="00DF1869"/>
    <w:rsid w:val="00DF2625"/>
    <w:rsid w:val="00DF31D9"/>
    <w:rsid w:val="00DF32FE"/>
    <w:rsid w:val="00DF3BAB"/>
    <w:rsid w:val="00DF4441"/>
    <w:rsid w:val="00DF455A"/>
    <w:rsid w:val="00DF477F"/>
    <w:rsid w:val="00DF481D"/>
    <w:rsid w:val="00DF52EC"/>
    <w:rsid w:val="00DF61B0"/>
    <w:rsid w:val="00DF6507"/>
    <w:rsid w:val="00DF7986"/>
    <w:rsid w:val="00DF7A05"/>
    <w:rsid w:val="00DF7DF4"/>
    <w:rsid w:val="00DF7F8B"/>
    <w:rsid w:val="00E01002"/>
    <w:rsid w:val="00E016D2"/>
    <w:rsid w:val="00E01BC2"/>
    <w:rsid w:val="00E0203E"/>
    <w:rsid w:val="00E02BD5"/>
    <w:rsid w:val="00E0380E"/>
    <w:rsid w:val="00E03AEA"/>
    <w:rsid w:val="00E04D80"/>
    <w:rsid w:val="00E04FC4"/>
    <w:rsid w:val="00E05251"/>
    <w:rsid w:val="00E05272"/>
    <w:rsid w:val="00E05B77"/>
    <w:rsid w:val="00E0638B"/>
    <w:rsid w:val="00E06826"/>
    <w:rsid w:val="00E10211"/>
    <w:rsid w:val="00E10349"/>
    <w:rsid w:val="00E10D8B"/>
    <w:rsid w:val="00E10DE0"/>
    <w:rsid w:val="00E1170D"/>
    <w:rsid w:val="00E119E3"/>
    <w:rsid w:val="00E125CC"/>
    <w:rsid w:val="00E12A84"/>
    <w:rsid w:val="00E13131"/>
    <w:rsid w:val="00E13875"/>
    <w:rsid w:val="00E140B2"/>
    <w:rsid w:val="00E142AC"/>
    <w:rsid w:val="00E14E62"/>
    <w:rsid w:val="00E159EC"/>
    <w:rsid w:val="00E15A05"/>
    <w:rsid w:val="00E16027"/>
    <w:rsid w:val="00E160E8"/>
    <w:rsid w:val="00E165D3"/>
    <w:rsid w:val="00E16D02"/>
    <w:rsid w:val="00E1781D"/>
    <w:rsid w:val="00E1782E"/>
    <w:rsid w:val="00E17E70"/>
    <w:rsid w:val="00E2020C"/>
    <w:rsid w:val="00E2026D"/>
    <w:rsid w:val="00E2067E"/>
    <w:rsid w:val="00E21D17"/>
    <w:rsid w:val="00E2293D"/>
    <w:rsid w:val="00E23315"/>
    <w:rsid w:val="00E237F6"/>
    <w:rsid w:val="00E246C4"/>
    <w:rsid w:val="00E25D17"/>
    <w:rsid w:val="00E267B5"/>
    <w:rsid w:val="00E267BE"/>
    <w:rsid w:val="00E268FC"/>
    <w:rsid w:val="00E26979"/>
    <w:rsid w:val="00E270D8"/>
    <w:rsid w:val="00E302FB"/>
    <w:rsid w:val="00E30765"/>
    <w:rsid w:val="00E308A9"/>
    <w:rsid w:val="00E309CB"/>
    <w:rsid w:val="00E309FF"/>
    <w:rsid w:val="00E30C49"/>
    <w:rsid w:val="00E320CC"/>
    <w:rsid w:val="00E32323"/>
    <w:rsid w:val="00E32681"/>
    <w:rsid w:val="00E32928"/>
    <w:rsid w:val="00E32A7A"/>
    <w:rsid w:val="00E338EE"/>
    <w:rsid w:val="00E345E6"/>
    <w:rsid w:val="00E34BA6"/>
    <w:rsid w:val="00E34BC0"/>
    <w:rsid w:val="00E35911"/>
    <w:rsid w:val="00E35BD6"/>
    <w:rsid w:val="00E35D3C"/>
    <w:rsid w:val="00E362F7"/>
    <w:rsid w:val="00E365E9"/>
    <w:rsid w:val="00E36FE3"/>
    <w:rsid w:val="00E372DD"/>
    <w:rsid w:val="00E37AC3"/>
    <w:rsid w:val="00E37B4B"/>
    <w:rsid w:val="00E37ED2"/>
    <w:rsid w:val="00E4089B"/>
    <w:rsid w:val="00E408DB"/>
    <w:rsid w:val="00E40A2F"/>
    <w:rsid w:val="00E410A7"/>
    <w:rsid w:val="00E4124C"/>
    <w:rsid w:val="00E41916"/>
    <w:rsid w:val="00E41C6C"/>
    <w:rsid w:val="00E42954"/>
    <w:rsid w:val="00E4372B"/>
    <w:rsid w:val="00E43738"/>
    <w:rsid w:val="00E4381B"/>
    <w:rsid w:val="00E4457D"/>
    <w:rsid w:val="00E4526C"/>
    <w:rsid w:val="00E47379"/>
    <w:rsid w:val="00E47AB3"/>
    <w:rsid w:val="00E522EE"/>
    <w:rsid w:val="00E52373"/>
    <w:rsid w:val="00E527A7"/>
    <w:rsid w:val="00E529CD"/>
    <w:rsid w:val="00E52A9F"/>
    <w:rsid w:val="00E53806"/>
    <w:rsid w:val="00E547D2"/>
    <w:rsid w:val="00E54CFE"/>
    <w:rsid w:val="00E555B8"/>
    <w:rsid w:val="00E556DD"/>
    <w:rsid w:val="00E558A3"/>
    <w:rsid w:val="00E563C3"/>
    <w:rsid w:val="00E57144"/>
    <w:rsid w:val="00E57B8D"/>
    <w:rsid w:val="00E6125E"/>
    <w:rsid w:val="00E6185D"/>
    <w:rsid w:val="00E61EDB"/>
    <w:rsid w:val="00E61F1B"/>
    <w:rsid w:val="00E62889"/>
    <w:rsid w:val="00E63708"/>
    <w:rsid w:val="00E639A8"/>
    <w:rsid w:val="00E64105"/>
    <w:rsid w:val="00E6425E"/>
    <w:rsid w:val="00E64B84"/>
    <w:rsid w:val="00E65C42"/>
    <w:rsid w:val="00E65FD7"/>
    <w:rsid w:val="00E66330"/>
    <w:rsid w:val="00E665C0"/>
    <w:rsid w:val="00E6692C"/>
    <w:rsid w:val="00E705C6"/>
    <w:rsid w:val="00E70DCB"/>
    <w:rsid w:val="00E71057"/>
    <w:rsid w:val="00E7116B"/>
    <w:rsid w:val="00E71589"/>
    <w:rsid w:val="00E71B62"/>
    <w:rsid w:val="00E728D3"/>
    <w:rsid w:val="00E72FE1"/>
    <w:rsid w:val="00E7403E"/>
    <w:rsid w:val="00E74820"/>
    <w:rsid w:val="00E74EC5"/>
    <w:rsid w:val="00E7526E"/>
    <w:rsid w:val="00E752AD"/>
    <w:rsid w:val="00E754E8"/>
    <w:rsid w:val="00E7593C"/>
    <w:rsid w:val="00E75EC5"/>
    <w:rsid w:val="00E77101"/>
    <w:rsid w:val="00E776E4"/>
    <w:rsid w:val="00E77D98"/>
    <w:rsid w:val="00E80237"/>
    <w:rsid w:val="00E80714"/>
    <w:rsid w:val="00E80995"/>
    <w:rsid w:val="00E810E8"/>
    <w:rsid w:val="00E817E4"/>
    <w:rsid w:val="00E81CCF"/>
    <w:rsid w:val="00E820B8"/>
    <w:rsid w:val="00E8224E"/>
    <w:rsid w:val="00E8273E"/>
    <w:rsid w:val="00E82CC3"/>
    <w:rsid w:val="00E82F9D"/>
    <w:rsid w:val="00E8347A"/>
    <w:rsid w:val="00E838C9"/>
    <w:rsid w:val="00E83D8D"/>
    <w:rsid w:val="00E840B3"/>
    <w:rsid w:val="00E84536"/>
    <w:rsid w:val="00E85663"/>
    <w:rsid w:val="00E86041"/>
    <w:rsid w:val="00E87085"/>
    <w:rsid w:val="00E87C66"/>
    <w:rsid w:val="00E87E9B"/>
    <w:rsid w:val="00E90C78"/>
    <w:rsid w:val="00E90C8E"/>
    <w:rsid w:val="00E912F2"/>
    <w:rsid w:val="00E91F3E"/>
    <w:rsid w:val="00E92A28"/>
    <w:rsid w:val="00E92E7A"/>
    <w:rsid w:val="00E9326F"/>
    <w:rsid w:val="00E93845"/>
    <w:rsid w:val="00E93F74"/>
    <w:rsid w:val="00E946B3"/>
    <w:rsid w:val="00E95747"/>
    <w:rsid w:val="00E9591B"/>
    <w:rsid w:val="00E95B04"/>
    <w:rsid w:val="00E96050"/>
    <w:rsid w:val="00E96BE3"/>
    <w:rsid w:val="00E96F14"/>
    <w:rsid w:val="00E97DCD"/>
    <w:rsid w:val="00EA09BD"/>
    <w:rsid w:val="00EA1CBE"/>
    <w:rsid w:val="00EA1D47"/>
    <w:rsid w:val="00EA203C"/>
    <w:rsid w:val="00EA227D"/>
    <w:rsid w:val="00EA2ADE"/>
    <w:rsid w:val="00EA2D55"/>
    <w:rsid w:val="00EA2DE8"/>
    <w:rsid w:val="00EA32B5"/>
    <w:rsid w:val="00EA361B"/>
    <w:rsid w:val="00EA5767"/>
    <w:rsid w:val="00EA58A8"/>
    <w:rsid w:val="00EA5E45"/>
    <w:rsid w:val="00EA634E"/>
    <w:rsid w:val="00EA6A4D"/>
    <w:rsid w:val="00EA6BF2"/>
    <w:rsid w:val="00EA72CE"/>
    <w:rsid w:val="00EA75D0"/>
    <w:rsid w:val="00EA760D"/>
    <w:rsid w:val="00EA7961"/>
    <w:rsid w:val="00EB17E7"/>
    <w:rsid w:val="00EB1D62"/>
    <w:rsid w:val="00EB23E6"/>
    <w:rsid w:val="00EB30F0"/>
    <w:rsid w:val="00EB30F1"/>
    <w:rsid w:val="00EB49D5"/>
    <w:rsid w:val="00EB4E5F"/>
    <w:rsid w:val="00EB5823"/>
    <w:rsid w:val="00EB6A7D"/>
    <w:rsid w:val="00EB6D5B"/>
    <w:rsid w:val="00EB7155"/>
    <w:rsid w:val="00EC10D2"/>
    <w:rsid w:val="00EC19E2"/>
    <w:rsid w:val="00EC1EB9"/>
    <w:rsid w:val="00EC21FE"/>
    <w:rsid w:val="00EC2208"/>
    <w:rsid w:val="00EC252F"/>
    <w:rsid w:val="00EC2BB4"/>
    <w:rsid w:val="00EC2D95"/>
    <w:rsid w:val="00EC3705"/>
    <w:rsid w:val="00EC447C"/>
    <w:rsid w:val="00EC447D"/>
    <w:rsid w:val="00EC48D1"/>
    <w:rsid w:val="00EC4E83"/>
    <w:rsid w:val="00EC5892"/>
    <w:rsid w:val="00EC5FAB"/>
    <w:rsid w:val="00EC68B3"/>
    <w:rsid w:val="00EC7B09"/>
    <w:rsid w:val="00ED00D1"/>
    <w:rsid w:val="00ED03F9"/>
    <w:rsid w:val="00ED1C5E"/>
    <w:rsid w:val="00ED2131"/>
    <w:rsid w:val="00ED21F5"/>
    <w:rsid w:val="00ED28C9"/>
    <w:rsid w:val="00ED4788"/>
    <w:rsid w:val="00ED4ED8"/>
    <w:rsid w:val="00ED4FB5"/>
    <w:rsid w:val="00ED509F"/>
    <w:rsid w:val="00ED54C8"/>
    <w:rsid w:val="00ED5592"/>
    <w:rsid w:val="00ED5BB9"/>
    <w:rsid w:val="00ED6062"/>
    <w:rsid w:val="00ED6716"/>
    <w:rsid w:val="00ED6755"/>
    <w:rsid w:val="00ED679D"/>
    <w:rsid w:val="00ED6E22"/>
    <w:rsid w:val="00ED75A4"/>
    <w:rsid w:val="00EE0804"/>
    <w:rsid w:val="00EE0EE0"/>
    <w:rsid w:val="00EE0F13"/>
    <w:rsid w:val="00EE12D5"/>
    <w:rsid w:val="00EE15EB"/>
    <w:rsid w:val="00EE1CF4"/>
    <w:rsid w:val="00EE2C30"/>
    <w:rsid w:val="00EE3671"/>
    <w:rsid w:val="00EE3F58"/>
    <w:rsid w:val="00EE4082"/>
    <w:rsid w:val="00EE4DB0"/>
    <w:rsid w:val="00EE4F3B"/>
    <w:rsid w:val="00EE51F0"/>
    <w:rsid w:val="00EE5266"/>
    <w:rsid w:val="00EE5C3F"/>
    <w:rsid w:val="00EE5C5B"/>
    <w:rsid w:val="00EE61C1"/>
    <w:rsid w:val="00EE69A1"/>
    <w:rsid w:val="00EE6FA2"/>
    <w:rsid w:val="00EE79D9"/>
    <w:rsid w:val="00EE7B91"/>
    <w:rsid w:val="00EE7BC6"/>
    <w:rsid w:val="00EE7CFA"/>
    <w:rsid w:val="00EF0657"/>
    <w:rsid w:val="00EF08FF"/>
    <w:rsid w:val="00EF0D5B"/>
    <w:rsid w:val="00EF1302"/>
    <w:rsid w:val="00EF1C51"/>
    <w:rsid w:val="00EF29B1"/>
    <w:rsid w:val="00EF2A51"/>
    <w:rsid w:val="00EF2C06"/>
    <w:rsid w:val="00EF3664"/>
    <w:rsid w:val="00EF401E"/>
    <w:rsid w:val="00EF4771"/>
    <w:rsid w:val="00EF4DCE"/>
    <w:rsid w:val="00EF5334"/>
    <w:rsid w:val="00EF66F4"/>
    <w:rsid w:val="00EF6925"/>
    <w:rsid w:val="00EF76F6"/>
    <w:rsid w:val="00EF7B7B"/>
    <w:rsid w:val="00EF7C64"/>
    <w:rsid w:val="00EF7D00"/>
    <w:rsid w:val="00F00547"/>
    <w:rsid w:val="00F012FD"/>
    <w:rsid w:val="00F03225"/>
    <w:rsid w:val="00F0365A"/>
    <w:rsid w:val="00F03CE1"/>
    <w:rsid w:val="00F03E07"/>
    <w:rsid w:val="00F04EF4"/>
    <w:rsid w:val="00F0508D"/>
    <w:rsid w:val="00F0546C"/>
    <w:rsid w:val="00F059D7"/>
    <w:rsid w:val="00F063A2"/>
    <w:rsid w:val="00F06543"/>
    <w:rsid w:val="00F0660E"/>
    <w:rsid w:val="00F0679C"/>
    <w:rsid w:val="00F07B1A"/>
    <w:rsid w:val="00F100AB"/>
    <w:rsid w:val="00F100E7"/>
    <w:rsid w:val="00F10769"/>
    <w:rsid w:val="00F110DA"/>
    <w:rsid w:val="00F11751"/>
    <w:rsid w:val="00F11EA9"/>
    <w:rsid w:val="00F12019"/>
    <w:rsid w:val="00F12217"/>
    <w:rsid w:val="00F12499"/>
    <w:rsid w:val="00F1298E"/>
    <w:rsid w:val="00F14B06"/>
    <w:rsid w:val="00F15D8F"/>
    <w:rsid w:val="00F17107"/>
    <w:rsid w:val="00F203C7"/>
    <w:rsid w:val="00F2064A"/>
    <w:rsid w:val="00F2190A"/>
    <w:rsid w:val="00F21DFC"/>
    <w:rsid w:val="00F22A23"/>
    <w:rsid w:val="00F24FC9"/>
    <w:rsid w:val="00F251E3"/>
    <w:rsid w:val="00F25387"/>
    <w:rsid w:val="00F25BBD"/>
    <w:rsid w:val="00F25DEA"/>
    <w:rsid w:val="00F25EA1"/>
    <w:rsid w:val="00F26243"/>
    <w:rsid w:val="00F26882"/>
    <w:rsid w:val="00F27406"/>
    <w:rsid w:val="00F2788A"/>
    <w:rsid w:val="00F27921"/>
    <w:rsid w:val="00F27C7A"/>
    <w:rsid w:val="00F300A2"/>
    <w:rsid w:val="00F300AC"/>
    <w:rsid w:val="00F31643"/>
    <w:rsid w:val="00F327DA"/>
    <w:rsid w:val="00F32999"/>
    <w:rsid w:val="00F32A0D"/>
    <w:rsid w:val="00F33075"/>
    <w:rsid w:val="00F33334"/>
    <w:rsid w:val="00F33894"/>
    <w:rsid w:val="00F33C6E"/>
    <w:rsid w:val="00F33DB5"/>
    <w:rsid w:val="00F34038"/>
    <w:rsid w:val="00F340F1"/>
    <w:rsid w:val="00F35105"/>
    <w:rsid w:val="00F356F5"/>
    <w:rsid w:val="00F35FE4"/>
    <w:rsid w:val="00F371CD"/>
    <w:rsid w:val="00F372F1"/>
    <w:rsid w:val="00F37422"/>
    <w:rsid w:val="00F41571"/>
    <w:rsid w:val="00F41CDA"/>
    <w:rsid w:val="00F41D5E"/>
    <w:rsid w:val="00F42599"/>
    <w:rsid w:val="00F42C34"/>
    <w:rsid w:val="00F42DD9"/>
    <w:rsid w:val="00F432BF"/>
    <w:rsid w:val="00F436BB"/>
    <w:rsid w:val="00F4374D"/>
    <w:rsid w:val="00F439DC"/>
    <w:rsid w:val="00F43A01"/>
    <w:rsid w:val="00F43C0E"/>
    <w:rsid w:val="00F440DB"/>
    <w:rsid w:val="00F4433A"/>
    <w:rsid w:val="00F44A33"/>
    <w:rsid w:val="00F44CF1"/>
    <w:rsid w:val="00F44F52"/>
    <w:rsid w:val="00F4563B"/>
    <w:rsid w:val="00F45A76"/>
    <w:rsid w:val="00F46B25"/>
    <w:rsid w:val="00F46C6A"/>
    <w:rsid w:val="00F46DC1"/>
    <w:rsid w:val="00F47D51"/>
    <w:rsid w:val="00F505DF"/>
    <w:rsid w:val="00F51362"/>
    <w:rsid w:val="00F5203B"/>
    <w:rsid w:val="00F521A8"/>
    <w:rsid w:val="00F52483"/>
    <w:rsid w:val="00F525F7"/>
    <w:rsid w:val="00F52A52"/>
    <w:rsid w:val="00F54298"/>
    <w:rsid w:val="00F54446"/>
    <w:rsid w:val="00F56157"/>
    <w:rsid w:val="00F57005"/>
    <w:rsid w:val="00F5741D"/>
    <w:rsid w:val="00F57710"/>
    <w:rsid w:val="00F57C57"/>
    <w:rsid w:val="00F610A7"/>
    <w:rsid w:val="00F6115A"/>
    <w:rsid w:val="00F61357"/>
    <w:rsid w:val="00F61359"/>
    <w:rsid w:val="00F6163F"/>
    <w:rsid w:val="00F61903"/>
    <w:rsid w:val="00F61983"/>
    <w:rsid w:val="00F61B1D"/>
    <w:rsid w:val="00F61FD5"/>
    <w:rsid w:val="00F621D0"/>
    <w:rsid w:val="00F62347"/>
    <w:rsid w:val="00F62597"/>
    <w:rsid w:val="00F6261A"/>
    <w:rsid w:val="00F63746"/>
    <w:rsid w:val="00F63D77"/>
    <w:rsid w:val="00F644B6"/>
    <w:rsid w:val="00F645E5"/>
    <w:rsid w:val="00F64762"/>
    <w:rsid w:val="00F6561B"/>
    <w:rsid w:val="00F663CE"/>
    <w:rsid w:val="00F66418"/>
    <w:rsid w:val="00F66636"/>
    <w:rsid w:val="00F66A26"/>
    <w:rsid w:val="00F67F12"/>
    <w:rsid w:val="00F67FA2"/>
    <w:rsid w:val="00F707F9"/>
    <w:rsid w:val="00F7124D"/>
    <w:rsid w:val="00F71755"/>
    <w:rsid w:val="00F72652"/>
    <w:rsid w:val="00F727C2"/>
    <w:rsid w:val="00F73081"/>
    <w:rsid w:val="00F7341E"/>
    <w:rsid w:val="00F737B0"/>
    <w:rsid w:val="00F73F55"/>
    <w:rsid w:val="00F75B7D"/>
    <w:rsid w:val="00F7760A"/>
    <w:rsid w:val="00F77634"/>
    <w:rsid w:val="00F80074"/>
    <w:rsid w:val="00F80968"/>
    <w:rsid w:val="00F81B8B"/>
    <w:rsid w:val="00F81EEE"/>
    <w:rsid w:val="00F832A4"/>
    <w:rsid w:val="00F836E7"/>
    <w:rsid w:val="00F83890"/>
    <w:rsid w:val="00F83DEF"/>
    <w:rsid w:val="00F84598"/>
    <w:rsid w:val="00F84832"/>
    <w:rsid w:val="00F84AEE"/>
    <w:rsid w:val="00F84F0D"/>
    <w:rsid w:val="00F85EB0"/>
    <w:rsid w:val="00F8696E"/>
    <w:rsid w:val="00F86BFC"/>
    <w:rsid w:val="00F86ED6"/>
    <w:rsid w:val="00F86F48"/>
    <w:rsid w:val="00F86FC3"/>
    <w:rsid w:val="00F87B92"/>
    <w:rsid w:val="00F9003B"/>
    <w:rsid w:val="00F90F48"/>
    <w:rsid w:val="00F911EF"/>
    <w:rsid w:val="00F9165A"/>
    <w:rsid w:val="00F917E9"/>
    <w:rsid w:val="00F92109"/>
    <w:rsid w:val="00F930F6"/>
    <w:rsid w:val="00F9321B"/>
    <w:rsid w:val="00F946D7"/>
    <w:rsid w:val="00F961D1"/>
    <w:rsid w:val="00F96470"/>
    <w:rsid w:val="00F964FD"/>
    <w:rsid w:val="00F96D1B"/>
    <w:rsid w:val="00F97612"/>
    <w:rsid w:val="00F9783D"/>
    <w:rsid w:val="00F97BA7"/>
    <w:rsid w:val="00FA000D"/>
    <w:rsid w:val="00FA0B5F"/>
    <w:rsid w:val="00FA0C89"/>
    <w:rsid w:val="00FA1026"/>
    <w:rsid w:val="00FA1EB7"/>
    <w:rsid w:val="00FA2334"/>
    <w:rsid w:val="00FA26E2"/>
    <w:rsid w:val="00FA2859"/>
    <w:rsid w:val="00FA363B"/>
    <w:rsid w:val="00FA3CB8"/>
    <w:rsid w:val="00FA3F94"/>
    <w:rsid w:val="00FA4536"/>
    <w:rsid w:val="00FA5218"/>
    <w:rsid w:val="00FA5821"/>
    <w:rsid w:val="00FA654A"/>
    <w:rsid w:val="00FA6845"/>
    <w:rsid w:val="00FA6B7B"/>
    <w:rsid w:val="00FA747B"/>
    <w:rsid w:val="00FA77FF"/>
    <w:rsid w:val="00FA7EE8"/>
    <w:rsid w:val="00FA7F6C"/>
    <w:rsid w:val="00FB0469"/>
    <w:rsid w:val="00FB0A98"/>
    <w:rsid w:val="00FB0F76"/>
    <w:rsid w:val="00FB1017"/>
    <w:rsid w:val="00FB18D6"/>
    <w:rsid w:val="00FB19A9"/>
    <w:rsid w:val="00FB1C08"/>
    <w:rsid w:val="00FB1C26"/>
    <w:rsid w:val="00FB2D84"/>
    <w:rsid w:val="00FB2F01"/>
    <w:rsid w:val="00FB3013"/>
    <w:rsid w:val="00FB32DE"/>
    <w:rsid w:val="00FB34A6"/>
    <w:rsid w:val="00FB37CE"/>
    <w:rsid w:val="00FB40AB"/>
    <w:rsid w:val="00FB4296"/>
    <w:rsid w:val="00FB48A4"/>
    <w:rsid w:val="00FB4BFA"/>
    <w:rsid w:val="00FB5694"/>
    <w:rsid w:val="00FB6BAA"/>
    <w:rsid w:val="00FB7961"/>
    <w:rsid w:val="00FB7D40"/>
    <w:rsid w:val="00FC1311"/>
    <w:rsid w:val="00FC22D0"/>
    <w:rsid w:val="00FC3A4A"/>
    <w:rsid w:val="00FC3EC1"/>
    <w:rsid w:val="00FC4211"/>
    <w:rsid w:val="00FC4DFD"/>
    <w:rsid w:val="00FC540C"/>
    <w:rsid w:val="00FC56DB"/>
    <w:rsid w:val="00FC694B"/>
    <w:rsid w:val="00FC7575"/>
    <w:rsid w:val="00FC7A51"/>
    <w:rsid w:val="00FD096C"/>
    <w:rsid w:val="00FD0DA8"/>
    <w:rsid w:val="00FD0E78"/>
    <w:rsid w:val="00FD1063"/>
    <w:rsid w:val="00FD180E"/>
    <w:rsid w:val="00FD1A13"/>
    <w:rsid w:val="00FD1B38"/>
    <w:rsid w:val="00FD1F6E"/>
    <w:rsid w:val="00FD26E5"/>
    <w:rsid w:val="00FD3670"/>
    <w:rsid w:val="00FD4338"/>
    <w:rsid w:val="00FD4558"/>
    <w:rsid w:val="00FD496F"/>
    <w:rsid w:val="00FD4D3A"/>
    <w:rsid w:val="00FD5FE2"/>
    <w:rsid w:val="00FD60C2"/>
    <w:rsid w:val="00FD6272"/>
    <w:rsid w:val="00FD699A"/>
    <w:rsid w:val="00FD69AF"/>
    <w:rsid w:val="00FD7367"/>
    <w:rsid w:val="00FD7E10"/>
    <w:rsid w:val="00FE02BB"/>
    <w:rsid w:val="00FE053F"/>
    <w:rsid w:val="00FE094C"/>
    <w:rsid w:val="00FE159E"/>
    <w:rsid w:val="00FE2375"/>
    <w:rsid w:val="00FE256F"/>
    <w:rsid w:val="00FE347A"/>
    <w:rsid w:val="00FE37E0"/>
    <w:rsid w:val="00FE3CBA"/>
    <w:rsid w:val="00FE3D50"/>
    <w:rsid w:val="00FE4FD6"/>
    <w:rsid w:val="00FE5542"/>
    <w:rsid w:val="00FE58BE"/>
    <w:rsid w:val="00FE5FA6"/>
    <w:rsid w:val="00FE68D9"/>
    <w:rsid w:val="00FE6B5A"/>
    <w:rsid w:val="00FE6F81"/>
    <w:rsid w:val="00FE7431"/>
    <w:rsid w:val="00FE778B"/>
    <w:rsid w:val="00FE7FBA"/>
    <w:rsid w:val="00FF0188"/>
    <w:rsid w:val="00FF1301"/>
    <w:rsid w:val="00FF15FB"/>
    <w:rsid w:val="00FF1F15"/>
    <w:rsid w:val="00FF23E1"/>
    <w:rsid w:val="00FF249C"/>
    <w:rsid w:val="00FF24FC"/>
    <w:rsid w:val="00FF31B0"/>
    <w:rsid w:val="00FF3772"/>
    <w:rsid w:val="00FF389A"/>
    <w:rsid w:val="00FF3D2C"/>
    <w:rsid w:val="00FF42EB"/>
    <w:rsid w:val="00FF4BCF"/>
    <w:rsid w:val="00FF5B0F"/>
    <w:rsid w:val="00FF5E0A"/>
    <w:rsid w:val="00FF6710"/>
    <w:rsid w:val="00FF6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9FB3D5"/>
  <w15:docId w15:val="{DE4B58EB-FEBD-427D-AA6A-56076589E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Текстовый"/>
    <w:qFormat/>
    <w:rsid w:val="006F1B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"/>
    <w:basedOn w:val="2"/>
    <w:next w:val="a"/>
    <w:link w:val="10"/>
    <w:uiPriority w:val="9"/>
    <w:qFormat/>
    <w:rsid w:val="00E820B8"/>
    <w:pPr>
      <w:spacing w:before="0" w:after="120"/>
      <w:outlineLvl w:val="0"/>
    </w:pPr>
    <w:rPr>
      <w:bCs/>
      <w:sz w:val="28"/>
    </w:rPr>
  </w:style>
  <w:style w:type="paragraph" w:styleId="2">
    <w:name w:val="heading 2"/>
    <w:aliases w:val="1.1."/>
    <w:basedOn w:val="3"/>
    <w:next w:val="a"/>
    <w:link w:val="20"/>
    <w:uiPriority w:val="9"/>
    <w:unhideWhenUsed/>
    <w:qFormat/>
    <w:rsid w:val="009447AE"/>
    <w:pPr>
      <w:spacing w:before="220" w:after="220"/>
      <w:outlineLvl w:val="1"/>
    </w:pPr>
    <w:rPr>
      <w:rFonts w:ascii="Times New Roman" w:hAnsi="Times New Roman"/>
      <w:bCs w:val="0"/>
      <w:color w:val="auto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1D2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Знак"/>
    <w:basedOn w:val="a0"/>
    <w:link w:val="1"/>
    <w:uiPriority w:val="9"/>
    <w:rsid w:val="00E820B8"/>
    <w:rPr>
      <w:rFonts w:ascii="Times New Roman" w:eastAsiaTheme="majorEastAsia" w:hAnsi="Times New Roman" w:cstheme="majorBidi"/>
      <w:b/>
      <w:bCs/>
      <w:sz w:val="28"/>
      <w:szCs w:val="26"/>
      <w:lang w:eastAsia="ru-RU"/>
    </w:rPr>
  </w:style>
  <w:style w:type="character" w:customStyle="1" w:styleId="20">
    <w:name w:val="Заголовок 2 Знак"/>
    <w:aliases w:val="1.1. Знак"/>
    <w:basedOn w:val="a0"/>
    <w:link w:val="2"/>
    <w:uiPriority w:val="9"/>
    <w:rsid w:val="009447AE"/>
    <w:rPr>
      <w:rFonts w:ascii="Times New Roman" w:eastAsiaTheme="majorEastAsia" w:hAnsi="Times New Roman" w:cstheme="majorBidi"/>
      <w:b/>
      <w:sz w:val="24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01D20"/>
    <w:rPr>
      <w:rFonts w:asciiTheme="majorHAnsi" w:eastAsiaTheme="majorEastAsia" w:hAnsiTheme="majorHAnsi" w:cstheme="majorBidi"/>
      <w:b/>
      <w:bCs/>
      <w:color w:val="4F81BD" w:themeColor="accent1"/>
      <w:sz w:val="24"/>
      <w:szCs w:val="28"/>
    </w:rPr>
  </w:style>
  <w:style w:type="paragraph" w:customStyle="1" w:styleId="111">
    <w:name w:val="1.1.1."/>
    <w:basedOn w:val="3"/>
    <w:link w:val="1110"/>
    <w:qFormat/>
    <w:rsid w:val="00B01D20"/>
    <w:pPr>
      <w:spacing w:before="100" w:after="100"/>
    </w:pPr>
    <w:rPr>
      <w:rFonts w:ascii="Archangelsk" w:hAnsi="Archangelsk"/>
      <w:color w:val="800000"/>
      <w:sz w:val="32"/>
      <w:szCs w:val="32"/>
    </w:rPr>
  </w:style>
  <w:style w:type="character" w:customStyle="1" w:styleId="1110">
    <w:name w:val="1.1.1. Знак"/>
    <w:basedOn w:val="30"/>
    <w:link w:val="111"/>
    <w:rsid w:val="00B01D20"/>
    <w:rPr>
      <w:rFonts w:ascii="Archangelsk" w:eastAsiaTheme="majorEastAsia" w:hAnsi="Archangelsk" w:cstheme="majorBidi"/>
      <w:b/>
      <w:bCs/>
      <w:color w:val="800000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6F1B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B1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6F1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OC Heading"/>
    <w:basedOn w:val="1"/>
    <w:next w:val="a"/>
    <w:uiPriority w:val="39"/>
    <w:unhideWhenUsed/>
    <w:qFormat/>
    <w:rsid w:val="00E820B8"/>
    <w:pPr>
      <w:spacing w:before="480" w:after="0" w:line="276" w:lineRule="auto"/>
      <w:outlineLvl w:val="9"/>
    </w:pPr>
    <w:rPr>
      <w:rFonts w:asciiTheme="majorHAnsi" w:hAnsiTheme="majorHAnsi"/>
      <w:color w:val="365F91" w:themeColor="accent1" w:themeShade="BF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953160"/>
    <w:pPr>
      <w:tabs>
        <w:tab w:val="right" w:leader="dot" w:pos="9345"/>
      </w:tabs>
      <w:spacing w:after="100"/>
    </w:pPr>
    <w:rPr>
      <w:b/>
      <w:noProof/>
    </w:rPr>
  </w:style>
  <w:style w:type="character" w:styleId="a7">
    <w:name w:val="Hyperlink"/>
    <w:basedOn w:val="a0"/>
    <w:uiPriority w:val="99"/>
    <w:unhideWhenUsed/>
    <w:rsid w:val="00E820B8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E820B8"/>
    <w:rPr>
      <w:b/>
      <w:bCs/>
    </w:rPr>
  </w:style>
  <w:style w:type="paragraph" w:styleId="a9">
    <w:name w:val="header"/>
    <w:basedOn w:val="a"/>
    <w:link w:val="aa"/>
    <w:uiPriority w:val="99"/>
    <w:unhideWhenUsed/>
    <w:rsid w:val="00BC2EF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C2E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BC2EF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C2E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BC2EF3"/>
    <w:pPr>
      <w:spacing w:after="100"/>
      <w:ind w:left="240"/>
    </w:pPr>
  </w:style>
  <w:style w:type="paragraph" w:styleId="ad">
    <w:name w:val="List Paragraph"/>
    <w:basedOn w:val="a"/>
    <w:uiPriority w:val="34"/>
    <w:qFormat/>
    <w:rsid w:val="009447AE"/>
    <w:pPr>
      <w:ind w:left="720"/>
      <w:contextualSpacing/>
    </w:pPr>
  </w:style>
  <w:style w:type="character" w:customStyle="1" w:styleId="blk">
    <w:name w:val="blk"/>
    <w:basedOn w:val="a0"/>
    <w:rsid w:val="008E0775"/>
  </w:style>
  <w:style w:type="character" w:customStyle="1" w:styleId="u">
    <w:name w:val="u"/>
    <w:basedOn w:val="a0"/>
    <w:rsid w:val="008E0775"/>
  </w:style>
  <w:style w:type="paragraph" w:styleId="ae">
    <w:name w:val="Normal (Web)"/>
    <w:basedOn w:val="a"/>
    <w:uiPriority w:val="99"/>
    <w:unhideWhenUsed/>
    <w:rsid w:val="005D0C45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semiHidden/>
    <w:unhideWhenUsed/>
    <w:rsid w:val="005839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8394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3E26C8"/>
  </w:style>
  <w:style w:type="character" w:styleId="af">
    <w:name w:val="Emphasis"/>
    <w:basedOn w:val="a0"/>
    <w:uiPriority w:val="20"/>
    <w:qFormat/>
    <w:rsid w:val="003E26C8"/>
    <w:rPr>
      <w:i/>
      <w:iCs/>
    </w:rPr>
  </w:style>
  <w:style w:type="paragraph" w:styleId="22">
    <w:name w:val="Body Text 2"/>
    <w:basedOn w:val="a"/>
    <w:link w:val="23"/>
    <w:semiHidden/>
    <w:unhideWhenUsed/>
    <w:rsid w:val="00A74B14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semiHidden/>
    <w:rsid w:val="00A74B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A74B1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A74B1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0">
    <w:name w:val="annotation reference"/>
    <w:basedOn w:val="a0"/>
    <w:uiPriority w:val="99"/>
    <w:semiHidden/>
    <w:unhideWhenUsed/>
    <w:rsid w:val="00614AD3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14AD3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614A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14AD3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14AD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f">
    <w:name w:val="f"/>
    <w:basedOn w:val="a0"/>
    <w:rsid w:val="00614AD3"/>
  </w:style>
  <w:style w:type="paragraph" w:customStyle="1" w:styleId="ConsPlusNonformat">
    <w:name w:val="ConsPlusNonformat"/>
    <w:uiPriority w:val="99"/>
    <w:rsid w:val="008C382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EE7BC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styleId="af5">
    <w:name w:val="FollowedHyperlink"/>
    <w:basedOn w:val="a0"/>
    <w:uiPriority w:val="99"/>
    <w:semiHidden/>
    <w:unhideWhenUsed/>
    <w:rsid w:val="00EF1302"/>
    <w:rPr>
      <w:color w:val="800080"/>
      <w:u w:val="single"/>
    </w:rPr>
  </w:style>
  <w:style w:type="paragraph" w:customStyle="1" w:styleId="xl64">
    <w:name w:val="xl64"/>
    <w:basedOn w:val="a"/>
    <w:rsid w:val="00EF13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EF13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66">
    <w:name w:val="xl66"/>
    <w:basedOn w:val="a"/>
    <w:rsid w:val="00EF13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67">
    <w:name w:val="xl67"/>
    <w:basedOn w:val="a"/>
    <w:rsid w:val="00EF130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68">
    <w:name w:val="xl68"/>
    <w:basedOn w:val="a"/>
    <w:rsid w:val="00EF130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69">
    <w:name w:val="xl69"/>
    <w:basedOn w:val="a"/>
    <w:rsid w:val="00EF130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70">
    <w:name w:val="xl70"/>
    <w:basedOn w:val="a"/>
    <w:rsid w:val="00EF1302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71">
    <w:name w:val="xl71"/>
    <w:basedOn w:val="a"/>
    <w:rsid w:val="00EF1302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72">
    <w:name w:val="xl72"/>
    <w:basedOn w:val="a"/>
    <w:rsid w:val="00EF1302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73">
    <w:name w:val="xl73"/>
    <w:basedOn w:val="a"/>
    <w:rsid w:val="00EF1302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74">
    <w:name w:val="xl74"/>
    <w:basedOn w:val="a"/>
    <w:rsid w:val="00EF1302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75">
    <w:name w:val="xl75"/>
    <w:basedOn w:val="a"/>
    <w:rsid w:val="00EF1302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76">
    <w:name w:val="xl76"/>
    <w:basedOn w:val="a"/>
    <w:rsid w:val="00EF1302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77">
    <w:name w:val="xl77"/>
    <w:basedOn w:val="a"/>
    <w:rsid w:val="00EF1302"/>
    <w:pPr>
      <w:pBdr>
        <w:top w:val="single" w:sz="4" w:space="0" w:color="auto"/>
        <w:left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78">
    <w:name w:val="xl78"/>
    <w:basedOn w:val="a"/>
    <w:rsid w:val="00EF1302"/>
    <w:pPr>
      <w:pBdr>
        <w:top w:val="single" w:sz="12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79">
    <w:name w:val="xl79"/>
    <w:basedOn w:val="a"/>
    <w:rsid w:val="00EF1302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80">
    <w:name w:val="xl80"/>
    <w:basedOn w:val="a"/>
    <w:rsid w:val="00EF13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81">
    <w:name w:val="xl81"/>
    <w:basedOn w:val="a"/>
    <w:rsid w:val="00EF13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82">
    <w:name w:val="xl82"/>
    <w:basedOn w:val="a"/>
    <w:rsid w:val="00EF13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83">
    <w:name w:val="xl83"/>
    <w:basedOn w:val="a"/>
    <w:rsid w:val="00EF1302"/>
    <w:pPr>
      <w:pBdr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84">
    <w:name w:val="xl84"/>
    <w:basedOn w:val="a"/>
    <w:rsid w:val="00EF1302"/>
    <w:pPr>
      <w:pBdr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85">
    <w:name w:val="xl85"/>
    <w:basedOn w:val="a"/>
    <w:rsid w:val="00EF1302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86">
    <w:name w:val="xl86"/>
    <w:basedOn w:val="a"/>
    <w:rsid w:val="00EF1302"/>
    <w:pPr>
      <w:pBdr>
        <w:top w:val="single" w:sz="4" w:space="0" w:color="auto"/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87">
    <w:name w:val="xl87"/>
    <w:basedOn w:val="a"/>
    <w:rsid w:val="00EF1302"/>
    <w:pPr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88">
    <w:name w:val="xl88"/>
    <w:basedOn w:val="a"/>
    <w:rsid w:val="00EF1302"/>
    <w:pPr>
      <w:pBdr>
        <w:top w:val="single" w:sz="4" w:space="0" w:color="auto"/>
        <w:left w:val="single" w:sz="12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89">
    <w:name w:val="xl89"/>
    <w:basedOn w:val="a"/>
    <w:rsid w:val="00EF130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90">
    <w:name w:val="xl90"/>
    <w:basedOn w:val="a"/>
    <w:rsid w:val="00EF1302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91">
    <w:name w:val="xl91"/>
    <w:basedOn w:val="a"/>
    <w:rsid w:val="00EF1302"/>
    <w:pPr>
      <w:pBdr>
        <w:top w:val="single" w:sz="12" w:space="0" w:color="auto"/>
        <w:left w:val="single" w:sz="4" w:space="0" w:color="auto"/>
        <w:bottom w:val="single" w:sz="12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92">
    <w:name w:val="xl92"/>
    <w:basedOn w:val="a"/>
    <w:rsid w:val="00EF1302"/>
    <w:pPr>
      <w:pBdr>
        <w:top w:val="single" w:sz="12" w:space="0" w:color="auto"/>
        <w:left w:val="single" w:sz="4" w:space="0" w:color="auto"/>
        <w:bottom w:val="single" w:sz="12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93">
    <w:name w:val="xl93"/>
    <w:basedOn w:val="a"/>
    <w:rsid w:val="00EF1302"/>
    <w:pPr>
      <w:pBdr>
        <w:top w:val="single" w:sz="12" w:space="0" w:color="auto"/>
        <w:left w:val="single" w:sz="4" w:space="0" w:color="auto"/>
        <w:bottom w:val="single" w:sz="12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94">
    <w:name w:val="xl94"/>
    <w:basedOn w:val="a"/>
    <w:rsid w:val="00EF1302"/>
    <w:pPr>
      <w:pBdr>
        <w:top w:val="single" w:sz="12" w:space="0" w:color="auto"/>
        <w:left w:val="single" w:sz="4" w:space="0" w:color="auto"/>
        <w:bottom w:val="single" w:sz="12" w:space="0" w:color="auto"/>
        <w:right w:val="single" w:sz="12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63">
    <w:name w:val="xl63"/>
    <w:basedOn w:val="a"/>
    <w:rsid w:val="006C7DCF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95">
    <w:name w:val="xl95"/>
    <w:basedOn w:val="a"/>
    <w:rsid w:val="006C7D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6C7DC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97">
    <w:name w:val="xl97"/>
    <w:basedOn w:val="a"/>
    <w:rsid w:val="006C7DCF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98">
    <w:name w:val="xl98"/>
    <w:basedOn w:val="a"/>
    <w:rsid w:val="006C7DCF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6C7DC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00">
    <w:name w:val="xl100"/>
    <w:basedOn w:val="a"/>
    <w:rsid w:val="006C7DC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01">
    <w:name w:val="xl101"/>
    <w:basedOn w:val="a"/>
    <w:rsid w:val="006C7DC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02">
    <w:name w:val="xl102"/>
    <w:basedOn w:val="a"/>
    <w:rsid w:val="006C7DC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03">
    <w:name w:val="xl103"/>
    <w:basedOn w:val="a"/>
    <w:rsid w:val="006C7DC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04">
    <w:name w:val="xl104"/>
    <w:basedOn w:val="a"/>
    <w:rsid w:val="006C7DC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05">
    <w:name w:val="xl105"/>
    <w:basedOn w:val="a"/>
    <w:rsid w:val="006C7DC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06">
    <w:name w:val="xl106"/>
    <w:basedOn w:val="a"/>
    <w:rsid w:val="006C7DCF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07">
    <w:name w:val="xl107"/>
    <w:basedOn w:val="a"/>
    <w:rsid w:val="006C7DCF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08">
    <w:name w:val="xl108"/>
    <w:basedOn w:val="a"/>
    <w:rsid w:val="006C7DC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9">
    <w:name w:val="xl109"/>
    <w:basedOn w:val="a"/>
    <w:rsid w:val="006C7DC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0">
    <w:name w:val="xl110"/>
    <w:basedOn w:val="a"/>
    <w:rsid w:val="006C7DCF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11">
    <w:name w:val="xl111"/>
    <w:basedOn w:val="a"/>
    <w:rsid w:val="006C7DCF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12">
    <w:name w:val="xl112"/>
    <w:basedOn w:val="a"/>
    <w:rsid w:val="006C7DCF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3">
    <w:name w:val="xl113"/>
    <w:basedOn w:val="a"/>
    <w:rsid w:val="006C7DCF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</w:rPr>
  </w:style>
  <w:style w:type="character" w:styleId="af6">
    <w:name w:val="page number"/>
    <w:basedOn w:val="a0"/>
    <w:uiPriority w:val="99"/>
    <w:semiHidden/>
    <w:unhideWhenUsed/>
    <w:rsid w:val="004557BB"/>
  </w:style>
  <w:style w:type="character" w:customStyle="1" w:styleId="docaccesstitle">
    <w:name w:val="docaccess_title"/>
    <w:basedOn w:val="a0"/>
    <w:rsid w:val="001B3D8E"/>
  </w:style>
  <w:style w:type="character" w:customStyle="1" w:styleId="docaccessactnever">
    <w:name w:val="docaccess_act_never"/>
    <w:basedOn w:val="a0"/>
    <w:rsid w:val="001B3D8E"/>
  </w:style>
  <w:style w:type="character" w:customStyle="1" w:styleId="docaccessbase">
    <w:name w:val="docaccess_base"/>
    <w:basedOn w:val="a0"/>
    <w:rsid w:val="001B3D8E"/>
  </w:style>
  <w:style w:type="paragraph" w:customStyle="1" w:styleId="zagl-1">
    <w:name w:val="zagl-1"/>
    <w:basedOn w:val="a"/>
    <w:rsid w:val="00920E91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4C4A68"/>
  </w:style>
  <w:style w:type="character" w:customStyle="1" w:styleId="S">
    <w:name w:val="S_Обычный Знак"/>
    <w:link w:val="S0"/>
    <w:locked/>
    <w:rsid w:val="00A4586A"/>
    <w:rPr>
      <w:rFonts w:ascii="Times New Roman" w:eastAsia="Times New Roman" w:hAnsi="Times New Roman" w:cs="Times New Roman"/>
      <w:w w:val="109"/>
      <w:lang w:val="x-none" w:eastAsia="x-none"/>
    </w:rPr>
  </w:style>
  <w:style w:type="paragraph" w:customStyle="1" w:styleId="S0">
    <w:name w:val="S_Обычный"/>
    <w:basedOn w:val="a"/>
    <w:link w:val="S"/>
    <w:qFormat/>
    <w:rsid w:val="00A4586A"/>
    <w:pPr>
      <w:tabs>
        <w:tab w:val="num" w:pos="1080"/>
      </w:tabs>
      <w:spacing w:line="360" w:lineRule="auto"/>
      <w:ind w:firstLine="720"/>
      <w:jc w:val="both"/>
    </w:pPr>
    <w:rPr>
      <w:w w:val="109"/>
      <w:sz w:val="22"/>
      <w:szCs w:val="22"/>
      <w:lang w:val="x-none" w:eastAsia="x-none"/>
    </w:rPr>
  </w:style>
  <w:style w:type="character" w:customStyle="1" w:styleId="ConsPlusNormal0">
    <w:name w:val="ConsPlusNormal Знак"/>
    <w:basedOn w:val="a0"/>
    <w:link w:val="ConsPlusNormal"/>
    <w:rsid w:val="00BD1B51"/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BD1B5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7">
    <w:name w:val="No Spacing"/>
    <w:qFormat/>
    <w:rsid w:val="00E57B8D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customStyle="1" w:styleId="12">
    <w:name w:val="Обычный1"/>
    <w:uiPriority w:val="99"/>
    <w:qFormat/>
    <w:rsid w:val="00E57B8D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9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3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409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3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0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37D95-D7B9-4A90-86D8-DA106029E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40</Pages>
  <Words>7840</Words>
  <Characters>44693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Лиля</dc:creator>
  <cp:lastModifiedBy>Ангелина</cp:lastModifiedBy>
  <cp:revision>21</cp:revision>
  <cp:lastPrinted>2022-11-23T13:00:00Z</cp:lastPrinted>
  <dcterms:created xsi:type="dcterms:W3CDTF">2022-11-08T08:49:00Z</dcterms:created>
  <dcterms:modified xsi:type="dcterms:W3CDTF">2022-12-07T08:24:00Z</dcterms:modified>
</cp:coreProperties>
</file>